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3134D" w14:textId="77777777" w:rsidR="00163EE4" w:rsidRPr="00D004B0" w:rsidRDefault="00163EE4" w:rsidP="00DE5361">
      <w:pPr>
        <w:widowControl w:val="0"/>
        <w:shd w:val="clear" w:color="auto" w:fill="FFFFFF"/>
        <w:spacing w:after="0"/>
        <w:ind w:left="567" w:right="2" w:hanging="567"/>
        <w:jc w:val="center"/>
        <w:rPr>
          <w:rFonts w:ascii="Times New Roman" w:eastAsia="Times New Roman" w:hAnsi="Times New Roman"/>
          <w:spacing w:val="8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spacing w:val="8"/>
          <w:sz w:val="28"/>
          <w:szCs w:val="28"/>
          <w:lang w:eastAsia="ru-RU"/>
        </w:rPr>
        <w:t>Федеральное государственное образовательное бюджетное</w:t>
      </w:r>
    </w:p>
    <w:p w14:paraId="3AB859B9" w14:textId="77777777" w:rsidR="00163EE4" w:rsidRPr="00D004B0" w:rsidRDefault="00163EE4" w:rsidP="00163EE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spacing w:val="8"/>
          <w:sz w:val="28"/>
          <w:szCs w:val="28"/>
          <w:lang w:eastAsia="ru-RU"/>
        </w:rPr>
        <w:t xml:space="preserve"> учреждение высшего образования</w:t>
      </w:r>
    </w:p>
    <w:p w14:paraId="4D56E57F" w14:textId="77777777" w:rsidR="00163EE4" w:rsidRPr="00D004B0" w:rsidRDefault="00163EE4" w:rsidP="00163EE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14:paraId="19AF2A6E" w14:textId="77777777" w:rsidR="00163EE4" w:rsidRPr="00D004B0" w:rsidRDefault="00163EE4" w:rsidP="00163EE4">
      <w:pPr>
        <w:widowControl w:val="0"/>
        <w:shd w:val="clear" w:color="auto" w:fill="FFFFFF"/>
        <w:spacing w:after="0" w:line="36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(Финуниверситет)</w:t>
      </w:r>
    </w:p>
    <w:p w14:paraId="6FFB8A03" w14:textId="77777777" w:rsidR="00163EE4" w:rsidRPr="00D004B0" w:rsidRDefault="00163EE4" w:rsidP="00163EE4">
      <w:pPr>
        <w:widowControl w:val="0"/>
        <w:shd w:val="clear" w:color="auto" w:fill="FFFFFF"/>
        <w:spacing w:after="0"/>
        <w:ind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Сургутский финансово-экономический колледж</w:t>
      </w:r>
    </w:p>
    <w:p w14:paraId="1FEA7CF1" w14:textId="77777777" w:rsidR="00163EE4" w:rsidRPr="00D004B0" w:rsidRDefault="00163EE4" w:rsidP="00163EE4">
      <w:pPr>
        <w:widowControl w:val="0"/>
        <w:shd w:val="clear" w:color="auto" w:fill="FFFFFF"/>
        <w:spacing w:after="0" w:line="48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(Сургутский филиал Финуниверситета)</w:t>
      </w:r>
    </w:p>
    <w:p w14:paraId="01C7FA1A" w14:textId="77777777" w:rsidR="00163EE4" w:rsidRPr="00D004B0" w:rsidRDefault="00163EE4" w:rsidP="00163EE4">
      <w:pPr>
        <w:widowControl w:val="0"/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</w:p>
    <w:p w14:paraId="6FD27509" w14:textId="77777777" w:rsidR="00163EE4" w:rsidRPr="00D004B0" w:rsidRDefault="00163EE4" w:rsidP="00163EE4">
      <w:pPr>
        <w:widowControl w:val="0"/>
        <w:tabs>
          <w:tab w:val="left" w:pos="3495"/>
        </w:tabs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D004B0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ab/>
      </w:r>
    </w:p>
    <w:tbl>
      <w:tblPr>
        <w:tblW w:w="10882" w:type="dxa"/>
        <w:tblLook w:val="01E0" w:firstRow="1" w:lastRow="1" w:firstColumn="1" w:lastColumn="1" w:noHBand="0" w:noVBand="0"/>
      </w:tblPr>
      <w:tblGrid>
        <w:gridCol w:w="4503"/>
        <w:gridCol w:w="1701"/>
        <w:gridCol w:w="4678"/>
      </w:tblGrid>
      <w:tr w:rsidR="00163EE4" w:rsidRPr="00D004B0" w14:paraId="1207C90B" w14:textId="77777777" w:rsidTr="00163EE4">
        <w:trPr>
          <w:trHeight w:val="2970"/>
        </w:trPr>
        <w:tc>
          <w:tcPr>
            <w:tcW w:w="4503" w:type="dxa"/>
          </w:tcPr>
          <w:p w14:paraId="77E0BFF2" w14:textId="77777777" w:rsidR="00163EE4" w:rsidRPr="00D004B0" w:rsidRDefault="00163EE4" w:rsidP="00163E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0430AA6B" w14:textId="77777777" w:rsidR="00163EE4" w:rsidRPr="00D004B0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A0675F4" w14:textId="77777777" w:rsidR="00163EE4" w:rsidRPr="00D004B0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4E7FC7D" w14:textId="77777777" w:rsidR="00163EE4" w:rsidRPr="00D004B0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14:paraId="12CE2200" w14:textId="77777777" w:rsidR="00163EE4" w:rsidRPr="00D004B0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УТВЕРЖДАЮ</w:t>
            </w:r>
          </w:p>
          <w:p w14:paraId="08FB24A2" w14:textId="77777777" w:rsidR="00163EE4" w:rsidRPr="00D004B0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Зам. директора по УМР</w:t>
            </w:r>
          </w:p>
          <w:p w14:paraId="25B90B08" w14:textId="77777777" w:rsidR="00163EE4" w:rsidRPr="00D004B0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6E903E1" w14:textId="77777777" w:rsidR="00163EE4" w:rsidRPr="00D004B0" w:rsidRDefault="00F03668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 Е.В. Гримчак</w:t>
            </w:r>
          </w:p>
          <w:p w14:paraId="74469DA3" w14:textId="528B35B1" w:rsidR="00163EE4" w:rsidRPr="00D004B0" w:rsidRDefault="00854DC9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="00C1141F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  <w:r w:rsidRPr="00D004B0">
              <w:rPr>
                <w:rFonts w:ascii="Times New Roman" w:eastAsia="Times New Roman" w:hAnsi="Times New Roman"/>
                <w:sz w:val="24"/>
                <w:szCs w:val="24"/>
              </w:rPr>
              <w:t xml:space="preserve">» </w:t>
            </w:r>
            <w:r w:rsidR="00C1141F">
              <w:rPr>
                <w:rFonts w:ascii="Times New Roman" w:eastAsia="Times New Roman" w:hAnsi="Times New Roman"/>
                <w:sz w:val="24"/>
                <w:szCs w:val="24"/>
              </w:rPr>
              <w:t xml:space="preserve">мая </w:t>
            </w:r>
            <w:r w:rsidR="00090D60" w:rsidRPr="00D004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C114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090D60" w:rsidRPr="00D004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  <w:p w14:paraId="541A5A51" w14:textId="77777777" w:rsidR="00163EE4" w:rsidRPr="00D004B0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4FB868E3" w14:textId="77777777" w:rsidR="00163EE4" w:rsidRPr="00D004B0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09CA7A6" w14:textId="77777777" w:rsidR="00163EE4" w:rsidRPr="00D004B0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D88DAE" w14:textId="77777777" w:rsidR="00163EE4" w:rsidRPr="00D004B0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C02826" w14:textId="77777777" w:rsidR="00163EE4" w:rsidRPr="00D004B0" w:rsidRDefault="00163EE4" w:rsidP="00163EE4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60D10EC6" w14:textId="77777777" w:rsidR="00163EE4" w:rsidRPr="00D004B0" w:rsidRDefault="00163EE4" w:rsidP="00163EE4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t>по дисциплине «</w:t>
      </w:r>
      <w:r w:rsidR="00C042EC" w:rsidRPr="00D004B0">
        <w:rPr>
          <w:rFonts w:ascii="Times New Roman" w:eastAsia="Times New Roman" w:hAnsi="Times New Roman"/>
          <w:sz w:val="28"/>
          <w:szCs w:val="28"/>
          <w:lang w:eastAsia="ru-RU"/>
        </w:rPr>
        <w:t>Химия</w:t>
      </w: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4F309B05" w14:textId="77777777" w:rsidR="00163EE4" w:rsidRPr="00D004B0" w:rsidRDefault="00DE55D5" w:rsidP="00DE55D5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4B0">
        <w:rPr>
          <w:rStyle w:val="aff7"/>
          <w:rFonts w:ascii="Times New Roman" w:eastAsia="Calibri" w:hAnsi="Times New Roman"/>
          <w:sz w:val="28"/>
          <w:szCs w:val="28"/>
        </w:rPr>
        <w:t>40.02.0</w:t>
      </w:r>
      <w:r w:rsidR="00AC5692">
        <w:rPr>
          <w:rStyle w:val="aff7"/>
          <w:rFonts w:ascii="Times New Roman" w:eastAsia="Calibri" w:hAnsi="Times New Roman"/>
          <w:sz w:val="28"/>
          <w:szCs w:val="28"/>
        </w:rPr>
        <w:t>4</w:t>
      </w:r>
      <w:r w:rsidR="007944B5">
        <w:rPr>
          <w:rStyle w:val="aff7"/>
          <w:rFonts w:ascii="Times New Roman" w:eastAsia="Calibri" w:hAnsi="Times New Roman"/>
          <w:sz w:val="28"/>
          <w:szCs w:val="28"/>
        </w:rPr>
        <w:t xml:space="preserve"> </w:t>
      </w:r>
      <w:r w:rsidR="00AC5692">
        <w:rPr>
          <w:rStyle w:val="aff7"/>
          <w:rFonts w:ascii="Times New Roman" w:eastAsia="Calibri" w:hAnsi="Times New Roman"/>
          <w:sz w:val="28"/>
          <w:szCs w:val="28"/>
        </w:rPr>
        <w:t>Юриспруденция</w:t>
      </w:r>
    </w:p>
    <w:p w14:paraId="16B7E789" w14:textId="77777777" w:rsidR="00163EE4" w:rsidRPr="00D004B0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83A28A5" w14:textId="77777777" w:rsidR="00163EE4" w:rsidRPr="00D004B0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A360C6B" w14:textId="77777777" w:rsidR="00163EE4" w:rsidRPr="00D004B0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68753D6" w14:textId="77777777" w:rsidR="00DE55D5" w:rsidRPr="00D004B0" w:rsidRDefault="00DE55D5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0A83951" w14:textId="77777777" w:rsidR="00163EE4" w:rsidRPr="00D004B0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0ABCCF2" w14:textId="77777777" w:rsidR="00163EE4" w:rsidRPr="00D004B0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E1FE69" w14:textId="77777777" w:rsidR="00163EE4" w:rsidRPr="00D004B0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DE9D936" w14:textId="77777777" w:rsidR="00163EE4" w:rsidRPr="00D004B0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F3ED478" w14:textId="71B74C1E" w:rsidR="00163EE4" w:rsidRPr="00D004B0" w:rsidRDefault="00163EE4" w:rsidP="00163EE4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t xml:space="preserve">Сургут </w:t>
      </w: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sym w:font="Symbol" w:char="F02D"/>
      </w: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AD798D" w:rsidRPr="00D004B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1141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14:paraId="4869CFFE" w14:textId="77777777" w:rsidR="00DE55D5" w:rsidRPr="00D004B0" w:rsidRDefault="00227D15" w:rsidP="00DE55D5">
      <w:pPr>
        <w:pStyle w:val="14"/>
        <w:spacing w:line="300" w:lineRule="auto"/>
        <w:jc w:val="both"/>
      </w:pPr>
      <w:r w:rsidRPr="00D004B0">
        <w:rPr>
          <w:rFonts w:eastAsiaTheme="minorEastAsia"/>
          <w:lang w:eastAsia="ru-RU"/>
        </w:rPr>
        <w:br w:type="page"/>
      </w:r>
      <w:r w:rsidR="00DE55D5" w:rsidRPr="00D004B0">
        <w:rPr>
          <w:lang w:eastAsia="ru-RU"/>
        </w:rPr>
        <w:lastRenderedPageBreak/>
        <w:t xml:space="preserve">Фонд оценочных средств по учебному предмету разработан на основе федерального государственного образовательного стандарта среднего общего образования и федеральной образовательной программы среднего общего образования, федерального государственного образовательного стандарта среднего профессионального образования по специальности </w:t>
      </w:r>
      <w:r w:rsidR="00DE55D5" w:rsidRPr="00D004B0">
        <w:rPr>
          <w:rStyle w:val="aff7"/>
        </w:rPr>
        <w:t>40.02.0</w:t>
      </w:r>
      <w:r w:rsidR="00AC5692">
        <w:rPr>
          <w:rStyle w:val="aff7"/>
        </w:rPr>
        <w:t>4</w:t>
      </w:r>
      <w:r w:rsidR="007944B5">
        <w:rPr>
          <w:rStyle w:val="aff7"/>
        </w:rPr>
        <w:t xml:space="preserve"> </w:t>
      </w:r>
      <w:r w:rsidR="00AC5692">
        <w:rPr>
          <w:rStyle w:val="aff7"/>
        </w:rPr>
        <w:t>Юриспруденция</w:t>
      </w:r>
    </w:p>
    <w:p w14:paraId="1E5D194B" w14:textId="77777777" w:rsidR="007D7003" w:rsidRPr="00D004B0" w:rsidRDefault="007D7003" w:rsidP="00DE55D5">
      <w:pPr>
        <w:spacing w:after="0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14:paraId="74A019CD" w14:textId="77777777" w:rsidR="00DE55D5" w:rsidRPr="00D004B0" w:rsidRDefault="00DE55D5" w:rsidP="00766E25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D004B0">
        <w:rPr>
          <w:rFonts w:ascii="Times New Roman" w:eastAsiaTheme="minorEastAsia" w:hAnsi="Times New Roman"/>
          <w:sz w:val="28"/>
          <w:szCs w:val="28"/>
          <w:lang w:eastAsia="ru-RU"/>
        </w:rPr>
        <w:t>Составитель</w:t>
      </w:r>
      <w:r w:rsidR="00163EE4" w:rsidRPr="00D004B0">
        <w:rPr>
          <w:rFonts w:ascii="Times New Roman" w:eastAsiaTheme="minorEastAsia" w:hAnsi="Times New Roman"/>
          <w:sz w:val="28"/>
          <w:szCs w:val="28"/>
          <w:lang w:eastAsia="ru-RU"/>
        </w:rPr>
        <w:t>:</w:t>
      </w:r>
    </w:p>
    <w:p w14:paraId="3D0AB938" w14:textId="77777777" w:rsidR="00DE55D5" w:rsidRPr="00D004B0" w:rsidRDefault="00C042EC" w:rsidP="00766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sz w:val="28"/>
          <w:szCs w:val="28"/>
        </w:rPr>
        <w:t>Гримчак Екатерина Васильевна</w:t>
      </w:r>
      <w:r w:rsidR="00163EE4" w:rsidRPr="00D004B0">
        <w:rPr>
          <w:rFonts w:ascii="Times New Roman" w:eastAsia="Times New Roman" w:hAnsi="Times New Roman"/>
          <w:sz w:val="28"/>
          <w:szCs w:val="28"/>
        </w:rPr>
        <w:t xml:space="preserve">, </w:t>
      </w:r>
      <w:r w:rsidR="00DE55D5" w:rsidRPr="00D004B0">
        <w:rPr>
          <w:rFonts w:ascii="Times New Roman" w:hAnsi="Times New Roman"/>
          <w:sz w:val="28"/>
          <w:szCs w:val="28"/>
          <w:lang w:eastAsia="ru-RU"/>
        </w:rPr>
        <w:t>преподаватель, первой квалификационная категория</w:t>
      </w:r>
    </w:p>
    <w:p w14:paraId="5F707AF9" w14:textId="77777777" w:rsidR="00163EE4" w:rsidRPr="00D004B0" w:rsidRDefault="00163EE4" w:rsidP="00766E25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792A964B" w14:textId="77777777" w:rsidR="00DE55D5" w:rsidRPr="00D004B0" w:rsidRDefault="00DE55D5" w:rsidP="00766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04B0">
        <w:rPr>
          <w:rFonts w:ascii="Times New Roman" w:hAnsi="Times New Roman"/>
          <w:sz w:val="28"/>
          <w:szCs w:val="28"/>
          <w:lang w:eastAsia="ru-RU"/>
        </w:rPr>
        <w:t>Фонд оценочных средств по учебному предмету рассмотрен и рекомендован на заседании предметно-цикловой комиссии общеобразовательных дисциплин</w:t>
      </w:r>
    </w:p>
    <w:p w14:paraId="71D4B467" w14:textId="77777777" w:rsidR="00DE55D5" w:rsidRPr="00D004B0" w:rsidRDefault="00DE55D5" w:rsidP="00163EE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0819C8AF" w14:textId="799E7648" w:rsidR="00163EE4" w:rsidRPr="00D004B0" w:rsidRDefault="004352AF" w:rsidP="00DE55D5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bookmarkStart w:id="0" w:name="_Hlk144811674"/>
      <w:r w:rsidRPr="00D004B0">
        <w:rPr>
          <w:rFonts w:ascii="Times New Roman" w:eastAsia="Times New Roman" w:hAnsi="Times New Roman"/>
          <w:sz w:val="28"/>
          <w:szCs w:val="28"/>
        </w:rPr>
        <w:t xml:space="preserve">Протокол от </w:t>
      </w:r>
      <w:r w:rsidR="00854DC9" w:rsidRPr="00D004B0">
        <w:rPr>
          <w:rFonts w:ascii="Times New Roman" w:eastAsia="Times New Roman" w:hAnsi="Times New Roman"/>
          <w:sz w:val="28"/>
          <w:szCs w:val="28"/>
        </w:rPr>
        <w:t>«</w:t>
      </w:r>
      <w:r w:rsidR="00C1141F">
        <w:rPr>
          <w:rFonts w:ascii="Times New Roman" w:eastAsia="Times New Roman" w:hAnsi="Times New Roman"/>
          <w:sz w:val="28"/>
          <w:szCs w:val="28"/>
        </w:rPr>
        <w:t>13</w:t>
      </w:r>
      <w:r w:rsidR="00854DC9" w:rsidRPr="00D004B0">
        <w:rPr>
          <w:rFonts w:ascii="Times New Roman" w:eastAsia="Times New Roman" w:hAnsi="Times New Roman"/>
          <w:sz w:val="28"/>
          <w:szCs w:val="28"/>
        </w:rPr>
        <w:t xml:space="preserve">» </w:t>
      </w:r>
      <w:r w:rsidR="00C1141F">
        <w:rPr>
          <w:rFonts w:ascii="Times New Roman" w:eastAsia="Times New Roman" w:hAnsi="Times New Roman"/>
          <w:sz w:val="28"/>
          <w:szCs w:val="28"/>
        </w:rPr>
        <w:t xml:space="preserve"> мая </w:t>
      </w:r>
      <w:r w:rsidRPr="00D004B0">
        <w:rPr>
          <w:rFonts w:ascii="Times New Roman" w:eastAsia="Times New Roman" w:hAnsi="Times New Roman"/>
          <w:sz w:val="28"/>
          <w:szCs w:val="28"/>
        </w:rPr>
        <w:t>202</w:t>
      </w:r>
      <w:r w:rsidR="00C1141F">
        <w:rPr>
          <w:rFonts w:ascii="Times New Roman" w:eastAsia="Times New Roman" w:hAnsi="Times New Roman"/>
          <w:sz w:val="28"/>
          <w:szCs w:val="28"/>
        </w:rPr>
        <w:t>4</w:t>
      </w:r>
      <w:r w:rsidRPr="00D004B0">
        <w:rPr>
          <w:rFonts w:ascii="Times New Roman" w:eastAsia="Times New Roman" w:hAnsi="Times New Roman"/>
          <w:sz w:val="28"/>
          <w:szCs w:val="28"/>
        </w:rPr>
        <w:t xml:space="preserve"> г. № 1</w:t>
      </w:r>
      <w:bookmarkEnd w:id="0"/>
      <w:r w:rsidR="00DE55D5" w:rsidRPr="00D004B0">
        <w:rPr>
          <w:rFonts w:ascii="Times New Roman" w:eastAsia="Times New Roman" w:hAnsi="Times New Roman"/>
          <w:sz w:val="28"/>
          <w:szCs w:val="28"/>
        </w:rPr>
        <w:t>1</w:t>
      </w:r>
    </w:p>
    <w:p w14:paraId="60349F63" w14:textId="77777777" w:rsidR="00DE55D5" w:rsidRPr="00D004B0" w:rsidRDefault="00DE55D5" w:rsidP="00DE55D5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14:paraId="5DD3938C" w14:textId="77777777" w:rsidR="00DE55D5" w:rsidRPr="00D004B0" w:rsidRDefault="00DE55D5" w:rsidP="00DE55D5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14:paraId="18D041FF" w14:textId="77777777" w:rsidR="00DE55D5" w:rsidRPr="00D004B0" w:rsidRDefault="00DE55D5" w:rsidP="00DE5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04B0">
        <w:rPr>
          <w:rFonts w:ascii="Times New Roman" w:hAnsi="Times New Roman"/>
          <w:sz w:val="28"/>
          <w:szCs w:val="28"/>
          <w:lang w:eastAsia="ru-RU"/>
        </w:rPr>
        <w:t xml:space="preserve">Председатель предметно – цикловой </w:t>
      </w:r>
    </w:p>
    <w:p w14:paraId="088088D7" w14:textId="77777777" w:rsidR="00DE55D5" w:rsidRPr="00D004B0" w:rsidRDefault="00DE55D5" w:rsidP="00DE5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04B0">
        <w:rPr>
          <w:rFonts w:ascii="Times New Roman" w:hAnsi="Times New Roman"/>
          <w:sz w:val="28"/>
          <w:szCs w:val="28"/>
          <w:lang w:eastAsia="ru-RU"/>
        </w:rPr>
        <w:t xml:space="preserve">комиссии                                                                                      </w:t>
      </w:r>
      <w:r w:rsidRPr="00D004B0">
        <w:rPr>
          <w:rFonts w:ascii="Times New Roman" w:hAnsi="Times New Roman"/>
          <w:sz w:val="28"/>
          <w:szCs w:val="28"/>
        </w:rPr>
        <w:t>Е.А.Парамонова</w:t>
      </w:r>
    </w:p>
    <w:p w14:paraId="460E523C" w14:textId="77777777" w:rsidR="00163EE4" w:rsidRPr="00D004B0" w:rsidRDefault="00163EE4" w:rsidP="00163EE4">
      <w:pPr>
        <w:tabs>
          <w:tab w:val="left" w:pos="3945"/>
          <w:tab w:val="center" w:pos="4677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163EE4" w:rsidRPr="00D004B0" w:rsidSect="000930F7">
          <w:footerReference w:type="even" r:id="rId8"/>
          <w:footerReference w:type="default" r:id="rId9"/>
          <w:footerReference w:type="first" r:id="rId10"/>
          <w:pgSz w:w="11907" w:h="16840" w:code="9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14:paraId="2E758F21" w14:textId="77777777" w:rsidR="00163EE4" w:rsidRPr="00D004B0" w:rsidRDefault="00163EE4" w:rsidP="00163EE4">
      <w:pPr>
        <w:pageBreakBefore/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D004B0">
        <w:rPr>
          <w:rFonts w:ascii="Times New Roman" w:hAnsi="Times New Roman"/>
          <w:b/>
          <w:smallCaps/>
          <w:sz w:val="24"/>
          <w:szCs w:val="24"/>
        </w:rPr>
        <w:lastRenderedPageBreak/>
        <w:t>СОДЕРЖАНИЕ</w:t>
      </w:r>
    </w:p>
    <w:p w14:paraId="6F00BBD4" w14:textId="77777777" w:rsidR="00163EE4" w:rsidRPr="00D004B0" w:rsidRDefault="00163EE4" w:rsidP="00163EE4">
      <w:pPr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520"/>
        <w:gridCol w:w="1051"/>
      </w:tblGrid>
      <w:tr w:rsidR="00163EE4" w:rsidRPr="00D004B0" w14:paraId="4B1BCD5F" w14:textId="77777777" w:rsidTr="000930F7">
        <w:trPr>
          <w:trHeight w:val="567"/>
        </w:trPr>
        <w:tc>
          <w:tcPr>
            <w:tcW w:w="4451" w:type="pct"/>
            <w:vAlign w:val="center"/>
          </w:tcPr>
          <w:p w14:paraId="0A32A1DD" w14:textId="77777777" w:rsidR="00163EE4" w:rsidRPr="00D004B0" w:rsidRDefault="00CD062E" w:rsidP="00182DBF">
            <w:pPr>
              <w:keepNext/>
              <w:suppressLineNumbers/>
              <w:tabs>
                <w:tab w:val="left" w:pos="1701"/>
              </w:tabs>
              <w:suppressAutoHyphens/>
              <w:spacing w:after="0"/>
              <w:ind w:left="94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1. ПАСПОРТ ФОНДА ОЦЕНОЧНЫХ СРЕДСТВ</w:t>
            </w:r>
          </w:p>
        </w:tc>
        <w:tc>
          <w:tcPr>
            <w:tcW w:w="549" w:type="pct"/>
            <w:vAlign w:val="center"/>
          </w:tcPr>
          <w:p w14:paraId="537859D9" w14:textId="77777777" w:rsidR="00163EE4" w:rsidRPr="00D004B0" w:rsidRDefault="00163EE4" w:rsidP="00D02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63EE4" w:rsidRPr="00D004B0" w14:paraId="04199383" w14:textId="77777777" w:rsidTr="000930F7">
        <w:trPr>
          <w:trHeight w:val="752"/>
        </w:trPr>
        <w:tc>
          <w:tcPr>
            <w:tcW w:w="4451" w:type="pct"/>
            <w:vAlign w:val="center"/>
          </w:tcPr>
          <w:p w14:paraId="04A292CD" w14:textId="77777777" w:rsidR="00163EE4" w:rsidRPr="00D004B0" w:rsidRDefault="00CD062E" w:rsidP="002935C4">
            <w:pPr>
              <w:pStyle w:val="13"/>
              <w:numPr>
                <w:ilvl w:val="0"/>
                <w:numId w:val="46"/>
              </w:numPr>
              <w:tabs>
                <w:tab w:val="left" w:pos="345"/>
              </w:tabs>
              <w:spacing w:after="0"/>
              <w:ind w:left="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549" w:type="pct"/>
            <w:vAlign w:val="center"/>
          </w:tcPr>
          <w:p w14:paraId="6BE67B6A" w14:textId="77777777" w:rsidR="00163EE4" w:rsidRPr="00D004B0" w:rsidRDefault="00755E4C" w:rsidP="00D02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63EE4" w:rsidRPr="00D004B0" w14:paraId="42F332E9" w14:textId="77777777" w:rsidTr="000930F7">
        <w:trPr>
          <w:trHeight w:val="834"/>
        </w:trPr>
        <w:tc>
          <w:tcPr>
            <w:tcW w:w="4451" w:type="pct"/>
            <w:vAlign w:val="center"/>
          </w:tcPr>
          <w:p w14:paraId="643CC1C2" w14:textId="77777777" w:rsidR="00163EE4" w:rsidRPr="00D004B0" w:rsidRDefault="002935C4" w:rsidP="00B50213">
            <w:pPr>
              <w:pStyle w:val="13"/>
              <w:numPr>
                <w:ilvl w:val="0"/>
                <w:numId w:val="46"/>
              </w:numPr>
              <w:tabs>
                <w:tab w:val="left" w:pos="284"/>
              </w:tabs>
              <w:spacing w:after="0"/>
              <w:ind w:left="0" w:right="178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4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КОМПЛЕКТ ОЦЕНОЧНЫХ СРЕДСТВ</w:t>
            </w:r>
          </w:p>
        </w:tc>
        <w:tc>
          <w:tcPr>
            <w:tcW w:w="549" w:type="pct"/>
            <w:vAlign w:val="center"/>
          </w:tcPr>
          <w:p w14:paraId="09E22006" w14:textId="77777777" w:rsidR="00163EE4" w:rsidRPr="00D004B0" w:rsidRDefault="00755E4C" w:rsidP="00D02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163EE4" w:rsidRPr="00D004B0" w14:paraId="669C69A1" w14:textId="77777777" w:rsidTr="000930F7">
        <w:trPr>
          <w:trHeight w:val="549"/>
        </w:trPr>
        <w:tc>
          <w:tcPr>
            <w:tcW w:w="4451" w:type="pct"/>
            <w:vAlign w:val="center"/>
          </w:tcPr>
          <w:p w14:paraId="06F4FF59" w14:textId="77777777" w:rsidR="00163EE4" w:rsidRPr="00D004B0" w:rsidRDefault="00B50213" w:rsidP="00B50213">
            <w:pPr>
              <w:pStyle w:val="Style19"/>
              <w:widowControl/>
              <w:numPr>
                <w:ilvl w:val="0"/>
                <w:numId w:val="46"/>
              </w:numPr>
              <w:tabs>
                <w:tab w:val="left" w:pos="284"/>
                <w:tab w:val="left" w:pos="935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D004B0">
              <w:rPr>
                <w:bCs/>
              </w:rPr>
              <w:t>КЛЮЧИ К ОЦЕНИВАНИЮ</w:t>
            </w:r>
          </w:p>
        </w:tc>
        <w:tc>
          <w:tcPr>
            <w:tcW w:w="549" w:type="pct"/>
            <w:vAlign w:val="center"/>
          </w:tcPr>
          <w:p w14:paraId="7FF49F9E" w14:textId="77777777" w:rsidR="00163EE4" w:rsidRPr="00D004B0" w:rsidRDefault="00C54E7E" w:rsidP="00B50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1</w:t>
            </w:r>
            <w:r w:rsidR="00B50213" w:rsidRPr="00D004B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14:paraId="198D41CC" w14:textId="77777777" w:rsidR="00163EE4" w:rsidRPr="00D004B0" w:rsidRDefault="00163EE4" w:rsidP="00163EE4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  <w:sectPr w:rsidR="00163EE4" w:rsidRPr="00D004B0" w:rsidSect="000930F7">
          <w:pgSz w:w="11907" w:h="16840" w:code="9"/>
          <w:pgMar w:top="1134" w:right="851" w:bottom="1134" w:left="1701" w:header="709" w:footer="709" w:gutter="0"/>
          <w:cols w:space="708"/>
          <w:docGrid w:linePitch="360"/>
        </w:sectPr>
      </w:pPr>
    </w:p>
    <w:p w14:paraId="5B21EFB2" w14:textId="77777777" w:rsidR="00DE55D5" w:rsidRPr="00D004B0" w:rsidRDefault="00DE55D5" w:rsidP="00DE55D5">
      <w:pPr>
        <w:pStyle w:val="a3"/>
        <w:numPr>
          <w:ilvl w:val="0"/>
          <w:numId w:val="44"/>
        </w:numPr>
        <w:spacing w:after="0" w:line="300" w:lineRule="auto"/>
        <w:ind w:left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Паспорт фонда оценочных средств</w:t>
      </w:r>
    </w:p>
    <w:p w14:paraId="3FF56F88" w14:textId="77777777" w:rsidR="00DE55D5" w:rsidRPr="00D004B0" w:rsidRDefault="00DE55D5" w:rsidP="00DE55D5">
      <w:pPr>
        <w:pStyle w:val="a3"/>
        <w:spacing w:after="0" w:line="300" w:lineRule="auto"/>
        <w:ind w:left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t>по учебному предмету «</w:t>
      </w:r>
      <w:r w:rsidR="00C042EC" w:rsidRPr="00D004B0">
        <w:rPr>
          <w:rFonts w:ascii="Times New Roman" w:eastAsia="Times New Roman" w:hAnsi="Times New Roman"/>
          <w:sz w:val="28"/>
          <w:szCs w:val="28"/>
          <w:lang w:eastAsia="ru-RU"/>
        </w:rPr>
        <w:t>Химия</w:t>
      </w: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45C49583" w14:textId="4F2CA9B5" w:rsidR="00DE55D5" w:rsidRPr="00D004B0" w:rsidRDefault="00DE55D5" w:rsidP="00DE55D5">
      <w:pPr>
        <w:pStyle w:val="14"/>
        <w:spacing w:line="300" w:lineRule="auto"/>
        <w:jc w:val="center"/>
      </w:pPr>
      <w:r w:rsidRPr="00D004B0">
        <w:rPr>
          <w:rStyle w:val="aff7"/>
        </w:rPr>
        <w:t>40.0</w:t>
      </w:r>
      <w:r w:rsidR="00C1141F">
        <w:rPr>
          <w:rStyle w:val="aff7"/>
        </w:rPr>
        <w:t>2</w:t>
      </w:r>
      <w:r w:rsidRPr="00D004B0">
        <w:rPr>
          <w:rStyle w:val="aff7"/>
        </w:rPr>
        <w:t>.0</w:t>
      </w:r>
      <w:r w:rsidR="00AC5692">
        <w:rPr>
          <w:rStyle w:val="aff7"/>
        </w:rPr>
        <w:t>4</w:t>
      </w:r>
      <w:r w:rsidR="00C1141F">
        <w:rPr>
          <w:rStyle w:val="aff7"/>
        </w:rPr>
        <w:t xml:space="preserve"> </w:t>
      </w:r>
      <w:r w:rsidR="00AC5692">
        <w:rPr>
          <w:rStyle w:val="aff7"/>
        </w:rPr>
        <w:t>Юриспруденция</w:t>
      </w:r>
    </w:p>
    <w:p w14:paraId="21A8AC04" w14:textId="77777777" w:rsidR="00163EE4" w:rsidRPr="00D004B0" w:rsidRDefault="00163EE4" w:rsidP="00182DBF">
      <w:pPr>
        <w:pStyle w:val="a3"/>
        <w:keepNext/>
        <w:suppressLineNumbers/>
        <w:tabs>
          <w:tab w:val="left" w:pos="993"/>
        </w:tabs>
        <w:suppressAutoHyphens/>
        <w:spacing w:after="0"/>
        <w:ind w:left="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9"/>
        <w:gridCol w:w="3094"/>
        <w:gridCol w:w="3588"/>
      </w:tblGrid>
      <w:tr w:rsidR="00163EE4" w:rsidRPr="00D004B0" w14:paraId="6D2FEB74" w14:textId="77777777" w:rsidTr="006530E8">
        <w:tc>
          <w:tcPr>
            <w:tcW w:w="0" w:type="auto"/>
            <w:vMerge w:val="restart"/>
            <w:vAlign w:val="center"/>
          </w:tcPr>
          <w:p w14:paraId="5EDBDEBB" w14:textId="77777777" w:rsidR="00163EE4" w:rsidRPr="00D004B0" w:rsidRDefault="00163EE4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0">
              <w:rPr>
                <w:rFonts w:ascii="Times New Roman" w:hAnsi="Times New Roman"/>
                <w:b/>
                <w:sz w:val="24"/>
                <w:szCs w:val="24"/>
              </w:rPr>
              <w:t xml:space="preserve">Код и </w:t>
            </w:r>
          </w:p>
          <w:p w14:paraId="33FC9E80" w14:textId="77777777" w:rsidR="00163EE4" w:rsidRPr="00D004B0" w:rsidRDefault="00163EE4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0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</w:p>
          <w:p w14:paraId="7D5963EC" w14:textId="77777777" w:rsidR="00163EE4" w:rsidRPr="00D004B0" w:rsidRDefault="00163EE4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0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0" w:type="auto"/>
            <w:gridSpan w:val="2"/>
          </w:tcPr>
          <w:p w14:paraId="695B4340" w14:textId="77777777" w:rsidR="00163EE4" w:rsidRPr="00D004B0" w:rsidRDefault="00163EE4" w:rsidP="009348C5">
            <w:pPr>
              <w:shd w:val="clear" w:color="auto" w:fill="FFFFFF"/>
              <w:spacing w:after="0" w:line="240" w:lineRule="auto"/>
              <w:ind w:hanging="6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b/>
                <w:sz w:val="24"/>
                <w:szCs w:val="24"/>
              </w:rPr>
              <w:t>Компонентный состав компетенций</w:t>
            </w:r>
          </w:p>
        </w:tc>
      </w:tr>
      <w:tr w:rsidR="006530E8" w:rsidRPr="00D004B0" w14:paraId="4951D46C" w14:textId="77777777" w:rsidTr="006530E8">
        <w:tc>
          <w:tcPr>
            <w:tcW w:w="0" w:type="auto"/>
            <w:vMerge/>
          </w:tcPr>
          <w:p w14:paraId="6268AEFC" w14:textId="77777777" w:rsidR="006530E8" w:rsidRPr="00D004B0" w:rsidRDefault="006530E8" w:rsidP="009348C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50DDE79" w14:textId="77777777" w:rsidR="006530E8" w:rsidRPr="00D004B0" w:rsidRDefault="006530E8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04B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</w:p>
        </w:tc>
        <w:tc>
          <w:tcPr>
            <w:tcW w:w="0" w:type="auto"/>
            <w:vAlign w:val="center"/>
          </w:tcPr>
          <w:p w14:paraId="601CBB7F" w14:textId="77777777" w:rsidR="006530E8" w:rsidRPr="00D004B0" w:rsidRDefault="006530E8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04B0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</w:p>
        </w:tc>
      </w:tr>
      <w:tr w:rsidR="00E475B9" w:rsidRPr="00D004B0" w14:paraId="305E0713" w14:textId="77777777" w:rsidTr="00432B09">
        <w:tc>
          <w:tcPr>
            <w:tcW w:w="0" w:type="auto"/>
          </w:tcPr>
          <w:p w14:paraId="634F128B" w14:textId="77777777" w:rsidR="00E475B9" w:rsidRPr="00D004B0" w:rsidRDefault="00E475B9" w:rsidP="00E475B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4B0">
              <w:rPr>
                <w:rFonts w:ascii="Times New Roman" w:eastAsia="Times New Roman" w:hAnsi="Times New Roman"/>
                <w:sz w:val="24"/>
                <w:szCs w:val="24"/>
              </w:rPr>
              <w:t>ОК 01.</w:t>
            </w:r>
          </w:p>
          <w:p w14:paraId="6B873A22" w14:textId="77777777" w:rsidR="00E475B9" w:rsidRPr="00D004B0" w:rsidRDefault="00E475B9" w:rsidP="00E475B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  <w:r w:rsidRPr="00D004B0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14:paraId="3DCE09D0" w14:textId="77777777" w:rsidR="00E475B9" w:rsidRPr="00D004B0" w:rsidRDefault="00E475B9" w:rsidP="00E475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245B33ED" w14:textId="77777777" w:rsidR="00E475B9" w:rsidRPr="00D004B0" w:rsidRDefault="00E475B9" w:rsidP="00E475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59E3C9E3" w14:textId="77777777" w:rsidR="00E475B9" w:rsidRPr="00D004B0" w:rsidRDefault="00E475B9" w:rsidP="00E475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12C4EB8D" w14:textId="77777777" w:rsidR="00E475B9" w:rsidRPr="00D004B0" w:rsidRDefault="00E475B9" w:rsidP="00E475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>- уметь переносить знания в познавательную и практическую области жизнедеятельности;</w:t>
            </w:r>
          </w:p>
          <w:p w14:paraId="278D2AC9" w14:textId="77777777" w:rsidR="00E475B9" w:rsidRPr="00D004B0" w:rsidRDefault="00E475B9" w:rsidP="00E475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 xml:space="preserve">- уметь интегрировать знания из разных предметных областей; </w:t>
            </w:r>
          </w:p>
          <w:p w14:paraId="6DAF1B16" w14:textId="77777777" w:rsidR="00E475B9" w:rsidRPr="00D004B0" w:rsidRDefault="00E475B9" w:rsidP="00E475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 xml:space="preserve">- выдвигать новые идеи, предлагать оригинальные подходы и решения; </w:t>
            </w:r>
          </w:p>
          <w:p w14:paraId="71AF126D" w14:textId="77777777" w:rsidR="00E475B9" w:rsidRPr="00D004B0" w:rsidRDefault="00E475B9" w:rsidP="00E475B9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2CE1D" w14:textId="77777777" w:rsidR="00E475B9" w:rsidRPr="00D004B0" w:rsidRDefault="00E475B9" w:rsidP="00E475B9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t xml:space="preserve">- владеть системой химических знаний, которая включает: основополагающие понятия (химический элемент, атом, электронная оболочка атома, s-, р-, d-электронные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экзо-и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A.M.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</w:t>
            </w: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lastRenderedPageBreak/>
              <w:t>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14:paraId="3D8A2BBE" w14:textId="77777777" w:rsidR="00E475B9" w:rsidRPr="00D004B0" w:rsidRDefault="00E475B9" w:rsidP="00E475B9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14:paraId="78BCDF80" w14:textId="77777777" w:rsidR="00E475B9" w:rsidRPr="00D004B0" w:rsidRDefault="00E475B9" w:rsidP="00E475B9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t>-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14:paraId="00D73CA5" w14:textId="77777777" w:rsidR="00E475B9" w:rsidRPr="00D004B0" w:rsidRDefault="00E475B9" w:rsidP="00E475B9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t>- 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14:paraId="5C3E4541" w14:textId="77777777" w:rsidR="00E475B9" w:rsidRPr="00D004B0" w:rsidRDefault="00E475B9" w:rsidP="00E475B9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lastRenderedPageBreak/>
              <w:t>-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14:paraId="5BF3BB1C" w14:textId="77777777" w:rsidR="00E475B9" w:rsidRPr="00D004B0" w:rsidRDefault="00E475B9" w:rsidP="00E475B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t>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E475B9" w:rsidRPr="00D004B0" w14:paraId="79E551FC" w14:textId="77777777" w:rsidTr="00B11C7F">
        <w:tc>
          <w:tcPr>
            <w:tcW w:w="0" w:type="auto"/>
          </w:tcPr>
          <w:p w14:paraId="22423EF1" w14:textId="77777777" w:rsidR="00E475B9" w:rsidRPr="00D004B0" w:rsidRDefault="00E475B9" w:rsidP="00E475B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0" w:type="auto"/>
          </w:tcPr>
          <w:p w14:paraId="627571A0" w14:textId="77777777" w:rsidR="00E475B9" w:rsidRPr="00D004B0" w:rsidRDefault="00E475B9" w:rsidP="00E475B9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4E94EB4E" w14:textId="77777777" w:rsidR="00E475B9" w:rsidRPr="00D004B0" w:rsidRDefault="00E475B9" w:rsidP="00E475B9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4213E38E" w14:textId="77777777" w:rsidR="00E475B9" w:rsidRPr="00D004B0" w:rsidRDefault="00E475B9" w:rsidP="00E475B9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 xml:space="preserve">- осознание ценности научной деятельности, готовность осуществлять проектную и исследовательскую деятельность </w:t>
            </w: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lastRenderedPageBreak/>
              <w:t>индивидуально и в группе;</w:t>
            </w:r>
          </w:p>
          <w:p w14:paraId="100D9EB9" w14:textId="77777777" w:rsidR="00E475B9" w:rsidRPr="00D004B0" w:rsidRDefault="00E475B9" w:rsidP="00E475B9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758ED467" w14:textId="77777777" w:rsidR="00E475B9" w:rsidRPr="00D004B0" w:rsidRDefault="00E475B9" w:rsidP="00E475B9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03777247" w14:textId="77777777" w:rsidR="00E475B9" w:rsidRPr="00D004B0" w:rsidRDefault="00E475B9" w:rsidP="00E475B9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14:paraId="1867AED7" w14:textId="77777777" w:rsidR="00E475B9" w:rsidRPr="00D004B0" w:rsidRDefault="00E475B9" w:rsidP="00E475B9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5CAB258D" w14:textId="77777777" w:rsidR="00E475B9" w:rsidRPr="00D004B0" w:rsidRDefault="00E475B9" w:rsidP="00E475B9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 xml:space="preserve">- владеть навыками распознавания и защиты информации, информационной безопасности личности;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C7BF3" w14:textId="77777777" w:rsidR="00E475B9" w:rsidRPr="00D004B0" w:rsidRDefault="00E475B9" w:rsidP="00E475B9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bookmarkStart w:id="1" w:name="_Hlk119600385"/>
            <w:bookmarkEnd w:id="1"/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lastRenderedPageBreak/>
              <w:t xml:space="preserve"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</w:t>
            </w: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lastRenderedPageBreak/>
              <w:t>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14:paraId="3BBBD811" w14:textId="77777777" w:rsidR="00E475B9" w:rsidRPr="00D004B0" w:rsidRDefault="00E475B9" w:rsidP="00E475B9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t>- 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14:paraId="305CE642" w14:textId="77777777" w:rsidR="00E475B9" w:rsidRPr="00D004B0" w:rsidRDefault="00E475B9" w:rsidP="00E475B9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t>- 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14:paraId="76FA42E5" w14:textId="77777777" w:rsidR="00E475B9" w:rsidRPr="00D004B0" w:rsidRDefault="00E475B9" w:rsidP="00E475B9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t>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E475B9" w:rsidRPr="00D004B0" w14:paraId="7AAA2581" w14:textId="77777777" w:rsidTr="0082587B">
        <w:tc>
          <w:tcPr>
            <w:tcW w:w="0" w:type="auto"/>
          </w:tcPr>
          <w:p w14:paraId="6D87280E" w14:textId="77777777" w:rsidR="00E475B9" w:rsidRPr="00D004B0" w:rsidRDefault="00E475B9" w:rsidP="00E475B9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0" w:type="auto"/>
          </w:tcPr>
          <w:p w14:paraId="7518967F" w14:textId="77777777" w:rsidR="00E475B9" w:rsidRPr="00D004B0" w:rsidRDefault="00E475B9" w:rsidP="00E475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>- понимать и использовать преимущества командной и индивидуальной работы;</w:t>
            </w:r>
          </w:p>
          <w:p w14:paraId="4B527841" w14:textId="77777777" w:rsidR="00E475B9" w:rsidRPr="00D004B0" w:rsidRDefault="00E475B9" w:rsidP="00E475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 xml:space="preserve">- принимать цели совместной деятельности, организовывать и координировать действия </w:t>
            </w: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lastRenderedPageBreak/>
              <w:t>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35DC21AB" w14:textId="77777777" w:rsidR="00E475B9" w:rsidRPr="00D004B0" w:rsidRDefault="00E475B9" w:rsidP="00E475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59045E9B" w14:textId="77777777" w:rsidR="00E475B9" w:rsidRPr="00D004B0" w:rsidRDefault="00E475B9" w:rsidP="00E475B9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17AE5713" w14:textId="77777777" w:rsidR="00E475B9" w:rsidRPr="00D004B0" w:rsidRDefault="00E475B9" w:rsidP="00E475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14:paraId="164F238F" w14:textId="77777777" w:rsidR="00E475B9" w:rsidRPr="00D004B0" w:rsidRDefault="00E475B9" w:rsidP="00E475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color w:val="808080"/>
                <w:sz w:val="24"/>
                <w:szCs w:val="24"/>
                <w:lang w:eastAsia="ru-RU"/>
              </w:rPr>
              <w:t>г)</w:t>
            </w: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> принятие себя и других людей:</w:t>
            </w:r>
          </w:p>
          <w:p w14:paraId="7513EC81" w14:textId="77777777" w:rsidR="00E475B9" w:rsidRPr="00D004B0" w:rsidRDefault="00E475B9" w:rsidP="00E475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>- принимать мотивы и аргументы других людей при анализе результатов деятельности;</w:t>
            </w:r>
          </w:p>
          <w:p w14:paraId="1864FC9D" w14:textId="77777777" w:rsidR="00E475B9" w:rsidRPr="00D004B0" w:rsidRDefault="00E475B9" w:rsidP="00E475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>- признавать свое право и право других людей на ошибки;</w:t>
            </w:r>
          </w:p>
          <w:p w14:paraId="753BCE4D" w14:textId="77777777" w:rsidR="00E475B9" w:rsidRPr="00D004B0" w:rsidRDefault="00E475B9" w:rsidP="00E475B9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653D1" w14:textId="77777777" w:rsidR="00E475B9" w:rsidRPr="00D004B0" w:rsidRDefault="00E475B9" w:rsidP="00E475B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lastRenderedPageBreak/>
              <w:t xml:space="preserve">- уметь планировать и выполнять химический эксперимент (превращения органических веществ при нагревании, получение этилена и изучение его свойств, </w:t>
            </w: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lastRenderedPageBreak/>
              <w:t>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</w:t>
            </w:r>
          </w:p>
        </w:tc>
      </w:tr>
      <w:tr w:rsidR="00E475B9" w:rsidRPr="00D004B0" w14:paraId="28DF47DA" w14:textId="77777777" w:rsidTr="006530E8">
        <w:tc>
          <w:tcPr>
            <w:tcW w:w="0" w:type="auto"/>
          </w:tcPr>
          <w:p w14:paraId="6C6DC8FC" w14:textId="77777777" w:rsidR="00E475B9" w:rsidRPr="00D004B0" w:rsidRDefault="00E475B9" w:rsidP="00E475B9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D004B0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0" w:type="auto"/>
          </w:tcPr>
          <w:p w14:paraId="4AC466F4" w14:textId="77777777" w:rsidR="00E475B9" w:rsidRPr="00D004B0" w:rsidRDefault="00E475B9" w:rsidP="00E475B9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6BAE7EC5" w14:textId="77777777" w:rsidR="00E475B9" w:rsidRPr="00D004B0" w:rsidRDefault="00E475B9" w:rsidP="00E475B9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 xml:space="preserve">- планирование и осуществление действий в окружающей среде на основе знания целей устойчивого развития человечества; </w:t>
            </w:r>
          </w:p>
          <w:p w14:paraId="20424D7F" w14:textId="77777777" w:rsidR="00E475B9" w:rsidRPr="00D004B0" w:rsidRDefault="00E475B9" w:rsidP="00E475B9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 xml:space="preserve">активное неприятие действий, приносящих вред </w:t>
            </w: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lastRenderedPageBreak/>
              <w:t xml:space="preserve">окружающей среде; </w:t>
            </w:r>
          </w:p>
          <w:p w14:paraId="2AA3B36A" w14:textId="77777777" w:rsidR="00E475B9" w:rsidRPr="00D004B0" w:rsidRDefault="00E475B9" w:rsidP="00E475B9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 xml:space="preserve">- умение прогнозировать неблагоприятные экологические последствия предпринимаемых действий, предотвращать их; </w:t>
            </w:r>
          </w:p>
          <w:p w14:paraId="6526BEC6" w14:textId="77777777" w:rsidR="00E475B9" w:rsidRPr="00D004B0" w:rsidRDefault="00E475B9" w:rsidP="00E475B9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 xml:space="preserve">- расширение опыта деятельности экологической направленности; </w:t>
            </w:r>
          </w:p>
          <w:p w14:paraId="1A71A6E5" w14:textId="77777777" w:rsidR="00E475B9" w:rsidRPr="00D004B0" w:rsidRDefault="00E475B9" w:rsidP="00E475B9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lang w:eastAsia="ru-RU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0" w:type="auto"/>
          </w:tcPr>
          <w:p w14:paraId="151C676D" w14:textId="77777777" w:rsidR="00E475B9" w:rsidRPr="00D004B0" w:rsidRDefault="00E475B9" w:rsidP="00E475B9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bookmarkStart w:id="2" w:name="_Hlk119600719"/>
            <w:bookmarkEnd w:id="2"/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lastRenderedPageBreak/>
              <w:t>-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14:paraId="7DB877F7" w14:textId="77777777" w:rsidR="00E475B9" w:rsidRPr="00D004B0" w:rsidRDefault="00E475B9" w:rsidP="00E475B9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 xml:space="preserve">- уметь соблюдать правила экологически целесообразного поведения в быту и трудовой деятельности в целях </w:t>
            </w: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lastRenderedPageBreak/>
              <w:t>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</w:tbl>
    <w:p w14:paraId="18D43942" w14:textId="77777777" w:rsidR="00163EE4" w:rsidRPr="00D004B0" w:rsidRDefault="00163EE4" w:rsidP="009348C5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20A56242" w14:textId="77777777" w:rsidR="009348C5" w:rsidRPr="00D004B0" w:rsidRDefault="009348C5" w:rsidP="009348C5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03B74A2F" w14:textId="77777777" w:rsidR="00163EE4" w:rsidRPr="00D004B0" w:rsidRDefault="009348C5" w:rsidP="002935C4">
      <w:pPr>
        <w:pStyle w:val="a3"/>
        <w:keepNext/>
        <w:numPr>
          <w:ilvl w:val="0"/>
          <w:numId w:val="44"/>
        </w:numPr>
        <w:suppressLineNumbers/>
        <w:tabs>
          <w:tab w:val="left" w:pos="709"/>
          <w:tab w:val="left" w:pos="993"/>
        </w:tabs>
        <w:suppressAutoHyphens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004B0">
        <w:rPr>
          <w:rFonts w:ascii="Times New Roman" w:hAnsi="Times New Roman"/>
          <w:b/>
          <w:sz w:val="24"/>
          <w:szCs w:val="24"/>
        </w:rPr>
        <w:t>СТРУКТУРА ФОНДА ОЦЕНОЧНЫХ СРЕДСТВ ДЛЯ ТЕКУЩЕГО КОНТРОЛЯ</w:t>
      </w:r>
      <w:r w:rsidR="002935C4" w:rsidRPr="00D004B0">
        <w:rPr>
          <w:rFonts w:ascii="Times New Roman" w:hAnsi="Times New Roman"/>
          <w:b/>
          <w:sz w:val="24"/>
          <w:szCs w:val="24"/>
        </w:rPr>
        <w:t xml:space="preserve"> И</w:t>
      </w:r>
      <w:r w:rsidRPr="00D004B0">
        <w:rPr>
          <w:rFonts w:ascii="Times New Roman" w:hAnsi="Times New Roman"/>
          <w:b/>
          <w:sz w:val="24"/>
          <w:szCs w:val="24"/>
        </w:rPr>
        <w:t xml:space="preserve"> ПРОМЕЖУТОЧНОЙ АТТЕСТАЦИИ</w:t>
      </w:r>
    </w:p>
    <w:p w14:paraId="29A59623" w14:textId="77777777" w:rsidR="009348C5" w:rsidRPr="00D004B0" w:rsidRDefault="009348C5" w:rsidP="009348C5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7"/>
        <w:gridCol w:w="1388"/>
        <w:gridCol w:w="2437"/>
        <w:gridCol w:w="2689"/>
      </w:tblGrid>
      <w:tr w:rsidR="004A447E" w:rsidRPr="00D004B0" w14:paraId="3AF02C99" w14:textId="77777777" w:rsidTr="005D4727">
        <w:trPr>
          <w:trHeight w:val="582"/>
        </w:trPr>
        <w:tc>
          <w:tcPr>
            <w:tcW w:w="1597" w:type="pct"/>
            <w:vMerge w:val="restart"/>
            <w:vAlign w:val="center"/>
          </w:tcPr>
          <w:p w14:paraId="507D84DF" w14:textId="77777777" w:rsidR="004A447E" w:rsidRPr="00D004B0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04B0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Контролируемые разделы, темы дисциплины</w:t>
            </w:r>
          </w:p>
        </w:tc>
        <w:tc>
          <w:tcPr>
            <w:tcW w:w="725" w:type="pct"/>
            <w:vMerge w:val="restart"/>
            <w:vAlign w:val="center"/>
          </w:tcPr>
          <w:p w14:paraId="7A5F35C7" w14:textId="77777777" w:rsidR="004A447E" w:rsidRPr="00D004B0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04B0">
              <w:rPr>
                <w:rFonts w:ascii="Times New Roman" w:hAnsi="Times New Roman"/>
                <w:b/>
                <w:bCs/>
                <w:sz w:val="24"/>
                <w:szCs w:val="24"/>
              </w:rPr>
              <w:t>ОК</w:t>
            </w:r>
          </w:p>
        </w:tc>
        <w:tc>
          <w:tcPr>
            <w:tcW w:w="2678" w:type="pct"/>
            <w:gridSpan w:val="2"/>
            <w:vAlign w:val="center"/>
          </w:tcPr>
          <w:p w14:paraId="319EFA2C" w14:textId="77777777" w:rsidR="004A447E" w:rsidRPr="00D004B0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04B0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оценочного средства</w:t>
            </w:r>
          </w:p>
        </w:tc>
      </w:tr>
      <w:tr w:rsidR="004A447E" w:rsidRPr="00D004B0" w14:paraId="602EAE6C" w14:textId="77777777" w:rsidTr="00AE5F3E">
        <w:trPr>
          <w:trHeight w:val="703"/>
        </w:trPr>
        <w:tc>
          <w:tcPr>
            <w:tcW w:w="1597" w:type="pct"/>
            <w:vMerge/>
            <w:vAlign w:val="center"/>
          </w:tcPr>
          <w:p w14:paraId="2AEBAF6B" w14:textId="77777777" w:rsidR="004A447E" w:rsidRPr="00D004B0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5" w:type="pct"/>
            <w:vMerge/>
            <w:vAlign w:val="center"/>
          </w:tcPr>
          <w:p w14:paraId="2EB55A70" w14:textId="77777777" w:rsidR="004A447E" w:rsidRPr="00D004B0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3" w:type="pct"/>
            <w:vAlign w:val="center"/>
          </w:tcPr>
          <w:p w14:paraId="7E5B47DC" w14:textId="77777777" w:rsidR="004A447E" w:rsidRPr="00D004B0" w:rsidRDefault="004A447E" w:rsidP="009348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04B0">
              <w:rPr>
                <w:rFonts w:ascii="Times New Roman" w:hAnsi="Times New Roman"/>
                <w:b/>
                <w:bCs/>
                <w:sz w:val="24"/>
                <w:szCs w:val="24"/>
              </w:rPr>
              <w:t>Текущий контроль</w:t>
            </w:r>
          </w:p>
        </w:tc>
        <w:tc>
          <w:tcPr>
            <w:tcW w:w="1405" w:type="pct"/>
            <w:vAlign w:val="center"/>
          </w:tcPr>
          <w:p w14:paraId="0EE0C693" w14:textId="77777777" w:rsidR="004A447E" w:rsidRPr="00D004B0" w:rsidRDefault="004A447E" w:rsidP="009348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04B0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</w:tr>
      <w:tr w:rsidR="005D4727" w:rsidRPr="00D004B0" w14:paraId="125EDE72" w14:textId="77777777" w:rsidTr="00AE5F3E">
        <w:trPr>
          <w:trHeight w:val="277"/>
        </w:trPr>
        <w:tc>
          <w:tcPr>
            <w:tcW w:w="5000" w:type="pct"/>
            <w:gridSpan w:val="4"/>
          </w:tcPr>
          <w:p w14:paraId="79E647D6" w14:textId="77777777" w:rsidR="005D4727" w:rsidRPr="00D004B0" w:rsidRDefault="00C042EC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t>Раздел 1. Основы строения вещества</w:t>
            </w:r>
          </w:p>
        </w:tc>
      </w:tr>
      <w:tr w:rsidR="004A447E" w:rsidRPr="00D004B0" w14:paraId="6080B112" w14:textId="77777777" w:rsidTr="005D4727">
        <w:trPr>
          <w:trHeight w:val="638"/>
        </w:trPr>
        <w:tc>
          <w:tcPr>
            <w:tcW w:w="1597" w:type="pct"/>
          </w:tcPr>
          <w:p w14:paraId="5C887F13" w14:textId="77777777" w:rsidR="00C042EC" w:rsidRPr="00D004B0" w:rsidRDefault="00C042EC" w:rsidP="00C042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>Тема 1.1.</w:t>
            </w:r>
          </w:p>
          <w:p w14:paraId="7B7FD690" w14:textId="77777777" w:rsidR="004A447E" w:rsidRPr="00D004B0" w:rsidRDefault="00C042EC" w:rsidP="00C042E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>Строение атомов химических элементов и природа химической связи</w:t>
            </w:r>
          </w:p>
        </w:tc>
        <w:tc>
          <w:tcPr>
            <w:tcW w:w="725" w:type="pct"/>
            <w:vAlign w:val="center"/>
          </w:tcPr>
          <w:p w14:paraId="72574A45" w14:textId="77777777" w:rsidR="004A447E" w:rsidRPr="00D004B0" w:rsidRDefault="004A447E" w:rsidP="00AC598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ОК0</w:t>
            </w:r>
            <w:r w:rsidR="00C042EC" w:rsidRPr="00D004B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19C931EE" w14:textId="77777777" w:rsidR="00B309A5" w:rsidRPr="00D004B0" w:rsidRDefault="00B309A5" w:rsidP="00C042E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568D2A7C" w14:textId="77777777" w:rsidR="004A447E" w:rsidRPr="00D004B0" w:rsidRDefault="00260BD9" w:rsidP="00182DB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Устные ответы на вопросы Практическое задание по теме</w:t>
            </w:r>
          </w:p>
        </w:tc>
        <w:tc>
          <w:tcPr>
            <w:tcW w:w="1405" w:type="pct"/>
          </w:tcPr>
          <w:p w14:paraId="00A3CBA4" w14:textId="77777777" w:rsidR="004A447E" w:rsidRPr="00D004B0" w:rsidRDefault="00243CAE" w:rsidP="00243C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  <w:p w14:paraId="26C7F7F8" w14:textId="77777777" w:rsidR="005642C5" w:rsidRPr="00D004B0" w:rsidRDefault="005642C5" w:rsidP="00243C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18E4" w:rsidRPr="00D004B0" w14:paraId="7681FFE8" w14:textId="77777777" w:rsidTr="005D4727">
        <w:tc>
          <w:tcPr>
            <w:tcW w:w="1597" w:type="pct"/>
          </w:tcPr>
          <w:p w14:paraId="4415EBEC" w14:textId="77777777" w:rsidR="00C042EC" w:rsidRPr="00D004B0" w:rsidRDefault="00C042EC" w:rsidP="00C042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>Тема 1.2.</w:t>
            </w:r>
          </w:p>
          <w:p w14:paraId="18089FF1" w14:textId="77777777" w:rsidR="004D18E4" w:rsidRPr="00D004B0" w:rsidRDefault="00C042EC" w:rsidP="00C042E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>Периодический закон и таблица Д.И. Менделеева</w:t>
            </w:r>
          </w:p>
        </w:tc>
        <w:tc>
          <w:tcPr>
            <w:tcW w:w="725" w:type="pct"/>
            <w:vAlign w:val="center"/>
          </w:tcPr>
          <w:p w14:paraId="1DECA6E9" w14:textId="77777777" w:rsidR="004D18E4" w:rsidRPr="00D004B0" w:rsidRDefault="004D18E4" w:rsidP="00AE5F3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ОК0</w:t>
            </w:r>
            <w:r w:rsidR="00C042EC" w:rsidRPr="00D004B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1ACC01A1" w14:textId="77777777" w:rsidR="004D18E4" w:rsidRPr="00D004B0" w:rsidRDefault="004D18E4" w:rsidP="00AE5F3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ОК0</w:t>
            </w:r>
            <w:r w:rsidR="00C042EC" w:rsidRPr="00D004B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1F672DD2" w14:textId="77777777" w:rsidR="004D18E4" w:rsidRPr="00D004B0" w:rsidRDefault="004D18E4" w:rsidP="00C042E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54558AD5" w14:textId="77777777" w:rsidR="004D18E4" w:rsidRPr="00D004B0" w:rsidRDefault="00260BD9" w:rsidP="00270D5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Устные ответы на вопросы Практическое задание по теме</w:t>
            </w:r>
          </w:p>
        </w:tc>
        <w:tc>
          <w:tcPr>
            <w:tcW w:w="1405" w:type="pct"/>
          </w:tcPr>
          <w:p w14:paraId="70BBFA66" w14:textId="77777777" w:rsidR="004D18E4" w:rsidRPr="00D004B0" w:rsidRDefault="004D18E4" w:rsidP="004D1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AE5F3E" w:rsidRPr="00D004B0" w14:paraId="55FA736B" w14:textId="77777777" w:rsidTr="00AE5F3E">
        <w:tc>
          <w:tcPr>
            <w:tcW w:w="5000" w:type="pct"/>
            <w:gridSpan w:val="4"/>
          </w:tcPr>
          <w:p w14:paraId="74435400" w14:textId="77777777" w:rsidR="00AE5F3E" w:rsidRPr="00D004B0" w:rsidRDefault="00C042EC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t>Раздел 2. Химические реакции</w:t>
            </w:r>
          </w:p>
        </w:tc>
      </w:tr>
      <w:tr w:rsidR="009E68E1" w:rsidRPr="00D004B0" w14:paraId="403CBB86" w14:textId="77777777" w:rsidTr="005D4727">
        <w:tc>
          <w:tcPr>
            <w:tcW w:w="1597" w:type="pct"/>
          </w:tcPr>
          <w:p w14:paraId="042AAD9C" w14:textId="77777777" w:rsidR="009E68E1" w:rsidRPr="00D004B0" w:rsidRDefault="00C042EC" w:rsidP="00243CA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t>Тема 2.1. Типы химических реакций</w:t>
            </w:r>
          </w:p>
        </w:tc>
        <w:tc>
          <w:tcPr>
            <w:tcW w:w="725" w:type="pct"/>
            <w:vAlign w:val="center"/>
          </w:tcPr>
          <w:p w14:paraId="7452F610" w14:textId="77777777" w:rsidR="009E68E1" w:rsidRPr="00D004B0" w:rsidRDefault="009E68E1" w:rsidP="00B309A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14:paraId="2DB6AD17" w14:textId="77777777" w:rsidR="009E68E1" w:rsidRPr="00D004B0" w:rsidRDefault="009E68E1" w:rsidP="00C042E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541B06C6" w14:textId="77777777" w:rsidR="009E68E1" w:rsidRPr="00D004B0" w:rsidRDefault="009E68E1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  <w:r w:rsidR="00260BD9" w:rsidRPr="00D004B0">
              <w:rPr>
                <w:rFonts w:ascii="Times New Roman" w:hAnsi="Times New Roman"/>
                <w:sz w:val="24"/>
                <w:szCs w:val="24"/>
              </w:rPr>
              <w:t xml:space="preserve"> Практическое задание по теме</w:t>
            </w:r>
          </w:p>
        </w:tc>
        <w:tc>
          <w:tcPr>
            <w:tcW w:w="1405" w:type="pct"/>
          </w:tcPr>
          <w:p w14:paraId="2BDFB558" w14:textId="77777777" w:rsidR="009E68E1" w:rsidRPr="00D004B0" w:rsidRDefault="009E68E1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9E68E1" w:rsidRPr="00D004B0" w14:paraId="2625BC72" w14:textId="77777777" w:rsidTr="005D4727">
        <w:tc>
          <w:tcPr>
            <w:tcW w:w="1597" w:type="pct"/>
          </w:tcPr>
          <w:p w14:paraId="74F2D340" w14:textId="77777777" w:rsidR="009E68E1" w:rsidRPr="00D004B0" w:rsidRDefault="00C042EC" w:rsidP="00243CA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t>Тема 2.2. Электролитическая диссоциация и ионный обмен</w:t>
            </w:r>
          </w:p>
        </w:tc>
        <w:tc>
          <w:tcPr>
            <w:tcW w:w="725" w:type="pct"/>
            <w:vAlign w:val="center"/>
          </w:tcPr>
          <w:p w14:paraId="229F3AB5" w14:textId="77777777" w:rsidR="009E68E1" w:rsidRPr="00D004B0" w:rsidRDefault="009E68E1" w:rsidP="00243CA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14:paraId="519C005A" w14:textId="77777777" w:rsidR="009E68E1" w:rsidRPr="00D004B0" w:rsidRDefault="009E68E1" w:rsidP="00243CA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ОК0</w:t>
            </w:r>
            <w:r w:rsidR="00C042EC" w:rsidRPr="00D004B0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68C66B4A" w14:textId="77777777" w:rsidR="009E68E1" w:rsidRPr="00D004B0" w:rsidRDefault="009E68E1" w:rsidP="00C042E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1F0ED39F" w14:textId="77777777" w:rsidR="009E68E1" w:rsidRPr="00D004B0" w:rsidRDefault="00260BD9" w:rsidP="00270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 xml:space="preserve">Устные ответы на вопросы </w:t>
            </w:r>
            <w:r w:rsidR="009E68E1" w:rsidRPr="00D004B0"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1405" w:type="pct"/>
          </w:tcPr>
          <w:p w14:paraId="16D93728" w14:textId="77777777" w:rsidR="009E68E1" w:rsidRPr="00D004B0" w:rsidRDefault="009E68E1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AE5F3E" w:rsidRPr="00D004B0" w14:paraId="754B12EB" w14:textId="77777777" w:rsidTr="00AE5F3E">
        <w:tc>
          <w:tcPr>
            <w:tcW w:w="5000" w:type="pct"/>
            <w:gridSpan w:val="4"/>
          </w:tcPr>
          <w:p w14:paraId="10BB1CC3" w14:textId="77777777" w:rsidR="00AE5F3E" w:rsidRPr="00D004B0" w:rsidRDefault="00AE5F3E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 xml:space="preserve">Раздел 3 </w:t>
            </w:r>
            <w:r w:rsidR="00C042EC"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t>Строение и свойства неорганических веществ</w:t>
            </w:r>
          </w:p>
        </w:tc>
      </w:tr>
      <w:tr w:rsidR="00B91E31" w:rsidRPr="00D004B0" w14:paraId="6DFB463A" w14:textId="77777777" w:rsidTr="005D4727">
        <w:tc>
          <w:tcPr>
            <w:tcW w:w="1597" w:type="pct"/>
          </w:tcPr>
          <w:p w14:paraId="5C21B668" w14:textId="77777777" w:rsidR="00B91E31" w:rsidRPr="00D004B0" w:rsidRDefault="00C042EC" w:rsidP="00243CA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t>Тема 3.1. Классификация, номенклатура и строение неорганических веществ</w:t>
            </w:r>
          </w:p>
        </w:tc>
        <w:tc>
          <w:tcPr>
            <w:tcW w:w="725" w:type="pct"/>
            <w:vAlign w:val="center"/>
          </w:tcPr>
          <w:p w14:paraId="145FA97F" w14:textId="77777777" w:rsidR="00B91E31" w:rsidRPr="00D004B0" w:rsidRDefault="00B91E31" w:rsidP="00B309A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ОК0</w:t>
            </w:r>
            <w:r w:rsidR="00C042EC" w:rsidRPr="00D004B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34F62E53" w14:textId="77777777" w:rsidR="00B91E31" w:rsidRPr="00D004B0" w:rsidRDefault="00B91E31" w:rsidP="00B309A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ОК0</w:t>
            </w:r>
            <w:r w:rsidR="00C042EC" w:rsidRPr="00D004B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635C010A" w14:textId="77777777" w:rsidR="00B91E31" w:rsidRPr="00D004B0" w:rsidRDefault="00B91E31" w:rsidP="00C042E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5BA0C322" w14:textId="77777777" w:rsidR="00B91E31" w:rsidRPr="00D004B0" w:rsidRDefault="00B91E31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14:paraId="416ADBC6" w14:textId="77777777" w:rsidR="00B91E31" w:rsidRPr="00D004B0" w:rsidRDefault="00B91E31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1405" w:type="pct"/>
          </w:tcPr>
          <w:p w14:paraId="3B7E0E67" w14:textId="77777777" w:rsidR="00B91E31" w:rsidRPr="00D004B0" w:rsidRDefault="00B91E31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C042EC" w:rsidRPr="00D004B0" w14:paraId="043F8C76" w14:textId="77777777" w:rsidTr="005D4727">
        <w:tc>
          <w:tcPr>
            <w:tcW w:w="1597" w:type="pct"/>
          </w:tcPr>
          <w:p w14:paraId="5BC223D8" w14:textId="77777777" w:rsidR="00C042EC" w:rsidRPr="00D004B0" w:rsidRDefault="00C042EC" w:rsidP="00243CAE">
            <w:pPr>
              <w:spacing w:after="0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t>Тема 3.2. Физико-химические свойства неорганических веществ</w:t>
            </w:r>
          </w:p>
        </w:tc>
        <w:tc>
          <w:tcPr>
            <w:tcW w:w="725" w:type="pct"/>
            <w:vAlign w:val="center"/>
          </w:tcPr>
          <w:p w14:paraId="41E5EA36" w14:textId="77777777" w:rsidR="0020172D" w:rsidRPr="00D004B0" w:rsidRDefault="0020172D" w:rsidP="0020172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14:paraId="2C57042B" w14:textId="77777777" w:rsidR="0020172D" w:rsidRPr="00D004B0" w:rsidRDefault="0020172D" w:rsidP="0020172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ОК02</w:t>
            </w:r>
          </w:p>
          <w:p w14:paraId="2147A457" w14:textId="77777777" w:rsidR="00C042EC" w:rsidRPr="00D004B0" w:rsidRDefault="00C042EC" w:rsidP="00B309A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5478525B" w14:textId="77777777" w:rsidR="0020172D" w:rsidRPr="00D004B0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14:paraId="26FC421B" w14:textId="77777777" w:rsidR="00C042EC" w:rsidRPr="00D004B0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1405" w:type="pct"/>
          </w:tcPr>
          <w:p w14:paraId="3680BF81" w14:textId="77777777" w:rsidR="00C042EC" w:rsidRPr="00D004B0" w:rsidRDefault="0020172D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20172D" w:rsidRPr="00D004B0" w14:paraId="3D93DA54" w14:textId="77777777" w:rsidTr="005D4727">
        <w:tc>
          <w:tcPr>
            <w:tcW w:w="1597" w:type="pct"/>
          </w:tcPr>
          <w:p w14:paraId="14FC411E" w14:textId="77777777" w:rsidR="0020172D" w:rsidRPr="00D004B0" w:rsidRDefault="0020172D" w:rsidP="00243CAE">
            <w:pPr>
              <w:spacing w:after="0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lastRenderedPageBreak/>
              <w:t>Тема 3.3. Идентификация неорганических веществ</w:t>
            </w:r>
          </w:p>
        </w:tc>
        <w:tc>
          <w:tcPr>
            <w:tcW w:w="725" w:type="pct"/>
            <w:vAlign w:val="center"/>
          </w:tcPr>
          <w:p w14:paraId="2C5AE2DB" w14:textId="77777777" w:rsidR="0020172D" w:rsidRPr="00D004B0" w:rsidRDefault="0020172D" w:rsidP="0020172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14:paraId="35BDC5EC" w14:textId="77777777" w:rsidR="0020172D" w:rsidRPr="00D004B0" w:rsidRDefault="0020172D" w:rsidP="0020172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ОК02</w:t>
            </w:r>
          </w:p>
          <w:p w14:paraId="4C5ECAD2" w14:textId="77777777" w:rsidR="0020172D" w:rsidRPr="00D004B0" w:rsidRDefault="0020172D" w:rsidP="0020172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ОК04</w:t>
            </w:r>
          </w:p>
          <w:p w14:paraId="6B97BD31" w14:textId="77777777" w:rsidR="0020172D" w:rsidRPr="00D004B0" w:rsidRDefault="0020172D" w:rsidP="0020172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3741F803" w14:textId="77777777" w:rsidR="0020172D" w:rsidRPr="00D004B0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14:paraId="78D464A0" w14:textId="77777777" w:rsidR="0020172D" w:rsidRPr="00D004B0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1405" w:type="pct"/>
          </w:tcPr>
          <w:p w14:paraId="072550A7" w14:textId="77777777" w:rsidR="0020172D" w:rsidRPr="00D004B0" w:rsidRDefault="0020172D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AE5F3E" w:rsidRPr="00D004B0" w14:paraId="611FED4E" w14:textId="77777777" w:rsidTr="00AE5F3E">
        <w:tc>
          <w:tcPr>
            <w:tcW w:w="5000" w:type="pct"/>
            <w:gridSpan w:val="4"/>
          </w:tcPr>
          <w:p w14:paraId="6C2BA32D" w14:textId="77777777" w:rsidR="00AE5F3E" w:rsidRPr="00D004B0" w:rsidRDefault="00AE5F3E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 xml:space="preserve">Раздел 4 </w:t>
            </w:r>
            <w:r w:rsidR="0020172D"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t>Строение и свойства органических веществ</w:t>
            </w:r>
          </w:p>
        </w:tc>
      </w:tr>
      <w:tr w:rsidR="0019506D" w:rsidRPr="00D004B0" w14:paraId="3E7D1956" w14:textId="77777777" w:rsidTr="005D4727">
        <w:tc>
          <w:tcPr>
            <w:tcW w:w="1597" w:type="pct"/>
          </w:tcPr>
          <w:p w14:paraId="20DFC233" w14:textId="77777777" w:rsidR="0019506D" w:rsidRPr="00D004B0" w:rsidRDefault="0020172D" w:rsidP="00243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t>Тема 4.1. Классификация, строение и номенклатура органических веществ</w:t>
            </w:r>
            <w:r w:rsidR="0019506D" w:rsidRPr="00D004B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4329D17B" w14:textId="77777777" w:rsidR="0019506D" w:rsidRPr="00D004B0" w:rsidRDefault="0019506D" w:rsidP="00243CA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5" w:type="pct"/>
            <w:vAlign w:val="center"/>
          </w:tcPr>
          <w:p w14:paraId="365622F1" w14:textId="77777777" w:rsidR="0019506D" w:rsidRPr="00D004B0" w:rsidRDefault="0019506D" w:rsidP="00B309A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ОК0</w:t>
            </w:r>
            <w:r w:rsidR="0020172D" w:rsidRPr="00D004B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2187476D" w14:textId="77777777" w:rsidR="0019506D" w:rsidRPr="00D004B0" w:rsidRDefault="0019506D" w:rsidP="0020172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5DCBEC33" w14:textId="77777777" w:rsidR="0019506D" w:rsidRPr="00D004B0" w:rsidRDefault="0019506D" w:rsidP="001950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14:paraId="733144EE" w14:textId="77777777" w:rsidR="0019506D" w:rsidRPr="00D004B0" w:rsidRDefault="00260BD9" w:rsidP="00270D5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1405" w:type="pct"/>
          </w:tcPr>
          <w:p w14:paraId="442E4796" w14:textId="77777777" w:rsidR="0019506D" w:rsidRPr="00D004B0" w:rsidRDefault="0019506D" w:rsidP="008400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19506D" w:rsidRPr="00D004B0" w14:paraId="697EB045" w14:textId="77777777" w:rsidTr="005D4727">
        <w:tc>
          <w:tcPr>
            <w:tcW w:w="1597" w:type="pct"/>
          </w:tcPr>
          <w:p w14:paraId="6041DBE5" w14:textId="77777777" w:rsidR="0019506D" w:rsidRPr="00D004B0" w:rsidRDefault="0020172D" w:rsidP="00243C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t>Тема 4.2. Свойства органических соединений</w:t>
            </w:r>
          </w:p>
        </w:tc>
        <w:tc>
          <w:tcPr>
            <w:tcW w:w="725" w:type="pct"/>
            <w:vAlign w:val="center"/>
          </w:tcPr>
          <w:p w14:paraId="599DD05C" w14:textId="77777777" w:rsidR="0019506D" w:rsidRPr="00D004B0" w:rsidRDefault="0019506D" w:rsidP="00AE5F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 0</w:t>
            </w:r>
            <w:r w:rsidR="0020172D" w:rsidRPr="00D004B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164F300B" w14:textId="77777777" w:rsidR="0019506D" w:rsidRPr="00D004B0" w:rsidRDefault="0019506D" w:rsidP="00AE5F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 0</w:t>
            </w:r>
            <w:r w:rsidR="0020172D" w:rsidRPr="00D004B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76F2C892" w14:textId="77777777" w:rsidR="0019506D" w:rsidRPr="00D004B0" w:rsidRDefault="0019506D" w:rsidP="00AE5F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 0</w:t>
            </w:r>
            <w:r w:rsidR="0020172D" w:rsidRPr="00D004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3" w:type="pct"/>
          </w:tcPr>
          <w:p w14:paraId="5B057A2E" w14:textId="77777777" w:rsidR="0019506D" w:rsidRPr="00D004B0" w:rsidRDefault="0019506D" w:rsidP="00270D5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1405" w:type="pct"/>
          </w:tcPr>
          <w:p w14:paraId="7C2D1B56" w14:textId="77777777" w:rsidR="0019506D" w:rsidRPr="00D004B0" w:rsidRDefault="0019506D" w:rsidP="008400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20172D" w:rsidRPr="00D004B0" w14:paraId="58847FD4" w14:textId="77777777" w:rsidTr="005D4727">
        <w:tc>
          <w:tcPr>
            <w:tcW w:w="1597" w:type="pct"/>
          </w:tcPr>
          <w:p w14:paraId="3C3D34FD" w14:textId="77777777" w:rsidR="0020172D" w:rsidRPr="00D004B0" w:rsidRDefault="0020172D" w:rsidP="002017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 xml:space="preserve">Тема 4.3. </w:t>
            </w:r>
          </w:p>
          <w:p w14:paraId="1326934C" w14:textId="77777777" w:rsidR="0020172D" w:rsidRPr="00D004B0" w:rsidRDefault="0020172D" w:rsidP="0020172D">
            <w:pPr>
              <w:spacing w:after="0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>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725" w:type="pct"/>
            <w:vAlign w:val="center"/>
          </w:tcPr>
          <w:p w14:paraId="49ED85BA" w14:textId="77777777" w:rsidR="0020172D" w:rsidRPr="00D004B0" w:rsidRDefault="0020172D" w:rsidP="0020172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38301679" w14:textId="77777777" w:rsidR="0020172D" w:rsidRPr="00D004B0" w:rsidRDefault="0020172D" w:rsidP="0020172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27DAFAFF" w14:textId="77777777" w:rsidR="0020172D" w:rsidRPr="00D004B0" w:rsidRDefault="0020172D" w:rsidP="0020172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1273" w:type="pct"/>
          </w:tcPr>
          <w:p w14:paraId="16DBD6B7" w14:textId="77777777" w:rsidR="0020172D" w:rsidRPr="00D004B0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1405" w:type="pct"/>
          </w:tcPr>
          <w:p w14:paraId="0AC8E84D" w14:textId="77777777" w:rsidR="0020172D" w:rsidRPr="00D004B0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20172D" w:rsidRPr="00D004B0" w14:paraId="2D93355E" w14:textId="77777777" w:rsidTr="00AE5F3E">
        <w:tc>
          <w:tcPr>
            <w:tcW w:w="5000" w:type="pct"/>
            <w:gridSpan w:val="4"/>
          </w:tcPr>
          <w:p w14:paraId="6E28C825" w14:textId="77777777" w:rsidR="0020172D" w:rsidRPr="00D004B0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Раздел 5 Кинетические и термодинамические закономерности протекания химических реакций</w:t>
            </w:r>
          </w:p>
        </w:tc>
      </w:tr>
      <w:tr w:rsidR="0020172D" w:rsidRPr="00D004B0" w14:paraId="2D6D50A2" w14:textId="77777777" w:rsidTr="005D4727">
        <w:tc>
          <w:tcPr>
            <w:tcW w:w="1597" w:type="pct"/>
          </w:tcPr>
          <w:p w14:paraId="03732FCB" w14:textId="77777777" w:rsidR="0020172D" w:rsidRPr="00D004B0" w:rsidRDefault="0020172D" w:rsidP="002017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 xml:space="preserve">Тема 5.1. </w:t>
            </w:r>
          </w:p>
          <w:p w14:paraId="74FD2DA6" w14:textId="77777777" w:rsidR="0020172D" w:rsidRPr="00D004B0" w:rsidRDefault="0020172D" w:rsidP="002017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 xml:space="preserve">Скорость химических реакций. </w:t>
            </w:r>
          </w:p>
          <w:p w14:paraId="2FCD2E45" w14:textId="77777777" w:rsidR="0020172D" w:rsidRPr="00D004B0" w:rsidRDefault="0020172D" w:rsidP="002017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>Химическое равновесие</w:t>
            </w:r>
          </w:p>
        </w:tc>
        <w:tc>
          <w:tcPr>
            <w:tcW w:w="725" w:type="pct"/>
          </w:tcPr>
          <w:p w14:paraId="6D74D55F" w14:textId="77777777" w:rsidR="0020172D" w:rsidRPr="00D004B0" w:rsidRDefault="0020172D" w:rsidP="0020172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14:paraId="362A8237" w14:textId="77777777" w:rsidR="0020172D" w:rsidRPr="00D004B0" w:rsidRDefault="0020172D" w:rsidP="0020172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ОК02</w:t>
            </w:r>
          </w:p>
          <w:p w14:paraId="17D2569E" w14:textId="77777777" w:rsidR="0020172D" w:rsidRPr="00D004B0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7B51AEAE" w14:textId="77777777" w:rsidR="0020172D" w:rsidRPr="00D004B0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14:paraId="07A74DC3" w14:textId="77777777" w:rsidR="0020172D" w:rsidRPr="00D004B0" w:rsidRDefault="00260BD9" w:rsidP="0020172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1405" w:type="pct"/>
          </w:tcPr>
          <w:p w14:paraId="385EF1C1" w14:textId="77777777" w:rsidR="0020172D" w:rsidRPr="00D004B0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20172D" w:rsidRPr="00D004B0" w14:paraId="046DFFD8" w14:textId="77777777" w:rsidTr="006B71AF">
        <w:tc>
          <w:tcPr>
            <w:tcW w:w="5000" w:type="pct"/>
            <w:gridSpan w:val="4"/>
          </w:tcPr>
          <w:p w14:paraId="55BB1052" w14:textId="77777777" w:rsidR="0020172D" w:rsidRPr="00D004B0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 xml:space="preserve">Раздел 6 </w:t>
            </w: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t>Растворы</w:t>
            </w:r>
          </w:p>
        </w:tc>
      </w:tr>
      <w:tr w:rsidR="0020172D" w:rsidRPr="00D004B0" w14:paraId="4047B6E0" w14:textId="77777777" w:rsidTr="005D4727">
        <w:tc>
          <w:tcPr>
            <w:tcW w:w="1597" w:type="pct"/>
          </w:tcPr>
          <w:p w14:paraId="0AFCC415" w14:textId="77777777" w:rsidR="0020172D" w:rsidRPr="00D004B0" w:rsidRDefault="0020172D" w:rsidP="002017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 xml:space="preserve">Тема 6.1. </w:t>
            </w:r>
          </w:p>
          <w:p w14:paraId="1DFB1F77" w14:textId="77777777" w:rsidR="0020172D" w:rsidRPr="00D004B0" w:rsidRDefault="0020172D" w:rsidP="002017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>Понятие о растворах</w:t>
            </w:r>
          </w:p>
        </w:tc>
        <w:tc>
          <w:tcPr>
            <w:tcW w:w="725" w:type="pct"/>
          </w:tcPr>
          <w:p w14:paraId="45F2D6CC" w14:textId="77777777" w:rsidR="0020172D" w:rsidRPr="00D004B0" w:rsidRDefault="0020172D" w:rsidP="0020172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14:paraId="10271D4A" w14:textId="77777777" w:rsidR="0020172D" w:rsidRPr="00D004B0" w:rsidRDefault="0020172D" w:rsidP="0020172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ОК02</w:t>
            </w:r>
          </w:p>
          <w:p w14:paraId="479B56CE" w14:textId="77777777" w:rsidR="0020172D" w:rsidRPr="00D004B0" w:rsidRDefault="0020172D" w:rsidP="0020172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ОК07</w:t>
            </w:r>
          </w:p>
          <w:p w14:paraId="2D5DFC25" w14:textId="77777777" w:rsidR="0020172D" w:rsidRPr="00D004B0" w:rsidRDefault="0020172D" w:rsidP="0020172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099EF315" w14:textId="77777777" w:rsidR="0020172D" w:rsidRPr="00D004B0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14:paraId="31E025BA" w14:textId="77777777" w:rsidR="0020172D" w:rsidRPr="00D004B0" w:rsidRDefault="00260BD9" w:rsidP="0020172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1405" w:type="pct"/>
          </w:tcPr>
          <w:p w14:paraId="7F1413C7" w14:textId="77777777" w:rsidR="0020172D" w:rsidRPr="00D004B0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20172D" w:rsidRPr="00D004B0" w14:paraId="6922EA2F" w14:textId="77777777" w:rsidTr="005D4727">
        <w:tc>
          <w:tcPr>
            <w:tcW w:w="1597" w:type="pct"/>
          </w:tcPr>
          <w:p w14:paraId="1A3F7356" w14:textId="77777777" w:rsidR="0020172D" w:rsidRPr="00D004B0" w:rsidRDefault="0020172D" w:rsidP="002017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Тема 6.2.</w:t>
            </w:r>
          </w:p>
          <w:p w14:paraId="0F387A6B" w14:textId="77777777" w:rsidR="0020172D" w:rsidRPr="00D004B0" w:rsidRDefault="0020172D" w:rsidP="0020172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t>Исследование свойств растворов</w:t>
            </w:r>
          </w:p>
        </w:tc>
        <w:tc>
          <w:tcPr>
            <w:tcW w:w="725" w:type="pct"/>
          </w:tcPr>
          <w:p w14:paraId="04BD1BFD" w14:textId="77777777" w:rsidR="0020172D" w:rsidRPr="00D004B0" w:rsidRDefault="0020172D" w:rsidP="0020172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65E76677" w14:textId="77777777" w:rsidR="0020172D" w:rsidRPr="00D004B0" w:rsidRDefault="0020172D" w:rsidP="0020172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7952CDDA" w14:textId="77777777" w:rsidR="0020172D" w:rsidRPr="00D004B0" w:rsidRDefault="0020172D" w:rsidP="0020172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78B0103D" w14:textId="77777777" w:rsidR="0020172D" w:rsidRPr="00D004B0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1405" w:type="pct"/>
          </w:tcPr>
          <w:p w14:paraId="156BF1AB" w14:textId="77777777" w:rsidR="0020172D" w:rsidRPr="00D004B0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20172D" w:rsidRPr="00D004B0" w14:paraId="5463CC02" w14:textId="77777777" w:rsidTr="006B71AF">
        <w:tc>
          <w:tcPr>
            <w:tcW w:w="5000" w:type="pct"/>
            <w:gridSpan w:val="4"/>
          </w:tcPr>
          <w:p w14:paraId="7B7F0EB2" w14:textId="77777777" w:rsidR="0020172D" w:rsidRPr="00D004B0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 xml:space="preserve">Раздел 7 </w:t>
            </w: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t>Химия в быту и производственной деятельности человека</w:t>
            </w:r>
          </w:p>
        </w:tc>
      </w:tr>
      <w:tr w:rsidR="0020172D" w:rsidRPr="00D004B0" w14:paraId="7B18864B" w14:textId="77777777" w:rsidTr="005D4727">
        <w:tc>
          <w:tcPr>
            <w:tcW w:w="1597" w:type="pct"/>
          </w:tcPr>
          <w:p w14:paraId="1396409F" w14:textId="77777777" w:rsidR="0020172D" w:rsidRPr="00D004B0" w:rsidRDefault="0020172D" w:rsidP="002017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t>Тема 7.1. Химия в быту и производственной деятельности человека</w:t>
            </w:r>
          </w:p>
        </w:tc>
        <w:tc>
          <w:tcPr>
            <w:tcW w:w="725" w:type="pct"/>
          </w:tcPr>
          <w:p w14:paraId="0639C9B7" w14:textId="77777777" w:rsidR="0020172D" w:rsidRPr="00D004B0" w:rsidRDefault="0020172D" w:rsidP="0020172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14:paraId="71FC1C90" w14:textId="77777777" w:rsidR="0020172D" w:rsidRPr="00D004B0" w:rsidRDefault="0020172D" w:rsidP="0020172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ОК02</w:t>
            </w:r>
          </w:p>
          <w:p w14:paraId="6FE0AB28" w14:textId="77777777" w:rsidR="0020172D" w:rsidRPr="00D004B0" w:rsidRDefault="0020172D" w:rsidP="0020172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ОК04</w:t>
            </w:r>
          </w:p>
          <w:p w14:paraId="19131EA3" w14:textId="77777777" w:rsidR="0020172D" w:rsidRPr="00D004B0" w:rsidRDefault="0020172D" w:rsidP="0020172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ОК07</w:t>
            </w:r>
          </w:p>
          <w:p w14:paraId="0D8B057F" w14:textId="77777777" w:rsidR="0020172D" w:rsidRPr="00D004B0" w:rsidRDefault="0020172D" w:rsidP="0020172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295E880B" w14:textId="77777777" w:rsidR="0020172D" w:rsidRPr="00D004B0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14:paraId="2A95DC99" w14:textId="77777777" w:rsidR="0020172D" w:rsidRPr="00D004B0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05" w:type="pct"/>
          </w:tcPr>
          <w:p w14:paraId="523CA1D0" w14:textId="77777777" w:rsidR="0020172D" w:rsidRPr="00D004B0" w:rsidRDefault="0020172D" w:rsidP="0020172D">
            <w:r w:rsidRPr="00D004B0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</w:tbl>
    <w:p w14:paraId="76E4F45D" w14:textId="77777777" w:rsidR="00163EE4" w:rsidRPr="00D004B0" w:rsidRDefault="00163EE4" w:rsidP="009348C5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87F7D36" w14:textId="77777777" w:rsidR="00DE55D5" w:rsidRPr="00D004B0" w:rsidRDefault="00DE55D5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5DF349F8" w14:textId="77777777" w:rsidR="00EB1E64" w:rsidRPr="00D004B0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5969A8A0" w14:textId="77777777" w:rsidR="00EB1E64" w:rsidRPr="00D004B0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4576F3CB" w14:textId="77777777" w:rsidR="00EB1E64" w:rsidRPr="00D004B0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7F737B46" w14:textId="77777777" w:rsidR="00EB1E64" w:rsidRPr="00D004B0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0C4D260B" w14:textId="77777777" w:rsidR="00EB1E64" w:rsidRPr="00D004B0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06B91FFC" w14:textId="77777777" w:rsidR="00DE55D5" w:rsidRPr="00D004B0" w:rsidRDefault="002935C4" w:rsidP="00DE55D5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D004B0">
        <w:rPr>
          <w:rFonts w:ascii="Times New Roman" w:hAnsi="Times New Roman"/>
          <w:bCs/>
          <w:sz w:val="28"/>
          <w:szCs w:val="28"/>
          <w:lang w:eastAsia="ru-RU"/>
        </w:rPr>
        <w:lastRenderedPageBreak/>
        <w:t>3</w:t>
      </w:r>
      <w:r w:rsidR="00DE55D5" w:rsidRPr="00D004B0">
        <w:rPr>
          <w:rFonts w:ascii="Times New Roman" w:hAnsi="Times New Roman"/>
          <w:bCs/>
          <w:sz w:val="28"/>
          <w:szCs w:val="28"/>
          <w:lang w:eastAsia="ru-RU"/>
        </w:rPr>
        <w:t>. Комплект оценочных средств</w:t>
      </w:r>
    </w:p>
    <w:p w14:paraId="070CAB91" w14:textId="77777777" w:rsidR="00DE55D5" w:rsidRPr="00D004B0" w:rsidRDefault="00DE55D5" w:rsidP="00DE55D5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14:paraId="0C1E82D1" w14:textId="77777777" w:rsidR="00DE55D5" w:rsidRPr="00D004B0" w:rsidRDefault="00DE55D5" w:rsidP="00DE55D5">
      <w:pPr>
        <w:pStyle w:val="a3"/>
        <w:numPr>
          <w:ilvl w:val="1"/>
          <w:numId w:val="45"/>
        </w:numPr>
        <w:spacing w:after="0" w:line="300" w:lineRule="auto"/>
        <w:ind w:left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bCs/>
          <w:sz w:val="28"/>
          <w:szCs w:val="28"/>
          <w:lang w:eastAsia="ru-RU"/>
        </w:rPr>
        <w:t>Задания для текущего контроля успеваемости</w:t>
      </w:r>
    </w:p>
    <w:p w14:paraId="098D34B1" w14:textId="77777777" w:rsidR="00DE55D5" w:rsidRPr="00D004B0" w:rsidRDefault="00DE55D5" w:rsidP="00DE55D5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092B1696" w14:textId="77777777" w:rsidR="00DE55D5" w:rsidRPr="00D004B0" w:rsidRDefault="00DE55D5" w:rsidP="00DE55D5">
      <w:pPr>
        <w:pStyle w:val="a3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D004B0">
        <w:rPr>
          <w:rFonts w:ascii="Times New Roman" w:hAnsi="Times New Roman"/>
          <w:b/>
          <w:bCs/>
          <w:sz w:val="28"/>
          <w:szCs w:val="28"/>
        </w:rPr>
        <w:t xml:space="preserve">Задание 1. </w:t>
      </w:r>
    </w:p>
    <w:p w14:paraId="550E3961" w14:textId="77777777" w:rsidR="00DE55D5" w:rsidRPr="00D004B0" w:rsidRDefault="00DE55D5" w:rsidP="00DE55D5">
      <w:pPr>
        <w:pStyle w:val="a3"/>
        <w:spacing w:after="0" w:line="300" w:lineRule="auto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  <w:r w:rsidRPr="00D004B0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один верный ответ из </w:t>
      </w:r>
      <w:r w:rsidR="009B4678" w:rsidRPr="00D004B0">
        <w:rPr>
          <w:rFonts w:ascii="Times New Roman" w:hAnsi="Times New Roman"/>
          <w:i/>
          <w:iCs/>
          <w:sz w:val="28"/>
          <w:szCs w:val="28"/>
        </w:rPr>
        <w:t>четырех</w:t>
      </w:r>
      <w:r w:rsidRPr="00D004B0">
        <w:rPr>
          <w:rFonts w:ascii="Times New Roman" w:hAnsi="Times New Roman"/>
          <w:i/>
          <w:iCs/>
          <w:sz w:val="28"/>
          <w:szCs w:val="28"/>
        </w:rPr>
        <w:t xml:space="preserve"> предложенных</w:t>
      </w:r>
    </w:p>
    <w:p w14:paraId="1DBC239E" w14:textId="77777777" w:rsidR="00F27A82" w:rsidRPr="00D004B0" w:rsidRDefault="00F27A82" w:rsidP="00163EE4">
      <w:pPr>
        <w:keepNext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55AF3505" w14:textId="77777777" w:rsidR="0008097B" w:rsidRPr="00D004B0" w:rsidRDefault="0008097B" w:rsidP="0008097B">
      <w:pPr>
        <w:shd w:val="clear" w:color="auto" w:fill="FFFFFF"/>
        <w:spacing w:after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Атомы C и Si имеют одинаковое число:</w:t>
      </w:r>
    </w:p>
    <w:p w14:paraId="3D91EBBD" w14:textId="77777777" w:rsidR="0008097B" w:rsidRPr="00D004B0" w:rsidRDefault="0008097B" w:rsidP="0008097B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t>а) нейтронов в ядре</w:t>
      </w:r>
    </w:p>
    <w:p w14:paraId="220D9338" w14:textId="77777777" w:rsidR="0008097B" w:rsidRPr="00D004B0" w:rsidRDefault="0008097B" w:rsidP="0008097B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t>б) энергетических уровней</w:t>
      </w:r>
    </w:p>
    <w:p w14:paraId="7DD591D9" w14:textId="77777777" w:rsidR="0008097B" w:rsidRPr="00D004B0" w:rsidRDefault="0008097B" w:rsidP="0008097B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t>в) электронов на внешнем энергетическом уровне</w:t>
      </w:r>
    </w:p>
    <w:p w14:paraId="05492F1E" w14:textId="77777777" w:rsidR="0008097B" w:rsidRPr="00D004B0" w:rsidRDefault="0008097B" w:rsidP="0008097B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t>г) электронов</w:t>
      </w:r>
    </w:p>
    <w:p w14:paraId="63A139FC" w14:textId="77777777" w:rsidR="00DE55D5" w:rsidRPr="00D004B0" w:rsidRDefault="00DE55D5" w:rsidP="00DE55D5">
      <w:pPr>
        <w:pStyle w:val="a3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  <w:r w:rsidRPr="00D004B0">
        <w:rPr>
          <w:rFonts w:ascii="Times New Roman" w:hAnsi="Times New Roman"/>
          <w:i/>
          <w:sz w:val="28"/>
          <w:szCs w:val="28"/>
        </w:rPr>
        <w:t>Ответ:</w:t>
      </w:r>
    </w:p>
    <w:p w14:paraId="3B3A5934" w14:textId="77777777" w:rsidR="009548BD" w:rsidRPr="00D004B0" w:rsidRDefault="009548BD" w:rsidP="00DE7200">
      <w:pPr>
        <w:pStyle w:val="a3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87D05DE" w14:textId="77777777" w:rsidR="00DE55D5" w:rsidRPr="00D004B0" w:rsidRDefault="00DE55D5" w:rsidP="00DE7200">
      <w:pPr>
        <w:pStyle w:val="a3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D004B0">
        <w:rPr>
          <w:rFonts w:ascii="Times New Roman" w:hAnsi="Times New Roman"/>
          <w:b/>
          <w:bCs/>
          <w:sz w:val="28"/>
          <w:szCs w:val="28"/>
        </w:rPr>
        <w:t xml:space="preserve">Задание 2. </w:t>
      </w:r>
    </w:p>
    <w:p w14:paraId="7F56F7A7" w14:textId="77777777" w:rsidR="00DE55D5" w:rsidRPr="00D004B0" w:rsidRDefault="00DE55D5" w:rsidP="00DE7200">
      <w:pPr>
        <w:pStyle w:val="a3"/>
        <w:tabs>
          <w:tab w:val="left" w:pos="284"/>
        </w:tabs>
        <w:spacing w:after="0" w:line="300" w:lineRule="auto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  <w:r w:rsidRPr="00D004B0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четырех предложенных</w:t>
      </w:r>
    </w:p>
    <w:p w14:paraId="4667B1FC" w14:textId="77777777" w:rsidR="00DE55D5" w:rsidRPr="00D004B0" w:rsidRDefault="00DE55D5" w:rsidP="00DE55D5">
      <w:pPr>
        <w:pStyle w:val="a3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</w:p>
    <w:p w14:paraId="1323F52E" w14:textId="77777777" w:rsidR="00EB5912" w:rsidRPr="00D004B0" w:rsidRDefault="00EB5912" w:rsidP="0008097B">
      <w:pPr>
        <w:shd w:val="clear" w:color="auto" w:fill="FFFFFF"/>
        <w:spacing w:after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 ряду химических элементов </w:t>
      </w:r>
      <w:r w:rsidRPr="00D004B0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Li</w:t>
      </w:r>
      <w:r w:rsidRPr="00D004B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</w:t>
      </w:r>
      <w:r w:rsidRPr="00D004B0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Be</w:t>
      </w:r>
      <w:r w:rsidRPr="00D004B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</w:t>
      </w:r>
      <w:r w:rsidRPr="00D004B0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B</w:t>
      </w:r>
      <w:r w:rsidRPr="00D004B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</w:t>
      </w:r>
      <w:r w:rsidRPr="00D004B0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C</w:t>
      </w:r>
      <w:r w:rsidRPr="00D004B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металлические свойства:</w:t>
      </w:r>
    </w:p>
    <w:p w14:paraId="65819703" w14:textId="77777777" w:rsidR="00EB5912" w:rsidRPr="00D004B0" w:rsidRDefault="00EB5912" w:rsidP="0008097B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t>а) усиливаются</w:t>
      </w:r>
    </w:p>
    <w:p w14:paraId="378B3BDC" w14:textId="77777777" w:rsidR="00EB5912" w:rsidRPr="00D004B0" w:rsidRDefault="00EB5912" w:rsidP="0008097B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t>б) ослабевают</w:t>
      </w:r>
    </w:p>
    <w:p w14:paraId="738444BB" w14:textId="77777777" w:rsidR="00EB5912" w:rsidRPr="00D004B0" w:rsidRDefault="00EB5912" w:rsidP="0008097B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t>в) не меняются</w:t>
      </w:r>
    </w:p>
    <w:p w14:paraId="344DA3A9" w14:textId="77777777" w:rsidR="00EB5912" w:rsidRPr="00D004B0" w:rsidRDefault="00EB5912" w:rsidP="0008097B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t>г) изменяются периодически</w:t>
      </w:r>
    </w:p>
    <w:p w14:paraId="218C4943" w14:textId="77777777" w:rsidR="00FE7453" w:rsidRPr="00D004B0" w:rsidRDefault="00FE7453" w:rsidP="00FE7453">
      <w:pPr>
        <w:pStyle w:val="a3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  <w:r w:rsidRPr="00D004B0">
        <w:rPr>
          <w:rFonts w:ascii="Times New Roman" w:hAnsi="Times New Roman"/>
          <w:i/>
          <w:sz w:val="28"/>
          <w:szCs w:val="28"/>
        </w:rPr>
        <w:t>Ответ:</w:t>
      </w:r>
    </w:p>
    <w:p w14:paraId="1DE35207" w14:textId="77777777" w:rsidR="00EB5912" w:rsidRPr="00D004B0" w:rsidRDefault="00EB5912" w:rsidP="00EB5912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0449731" w14:textId="6DBA2F06" w:rsidR="00DE7200" w:rsidRPr="00D004B0" w:rsidRDefault="00DE7200" w:rsidP="00DE720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004B0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C72C31">
        <w:rPr>
          <w:rFonts w:ascii="Times New Roman" w:hAnsi="Times New Roman"/>
          <w:b/>
          <w:bCs/>
          <w:sz w:val="28"/>
          <w:szCs w:val="28"/>
        </w:rPr>
        <w:t>3</w:t>
      </w:r>
      <w:r w:rsidRPr="00D004B0">
        <w:rPr>
          <w:rFonts w:ascii="Times New Roman" w:hAnsi="Times New Roman"/>
          <w:i/>
          <w:iCs/>
          <w:sz w:val="28"/>
          <w:szCs w:val="28"/>
        </w:rPr>
        <w:t xml:space="preserve">. </w:t>
      </w:r>
    </w:p>
    <w:p w14:paraId="026904C7" w14:textId="77777777" w:rsidR="00DE7200" w:rsidRPr="00D004B0" w:rsidRDefault="00DE7200" w:rsidP="00DE720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bookmarkStart w:id="3" w:name="_Hlk176755522"/>
      <w:r w:rsidRPr="00D004B0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четырех предложенных</w:t>
      </w:r>
      <w:bookmarkEnd w:id="3"/>
    </w:p>
    <w:p w14:paraId="11E8EED5" w14:textId="77777777" w:rsidR="00DE7200" w:rsidRPr="00D004B0" w:rsidRDefault="00DE7200" w:rsidP="00DE7200">
      <w:pPr>
        <w:pStyle w:val="a3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</w:p>
    <w:p w14:paraId="301F1F20" w14:textId="77777777" w:rsidR="00B93397" w:rsidRPr="00D004B0" w:rsidRDefault="00B93397" w:rsidP="00B93397">
      <w:pPr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vertAlign w:val="subscript"/>
          <w:lang w:eastAsia="ru-RU"/>
        </w:rPr>
      </w:pPr>
      <w:r w:rsidRPr="00D004B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Уравнение химической реакции С</w:t>
      </w:r>
      <w:r w:rsidRPr="00D004B0">
        <w:rPr>
          <w:rFonts w:ascii="Times New Roman" w:eastAsia="Times New Roman" w:hAnsi="Times New Roman"/>
          <w:b/>
          <w:bCs/>
          <w:sz w:val="28"/>
          <w:szCs w:val="28"/>
          <w:vertAlign w:val="subscript"/>
          <w:lang w:eastAsia="ru-RU"/>
        </w:rPr>
        <w:t>2</w:t>
      </w:r>
      <w:r w:rsidRPr="00D004B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</w:t>
      </w:r>
      <w:r w:rsidRPr="00D004B0">
        <w:rPr>
          <w:rFonts w:ascii="Times New Roman" w:eastAsia="Times New Roman" w:hAnsi="Times New Roman"/>
          <w:b/>
          <w:bCs/>
          <w:sz w:val="28"/>
          <w:szCs w:val="28"/>
          <w:vertAlign w:val="subscript"/>
          <w:lang w:eastAsia="ru-RU"/>
        </w:rPr>
        <w:t>6</w:t>
      </w:r>
      <w:r w:rsidRPr="00D004B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+Cl</w:t>
      </w:r>
      <w:r w:rsidRPr="00D004B0">
        <w:rPr>
          <w:rFonts w:ascii="Times New Roman" w:eastAsia="Times New Roman" w:hAnsi="Times New Roman"/>
          <w:b/>
          <w:bCs/>
          <w:sz w:val="28"/>
          <w:szCs w:val="28"/>
          <w:vertAlign w:val="subscript"/>
          <w:lang w:eastAsia="ru-RU"/>
        </w:rPr>
        <w:t>2</w:t>
      </w:r>
      <w:sdt>
        <w:sdtPr>
          <w:rPr>
            <w:rFonts w:ascii="Times New Roman" w:hAnsi="Times New Roman"/>
            <w:b/>
            <w:bCs/>
            <w:sz w:val="28"/>
            <w:szCs w:val="28"/>
            <w:lang w:eastAsia="ru-RU"/>
          </w:rPr>
          <w:tag w:val="goog_rdk_0"/>
          <w:id w:val="-2005666270"/>
        </w:sdtPr>
        <w:sdtEndPr/>
        <w:sdtContent>
          <w:r w:rsidRPr="00D004B0">
            <w:rPr>
              <w:rFonts w:ascii="Times New Roman" w:eastAsia="Cardo" w:hAnsi="Times New Roman"/>
              <w:b/>
              <w:bCs/>
              <w:sz w:val="28"/>
              <w:szCs w:val="28"/>
              <w:lang w:eastAsia="ru-RU"/>
            </w:rPr>
            <w:t>→C</w:t>
          </w:r>
        </w:sdtContent>
      </w:sdt>
      <w:r w:rsidRPr="00D004B0">
        <w:rPr>
          <w:rFonts w:ascii="Times New Roman" w:eastAsia="Times New Roman" w:hAnsi="Times New Roman"/>
          <w:b/>
          <w:bCs/>
          <w:sz w:val="28"/>
          <w:szCs w:val="28"/>
          <w:vertAlign w:val="subscript"/>
          <w:lang w:eastAsia="ru-RU"/>
        </w:rPr>
        <w:t>2</w:t>
      </w:r>
      <w:r w:rsidRPr="00D004B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H</w:t>
      </w:r>
      <w:r w:rsidRPr="00D004B0">
        <w:rPr>
          <w:rFonts w:ascii="Times New Roman" w:eastAsia="Times New Roman" w:hAnsi="Times New Roman"/>
          <w:b/>
          <w:bCs/>
          <w:sz w:val="28"/>
          <w:szCs w:val="28"/>
          <w:vertAlign w:val="subscript"/>
          <w:lang w:eastAsia="ru-RU"/>
        </w:rPr>
        <w:t>5</w:t>
      </w:r>
      <w:r w:rsidRPr="00D004B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Cl+HCl является: </w:t>
      </w:r>
    </w:p>
    <w:p w14:paraId="34F9CC84" w14:textId="77777777" w:rsidR="00B93397" w:rsidRPr="00D004B0" w:rsidRDefault="00B93397" w:rsidP="00B9339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t>а) реакцией замещения, протекающей по радикальному механизму</w:t>
      </w:r>
    </w:p>
    <w:p w14:paraId="6E27BF23" w14:textId="77777777" w:rsidR="00B93397" w:rsidRPr="00D004B0" w:rsidRDefault="00B93397" w:rsidP="00B9339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t>б) реакцией присоединения, протекающей по радикальному механизму</w:t>
      </w:r>
    </w:p>
    <w:p w14:paraId="05DCA418" w14:textId="77777777" w:rsidR="00B93397" w:rsidRPr="00D004B0" w:rsidRDefault="00B93397" w:rsidP="00B9339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t>в) реакцией замещения, протекающей по ионному механизму</w:t>
      </w:r>
    </w:p>
    <w:p w14:paraId="7C8FE24A" w14:textId="77777777" w:rsidR="00B93397" w:rsidRPr="00D004B0" w:rsidRDefault="00B93397" w:rsidP="00B9339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t>г) реакцией присоединения, протекающей по ионному механизму</w:t>
      </w:r>
    </w:p>
    <w:p w14:paraId="36E92C37" w14:textId="77777777" w:rsidR="00DE7200" w:rsidRPr="00D004B0" w:rsidRDefault="00DE7200" w:rsidP="0053494E">
      <w:pPr>
        <w:tabs>
          <w:tab w:val="left" w:pos="1134"/>
        </w:tabs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004B0">
        <w:rPr>
          <w:rFonts w:ascii="Times New Roman" w:hAnsi="Times New Roman"/>
          <w:i/>
          <w:sz w:val="28"/>
          <w:szCs w:val="28"/>
        </w:rPr>
        <w:t>Ответ:</w:t>
      </w:r>
    </w:p>
    <w:p w14:paraId="2A521339" w14:textId="77777777" w:rsidR="00EB5912" w:rsidRPr="00D004B0" w:rsidRDefault="00EB5912" w:rsidP="00DE720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4" w:name="_Hlk176755954"/>
    </w:p>
    <w:bookmarkEnd w:id="4"/>
    <w:p w14:paraId="29B831FF" w14:textId="277C6C69" w:rsidR="00EB5912" w:rsidRPr="00D004B0" w:rsidRDefault="00EB5912" w:rsidP="00EB5912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b/>
          <w:bCs/>
          <w:sz w:val="28"/>
          <w:szCs w:val="28"/>
        </w:rPr>
        <w:lastRenderedPageBreak/>
        <w:t xml:space="preserve">Задание </w:t>
      </w:r>
      <w:r w:rsidR="00C72C31">
        <w:rPr>
          <w:rFonts w:ascii="Times New Roman" w:hAnsi="Times New Roman"/>
          <w:b/>
          <w:bCs/>
          <w:sz w:val="28"/>
          <w:szCs w:val="28"/>
        </w:rPr>
        <w:t>4</w:t>
      </w:r>
      <w:r w:rsidRPr="00D004B0">
        <w:rPr>
          <w:rFonts w:ascii="Times New Roman" w:hAnsi="Times New Roman"/>
          <w:sz w:val="28"/>
          <w:szCs w:val="28"/>
        </w:rPr>
        <w:t>.</w:t>
      </w:r>
    </w:p>
    <w:p w14:paraId="1A62D7A2" w14:textId="77777777" w:rsidR="00EB5912" w:rsidRPr="00D004B0" w:rsidRDefault="00EB5912" w:rsidP="00EB5912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004B0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один верный ответ из </w:t>
      </w:r>
      <w:r w:rsidR="004749FC" w:rsidRPr="00D004B0">
        <w:rPr>
          <w:rFonts w:ascii="Times New Roman" w:hAnsi="Times New Roman"/>
          <w:i/>
          <w:iCs/>
          <w:sz w:val="28"/>
          <w:szCs w:val="28"/>
        </w:rPr>
        <w:t>трех</w:t>
      </w:r>
      <w:r w:rsidRPr="00D004B0">
        <w:rPr>
          <w:rFonts w:ascii="Times New Roman" w:hAnsi="Times New Roman"/>
          <w:i/>
          <w:iCs/>
          <w:sz w:val="28"/>
          <w:szCs w:val="28"/>
        </w:rPr>
        <w:t xml:space="preserve">  предложенных</w:t>
      </w:r>
    </w:p>
    <w:p w14:paraId="5CF72D14" w14:textId="77777777" w:rsidR="00EB5912" w:rsidRPr="00D004B0" w:rsidRDefault="00EB5912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1894032" w14:textId="77777777" w:rsidR="00B51D20" w:rsidRPr="00D004B0" w:rsidRDefault="00B51D20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b/>
          <w:bCs/>
          <w:sz w:val="28"/>
          <w:szCs w:val="28"/>
        </w:rPr>
        <w:t>Количество электронов в атоме соответствует;</w:t>
      </w:r>
    </w:p>
    <w:p w14:paraId="59706F2A" w14:textId="77777777" w:rsidR="00B51D20" w:rsidRPr="00D004B0" w:rsidRDefault="00B51D20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 xml:space="preserve">А) номеру периода </w:t>
      </w:r>
    </w:p>
    <w:p w14:paraId="49659684" w14:textId="77777777" w:rsidR="00B51D20" w:rsidRPr="00D004B0" w:rsidRDefault="00B51D20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 xml:space="preserve">Б) номеру группы </w:t>
      </w:r>
    </w:p>
    <w:p w14:paraId="594C343F" w14:textId="77777777" w:rsidR="00B51D20" w:rsidRPr="00D004B0" w:rsidRDefault="00B51D20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>В) порядковому номеру</w:t>
      </w:r>
    </w:p>
    <w:p w14:paraId="5B7D3D1C" w14:textId="77777777" w:rsidR="00FE7453" w:rsidRPr="00D004B0" w:rsidRDefault="00FE7453" w:rsidP="00FE7453">
      <w:pPr>
        <w:tabs>
          <w:tab w:val="left" w:pos="1134"/>
        </w:tabs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004B0">
        <w:rPr>
          <w:rFonts w:ascii="Times New Roman" w:hAnsi="Times New Roman"/>
          <w:i/>
          <w:sz w:val="28"/>
          <w:szCs w:val="28"/>
        </w:rPr>
        <w:t>Ответ:</w:t>
      </w:r>
    </w:p>
    <w:p w14:paraId="6E9E4E69" w14:textId="77777777" w:rsidR="00B51D20" w:rsidRPr="00D004B0" w:rsidRDefault="00B51D20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A32F9EC" w14:textId="1DCA1FA7" w:rsidR="00B51D20" w:rsidRPr="00D004B0" w:rsidRDefault="00B51D20" w:rsidP="00B51D20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C72C31">
        <w:rPr>
          <w:rFonts w:ascii="Times New Roman" w:hAnsi="Times New Roman"/>
          <w:b/>
          <w:bCs/>
          <w:sz w:val="28"/>
          <w:szCs w:val="28"/>
        </w:rPr>
        <w:t>5</w:t>
      </w:r>
      <w:r w:rsidRPr="00D004B0">
        <w:rPr>
          <w:rFonts w:ascii="Times New Roman" w:hAnsi="Times New Roman"/>
          <w:sz w:val="28"/>
          <w:szCs w:val="28"/>
        </w:rPr>
        <w:t>.</w:t>
      </w:r>
    </w:p>
    <w:p w14:paraId="20AA9C3E" w14:textId="77777777" w:rsidR="00B51D20" w:rsidRPr="00D004B0" w:rsidRDefault="00B51D20" w:rsidP="00B51D2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004B0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один верный ответ из </w:t>
      </w:r>
      <w:r w:rsidR="004749FC" w:rsidRPr="00D004B0">
        <w:rPr>
          <w:rFonts w:ascii="Times New Roman" w:hAnsi="Times New Roman"/>
          <w:i/>
          <w:iCs/>
          <w:sz w:val="28"/>
          <w:szCs w:val="28"/>
        </w:rPr>
        <w:t>трех</w:t>
      </w:r>
      <w:r w:rsidRPr="00D004B0">
        <w:rPr>
          <w:rFonts w:ascii="Times New Roman" w:hAnsi="Times New Roman"/>
          <w:i/>
          <w:iCs/>
          <w:sz w:val="28"/>
          <w:szCs w:val="28"/>
        </w:rPr>
        <w:t xml:space="preserve">  предложенных</w:t>
      </w:r>
      <w:r w:rsidR="0078120B" w:rsidRPr="00D004B0">
        <w:rPr>
          <w:rFonts w:ascii="Times New Roman" w:hAnsi="Times New Roman"/>
          <w:i/>
          <w:iCs/>
          <w:sz w:val="28"/>
          <w:szCs w:val="28"/>
        </w:rPr>
        <w:t xml:space="preserve"> и аргументы, обосновывающие правильный ответ</w:t>
      </w:r>
    </w:p>
    <w:p w14:paraId="4C38B144" w14:textId="77777777" w:rsidR="00B51D20" w:rsidRPr="00D004B0" w:rsidRDefault="00B51D20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5F56721" w14:textId="77777777" w:rsidR="00B51D20" w:rsidRPr="00D004B0" w:rsidRDefault="00B51D20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004B0">
        <w:rPr>
          <w:rFonts w:ascii="Times New Roman" w:hAnsi="Times New Roman"/>
          <w:b/>
          <w:bCs/>
          <w:sz w:val="28"/>
          <w:szCs w:val="28"/>
        </w:rPr>
        <w:t>Алмазу соответствует</w:t>
      </w:r>
      <w:r w:rsidR="007F5482" w:rsidRPr="00D004B0">
        <w:rPr>
          <w:rFonts w:ascii="Times New Roman" w:hAnsi="Times New Roman"/>
          <w:b/>
          <w:bCs/>
          <w:sz w:val="28"/>
          <w:szCs w:val="28"/>
        </w:rPr>
        <w:t>:</w:t>
      </w:r>
    </w:p>
    <w:p w14:paraId="22822645" w14:textId="77777777" w:rsidR="00B51D20" w:rsidRPr="00D004B0" w:rsidRDefault="00B51D20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 xml:space="preserve">А) ионная химическая связь </w:t>
      </w:r>
    </w:p>
    <w:p w14:paraId="7602F144" w14:textId="77777777" w:rsidR="00B51D20" w:rsidRPr="00D004B0" w:rsidRDefault="00B51D20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 xml:space="preserve">Б) ковалентная полярная химическая связь </w:t>
      </w:r>
    </w:p>
    <w:p w14:paraId="69EEB37D" w14:textId="77777777" w:rsidR="00B51D20" w:rsidRPr="00D004B0" w:rsidRDefault="00B51D20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>В) ковалентная неполярная химическая связь</w:t>
      </w:r>
    </w:p>
    <w:p w14:paraId="0568B0EF" w14:textId="77777777" w:rsidR="00B82D36" w:rsidRPr="00D004B0" w:rsidRDefault="00B82D36" w:rsidP="00B82D36">
      <w:pPr>
        <w:tabs>
          <w:tab w:val="left" w:pos="1134"/>
        </w:tabs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004B0">
        <w:rPr>
          <w:rFonts w:ascii="Times New Roman" w:hAnsi="Times New Roman"/>
          <w:i/>
          <w:sz w:val="28"/>
          <w:szCs w:val="28"/>
        </w:rPr>
        <w:t>Ответ:</w:t>
      </w:r>
    </w:p>
    <w:p w14:paraId="1C58713B" w14:textId="77777777" w:rsidR="00B51D20" w:rsidRPr="00D004B0" w:rsidRDefault="00B82D36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004B0">
        <w:rPr>
          <w:rFonts w:ascii="Times New Roman" w:hAnsi="Times New Roman"/>
          <w:i/>
          <w:sz w:val="28"/>
          <w:szCs w:val="28"/>
        </w:rPr>
        <w:t>Обоснуйте:</w:t>
      </w:r>
    </w:p>
    <w:p w14:paraId="07FCA4F3" w14:textId="77777777" w:rsidR="00B82D36" w:rsidRPr="00D004B0" w:rsidRDefault="00B82D36" w:rsidP="007F5482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250C0D1" w14:textId="4F0F4514" w:rsidR="00DB0FEF" w:rsidRPr="00D004B0" w:rsidRDefault="00DB0FEF" w:rsidP="00DB0FEF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C72C31">
        <w:rPr>
          <w:rFonts w:ascii="Times New Roman" w:hAnsi="Times New Roman"/>
          <w:b/>
          <w:bCs/>
          <w:sz w:val="28"/>
          <w:szCs w:val="28"/>
        </w:rPr>
        <w:t>6</w:t>
      </w:r>
      <w:r w:rsidRPr="00D004B0">
        <w:rPr>
          <w:rFonts w:ascii="Times New Roman" w:hAnsi="Times New Roman"/>
          <w:sz w:val="28"/>
          <w:szCs w:val="28"/>
        </w:rPr>
        <w:t>.</w:t>
      </w:r>
    </w:p>
    <w:p w14:paraId="6F01D0CA" w14:textId="77777777" w:rsidR="00DB0FEF" w:rsidRPr="00D004B0" w:rsidRDefault="00DB0FEF" w:rsidP="00DB0FEF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004B0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четырех  предложенных</w:t>
      </w:r>
    </w:p>
    <w:p w14:paraId="33B3BE70" w14:textId="77777777" w:rsidR="007F5482" w:rsidRPr="00D004B0" w:rsidRDefault="007F5482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19D8C35" w14:textId="77777777" w:rsidR="003D075E" w:rsidRPr="00D004B0" w:rsidRDefault="003D075E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004B0">
        <w:rPr>
          <w:rFonts w:ascii="Times New Roman" w:hAnsi="Times New Roman"/>
          <w:b/>
          <w:bCs/>
          <w:sz w:val="28"/>
          <w:szCs w:val="28"/>
        </w:rPr>
        <w:t>Реакция, уравнение которой 2NaOH +CuCl2 = Cu(OH)2 + 2NaCl, относится к реакциям:</w:t>
      </w:r>
    </w:p>
    <w:p w14:paraId="64188599" w14:textId="77777777" w:rsidR="003D075E" w:rsidRPr="00D004B0" w:rsidRDefault="009B4678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>а</w:t>
      </w:r>
      <w:r w:rsidR="003D075E" w:rsidRPr="00D004B0">
        <w:rPr>
          <w:rFonts w:ascii="Times New Roman" w:hAnsi="Times New Roman"/>
          <w:sz w:val="28"/>
          <w:szCs w:val="28"/>
        </w:rPr>
        <w:t>) разложения</w:t>
      </w:r>
    </w:p>
    <w:p w14:paraId="1BCA2F34" w14:textId="77777777" w:rsidR="003D075E" w:rsidRPr="00D004B0" w:rsidRDefault="009B4678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>б</w:t>
      </w:r>
      <w:r w:rsidR="003D075E" w:rsidRPr="00D004B0">
        <w:rPr>
          <w:rFonts w:ascii="Times New Roman" w:hAnsi="Times New Roman"/>
          <w:sz w:val="28"/>
          <w:szCs w:val="28"/>
        </w:rPr>
        <w:t>) соединения</w:t>
      </w:r>
    </w:p>
    <w:p w14:paraId="36819198" w14:textId="77777777" w:rsidR="003D075E" w:rsidRPr="00D004B0" w:rsidRDefault="009B4678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>в</w:t>
      </w:r>
      <w:r w:rsidR="003D075E" w:rsidRPr="00D004B0">
        <w:rPr>
          <w:rFonts w:ascii="Times New Roman" w:hAnsi="Times New Roman"/>
          <w:sz w:val="28"/>
          <w:szCs w:val="28"/>
        </w:rPr>
        <w:t>) замещения</w:t>
      </w:r>
    </w:p>
    <w:p w14:paraId="23BB346F" w14:textId="77777777" w:rsidR="003D075E" w:rsidRPr="00D004B0" w:rsidRDefault="009B4678" w:rsidP="008F021E">
      <w:pPr>
        <w:tabs>
          <w:tab w:val="left" w:pos="1134"/>
        </w:tabs>
        <w:spacing w:after="0" w:line="300" w:lineRule="auto"/>
        <w:jc w:val="both"/>
        <w:rPr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>г</w:t>
      </w:r>
      <w:r w:rsidR="003D075E" w:rsidRPr="00D004B0">
        <w:rPr>
          <w:rFonts w:ascii="Times New Roman" w:hAnsi="Times New Roman"/>
          <w:sz w:val="28"/>
          <w:szCs w:val="28"/>
        </w:rPr>
        <w:t>) обмена</w:t>
      </w:r>
    </w:p>
    <w:p w14:paraId="5FD75359" w14:textId="77777777" w:rsidR="00DE7200" w:rsidRPr="00D004B0" w:rsidRDefault="00DE7200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i/>
          <w:sz w:val="28"/>
          <w:szCs w:val="28"/>
        </w:rPr>
      </w:pPr>
      <w:r w:rsidRPr="00D004B0">
        <w:rPr>
          <w:rFonts w:ascii="Times New Roman" w:hAnsi="Times New Roman"/>
          <w:i/>
          <w:sz w:val="28"/>
          <w:szCs w:val="28"/>
        </w:rPr>
        <w:t>Ответ:</w:t>
      </w:r>
    </w:p>
    <w:p w14:paraId="62A5730B" w14:textId="77777777" w:rsidR="00DE7200" w:rsidRPr="00D004B0" w:rsidRDefault="00DE7200" w:rsidP="00DE720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5" w:name="_Hlk176756531"/>
    </w:p>
    <w:bookmarkEnd w:id="5"/>
    <w:p w14:paraId="003B548D" w14:textId="1EBA56B0" w:rsidR="00DE7200" w:rsidRPr="00D004B0" w:rsidRDefault="00DE7200" w:rsidP="00DE720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004B0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C72C31">
        <w:rPr>
          <w:rFonts w:ascii="Times New Roman" w:hAnsi="Times New Roman"/>
          <w:b/>
          <w:bCs/>
          <w:sz w:val="28"/>
          <w:szCs w:val="28"/>
        </w:rPr>
        <w:t>7</w:t>
      </w:r>
      <w:r w:rsidRPr="00D004B0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14:paraId="7F2759BE" w14:textId="77777777" w:rsidR="002D4BA0" w:rsidRPr="00D004B0" w:rsidRDefault="002D4BA0" w:rsidP="002D4BA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004B0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два верных ответа из </w:t>
      </w:r>
      <w:r w:rsidR="001F3B96" w:rsidRPr="00D004B0">
        <w:rPr>
          <w:rFonts w:ascii="Times New Roman" w:hAnsi="Times New Roman"/>
          <w:i/>
          <w:iCs/>
          <w:sz w:val="28"/>
          <w:szCs w:val="28"/>
        </w:rPr>
        <w:t>пяти</w:t>
      </w:r>
      <w:r w:rsidRPr="00D004B0">
        <w:rPr>
          <w:rFonts w:ascii="Times New Roman" w:hAnsi="Times New Roman"/>
          <w:i/>
          <w:iCs/>
          <w:sz w:val="28"/>
          <w:szCs w:val="28"/>
        </w:rPr>
        <w:t xml:space="preserve"> предложенных </w:t>
      </w:r>
    </w:p>
    <w:p w14:paraId="23AADAE4" w14:textId="77777777" w:rsidR="00DE7200" w:rsidRPr="00D004B0" w:rsidRDefault="00DE7200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6C9C3145" w14:textId="77777777" w:rsidR="00C42C78" w:rsidRPr="00D004B0" w:rsidRDefault="002D4BA0" w:rsidP="0053494E">
      <w:pPr>
        <w:spacing w:after="0" w:line="300" w:lineRule="auto"/>
        <w:rPr>
          <w:rFonts w:ascii="Times New Roman" w:hAnsi="Times New Roman"/>
          <w:b/>
          <w:bCs/>
          <w:sz w:val="28"/>
          <w:szCs w:val="28"/>
        </w:rPr>
      </w:pPr>
      <w:r w:rsidRPr="00D004B0">
        <w:rPr>
          <w:rFonts w:ascii="Times New Roman" w:hAnsi="Times New Roman"/>
          <w:b/>
          <w:bCs/>
          <w:sz w:val="28"/>
          <w:szCs w:val="28"/>
        </w:rPr>
        <w:t>Даны следующие вещества</w:t>
      </w:r>
      <w:r w:rsidR="001F3B96" w:rsidRPr="00D004B0">
        <w:rPr>
          <w:rFonts w:ascii="Times New Roman" w:hAnsi="Times New Roman"/>
          <w:b/>
          <w:bCs/>
          <w:sz w:val="28"/>
          <w:szCs w:val="28"/>
        </w:rPr>
        <w:t>:</w:t>
      </w:r>
    </w:p>
    <w:p w14:paraId="3F1B191B" w14:textId="77777777" w:rsidR="00C42C78" w:rsidRPr="00D004B0" w:rsidRDefault="00C42C78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lastRenderedPageBreak/>
        <w:t xml:space="preserve"> а) </w:t>
      </w:r>
      <w:r w:rsidR="002D4BA0" w:rsidRPr="00D004B0">
        <w:rPr>
          <w:rFonts w:ascii="Times New Roman" w:hAnsi="Times New Roman"/>
          <w:sz w:val="28"/>
          <w:szCs w:val="28"/>
          <w:lang w:val="en-US"/>
        </w:rPr>
        <w:t>HCl</w:t>
      </w:r>
    </w:p>
    <w:p w14:paraId="0D9EF029" w14:textId="77777777" w:rsidR="00C42C78" w:rsidRPr="00D004B0" w:rsidRDefault="00C42C78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 xml:space="preserve"> б) </w:t>
      </w:r>
      <w:r w:rsidR="002D4BA0" w:rsidRPr="00D004B0">
        <w:rPr>
          <w:rFonts w:ascii="Times New Roman" w:hAnsi="Times New Roman"/>
          <w:sz w:val="28"/>
          <w:szCs w:val="28"/>
          <w:lang w:val="en-US"/>
        </w:rPr>
        <w:t>MnSO</w:t>
      </w:r>
      <w:r w:rsidR="002D4BA0" w:rsidRPr="00D004B0">
        <w:rPr>
          <w:rFonts w:ascii="Times New Roman" w:hAnsi="Times New Roman"/>
          <w:sz w:val="28"/>
          <w:szCs w:val="28"/>
          <w:vertAlign w:val="subscript"/>
        </w:rPr>
        <w:t>4</w:t>
      </w:r>
    </w:p>
    <w:p w14:paraId="25701616" w14:textId="77777777" w:rsidR="00C42C78" w:rsidRPr="00D004B0" w:rsidRDefault="00C42C78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 xml:space="preserve"> в) </w:t>
      </w:r>
      <w:r w:rsidR="002D4BA0" w:rsidRPr="00D004B0">
        <w:rPr>
          <w:rFonts w:ascii="Times New Roman" w:hAnsi="Times New Roman"/>
          <w:sz w:val="28"/>
          <w:szCs w:val="28"/>
          <w:lang w:val="en-US"/>
        </w:rPr>
        <w:t>FeBr</w:t>
      </w:r>
      <w:r w:rsidR="002D4BA0" w:rsidRPr="00D004B0">
        <w:rPr>
          <w:rFonts w:ascii="Times New Roman" w:hAnsi="Times New Roman"/>
          <w:sz w:val="28"/>
          <w:szCs w:val="28"/>
          <w:vertAlign w:val="subscript"/>
        </w:rPr>
        <w:t>3</w:t>
      </w:r>
    </w:p>
    <w:p w14:paraId="580BFE84" w14:textId="77777777" w:rsidR="00C42C78" w:rsidRPr="00D004B0" w:rsidRDefault="00C42C78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 xml:space="preserve"> г) </w:t>
      </w:r>
      <w:r w:rsidR="002D4BA0" w:rsidRPr="00D004B0">
        <w:rPr>
          <w:rFonts w:ascii="Times New Roman" w:hAnsi="Times New Roman"/>
          <w:sz w:val="28"/>
          <w:szCs w:val="28"/>
          <w:lang w:val="en-US"/>
        </w:rPr>
        <w:t>Fi</w:t>
      </w:r>
      <w:r w:rsidR="002D4BA0" w:rsidRPr="00D004B0">
        <w:rPr>
          <w:rFonts w:ascii="Times New Roman" w:hAnsi="Times New Roman"/>
          <w:sz w:val="28"/>
          <w:szCs w:val="28"/>
        </w:rPr>
        <w:t>(</w:t>
      </w:r>
      <w:r w:rsidR="002D4BA0" w:rsidRPr="00D004B0">
        <w:rPr>
          <w:rFonts w:ascii="Times New Roman" w:hAnsi="Times New Roman"/>
          <w:sz w:val="28"/>
          <w:szCs w:val="28"/>
          <w:lang w:val="en-US"/>
        </w:rPr>
        <w:t>OH</w:t>
      </w:r>
      <w:r w:rsidR="002D4BA0" w:rsidRPr="00D004B0">
        <w:rPr>
          <w:rFonts w:ascii="Times New Roman" w:hAnsi="Times New Roman"/>
          <w:sz w:val="28"/>
          <w:szCs w:val="28"/>
        </w:rPr>
        <w:t>)</w:t>
      </w:r>
      <w:r w:rsidR="002D4BA0" w:rsidRPr="00D004B0">
        <w:rPr>
          <w:rFonts w:ascii="Times New Roman" w:hAnsi="Times New Roman"/>
          <w:sz w:val="28"/>
          <w:szCs w:val="28"/>
          <w:vertAlign w:val="subscript"/>
        </w:rPr>
        <w:t>3</w:t>
      </w:r>
    </w:p>
    <w:p w14:paraId="5F2FF474" w14:textId="77777777" w:rsidR="002D4BA0" w:rsidRPr="00D004B0" w:rsidRDefault="002D4BA0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 xml:space="preserve"> д) </w:t>
      </w:r>
      <w:r w:rsidRPr="00D004B0">
        <w:rPr>
          <w:rFonts w:ascii="Times New Roman" w:hAnsi="Times New Roman"/>
          <w:sz w:val="28"/>
          <w:szCs w:val="28"/>
          <w:lang w:val="en-US"/>
        </w:rPr>
        <w:t>K</w:t>
      </w:r>
      <w:r w:rsidRPr="00D004B0">
        <w:rPr>
          <w:rFonts w:ascii="Times New Roman" w:hAnsi="Times New Roman"/>
          <w:sz w:val="28"/>
          <w:szCs w:val="28"/>
          <w:vertAlign w:val="subscript"/>
        </w:rPr>
        <w:t>2</w:t>
      </w:r>
      <w:r w:rsidRPr="00D004B0">
        <w:rPr>
          <w:rFonts w:ascii="Times New Roman" w:hAnsi="Times New Roman"/>
          <w:sz w:val="28"/>
          <w:szCs w:val="28"/>
          <w:lang w:val="en-US"/>
        </w:rPr>
        <w:t>O</w:t>
      </w:r>
    </w:p>
    <w:p w14:paraId="4DC1F290" w14:textId="77777777" w:rsidR="001F3B96" w:rsidRPr="00D004B0" w:rsidRDefault="001F3B96" w:rsidP="0053494E">
      <w:pPr>
        <w:spacing w:after="0" w:line="300" w:lineRule="auto"/>
        <w:rPr>
          <w:rFonts w:ascii="Times New Roman" w:hAnsi="Times New Roman"/>
          <w:b/>
          <w:bCs/>
          <w:sz w:val="28"/>
          <w:szCs w:val="28"/>
        </w:rPr>
      </w:pPr>
      <w:r w:rsidRPr="00D004B0">
        <w:rPr>
          <w:rFonts w:ascii="Times New Roman" w:hAnsi="Times New Roman"/>
          <w:b/>
          <w:bCs/>
          <w:sz w:val="28"/>
          <w:szCs w:val="28"/>
        </w:rPr>
        <w:t>Выпишите формулы солей</w:t>
      </w:r>
    </w:p>
    <w:p w14:paraId="248351C9" w14:textId="77777777" w:rsidR="00DE7200" w:rsidRPr="00D004B0" w:rsidRDefault="00DE7200" w:rsidP="0053494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004B0">
        <w:rPr>
          <w:rFonts w:ascii="Times New Roman" w:hAnsi="Times New Roman"/>
          <w:i/>
          <w:sz w:val="28"/>
          <w:szCs w:val="28"/>
        </w:rPr>
        <w:t>Ответ:</w:t>
      </w:r>
    </w:p>
    <w:p w14:paraId="5CE54CD5" w14:textId="77777777" w:rsidR="006A0F82" w:rsidRPr="00D004B0" w:rsidRDefault="006A0F82" w:rsidP="0053494E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</w:p>
    <w:p w14:paraId="51E63354" w14:textId="24DA33EB" w:rsidR="00DE7200" w:rsidRPr="00D004B0" w:rsidRDefault="00DE7200" w:rsidP="00DE720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004B0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C72C31">
        <w:rPr>
          <w:rFonts w:ascii="Times New Roman" w:hAnsi="Times New Roman"/>
          <w:b/>
          <w:bCs/>
          <w:sz w:val="28"/>
          <w:szCs w:val="28"/>
        </w:rPr>
        <w:t>8</w:t>
      </w:r>
      <w:r w:rsidRPr="00D004B0">
        <w:rPr>
          <w:rFonts w:ascii="Times New Roman" w:hAnsi="Times New Roman"/>
          <w:b/>
          <w:bCs/>
          <w:sz w:val="28"/>
          <w:szCs w:val="28"/>
        </w:rPr>
        <w:t>.</w:t>
      </w:r>
    </w:p>
    <w:p w14:paraId="074C0C1D" w14:textId="77777777" w:rsidR="00DE7200" w:rsidRPr="00D004B0" w:rsidRDefault="00DE7200" w:rsidP="00DE720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bookmarkStart w:id="6" w:name="_Hlk180030100"/>
      <w:r w:rsidRPr="00D004B0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</w:t>
      </w:r>
      <w:r w:rsidR="00DB0FEF" w:rsidRPr="00D004B0">
        <w:rPr>
          <w:rFonts w:ascii="Times New Roman" w:hAnsi="Times New Roman"/>
          <w:i/>
          <w:iCs/>
          <w:sz w:val="28"/>
          <w:szCs w:val="28"/>
        </w:rPr>
        <w:t>два</w:t>
      </w:r>
      <w:r w:rsidRPr="00D004B0">
        <w:rPr>
          <w:rFonts w:ascii="Times New Roman" w:hAnsi="Times New Roman"/>
          <w:i/>
          <w:iCs/>
          <w:sz w:val="28"/>
          <w:szCs w:val="28"/>
        </w:rPr>
        <w:t xml:space="preserve"> верных ответа из </w:t>
      </w:r>
      <w:r w:rsidR="00DE2D30" w:rsidRPr="00D004B0">
        <w:rPr>
          <w:rFonts w:ascii="Times New Roman" w:hAnsi="Times New Roman"/>
          <w:i/>
          <w:iCs/>
          <w:sz w:val="28"/>
          <w:szCs w:val="28"/>
        </w:rPr>
        <w:t>четырех</w:t>
      </w:r>
      <w:r w:rsidRPr="00D004B0">
        <w:rPr>
          <w:rFonts w:ascii="Times New Roman" w:hAnsi="Times New Roman"/>
          <w:i/>
          <w:iCs/>
          <w:sz w:val="28"/>
          <w:szCs w:val="28"/>
        </w:rPr>
        <w:t xml:space="preserve"> предложенных</w:t>
      </w:r>
      <w:r w:rsidR="0078120B" w:rsidRPr="00D004B0">
        <w:rPr>
          <w:rFonts w:ascii="Times New Roman" w:hAnsi="Times New Roman"/>
          <w:i/>
          <w:iCs/>
          <w:sz w:val="28"/>
          <w:szCs w:val="28"/>
        </w:rPr>
        <w:t xml:space="preserve"> и аргументы, обосновывающие правильный ответ</w:t>
      </w:r>
    </w:p>
    <w:bookmarkEnd w:id="6"/>
    <w:p w14:paraId="0B796BE9" w14:textId="77777777" w:rsidR="00DE2D30" w:rsidRPr="00D004B0" w:rsidRDefault="00DE2D30" w:rsidP="00766E25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C2D8609" w14:textId="77777777" w:rsidR="00766E25" w:rsidRPr="00D004B0" w:rsidRDefault="00D631FE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 w:rsidRPr="00D004B0">
        <w:rPr>
          <w:rFonts w:ascii="Times New Roman" w:hAnsi="Times New Roman"/>
          <w:b/>
          <w:sz w:val="28"/>
          <w:szCs w:val="28"/>
        </w:rPr>
        <w:t>Изомерами являются</w:t>
      </w:r>
      <w:r w:rsidR="00571655" w:rsidRPr="00D004B0">
        <w:rPr>
          <w:rFonts w:ascii="Times New Roman" w:hAnsi="Times New Roman"/>
          <w:b/>
          <w:sz w:val="28"/>
          <w:szCs w:val="28"/>
        </w:rPr>
        <w:t>:</w:t>
      </w:r>
    </w:p>
    <w:p w14:paraId="097BF08C" w14:textId="77777777" w:rsidR="00571655" w:rsidRPr="00D004B0" w:rsidRDefault="0057165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 xml:space="preserve">а) </w:t>
      </w:r>
      <w:r w:rsidR="00D631FE" w:rsidRPr="00D004B0">
        <w:rPr>
          <w:rFonts w:ascii="Times New Roman" w:hAnsi="Times New Roman"/>
          <w:sz w:val="28"/>
          <w:szCs w:val="28"/>
        </w:rPr>
        <w:t>Бутен-2, циклобутан</w:t>
      </w:r>
      <w:r w:rsidRPr="00D004B0">
        <w:rPr>
          <w:rFonts w:ascii="Times New Roman" w:hAnsi="Times New Roman"/>
          <w:sz w:val="28"/>
          <w:szCs w:val="28"/>
        </w:rPr>
        <w:t>;</w:t>
      </w:r>
    </w:p>
    <w:p w14:paraId="72C7E633" w14:textId="77777777" w:rsidR="00571655" w:rsidRPr="00D004B0" w:rsidRDefault="0057165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 xml:space="preserve">б) </w:t>
      </w:r>
      <w:bookmarkStart w:id="7" w:name="_Hlk180018039"/>
      <w:r w:rsidR="000B2954" w:rsidRPr="00D004B0">
        <w:rPr>
          <w:rFonts w:ascii="Times New Roman" w:hAnsi="Times New Roman"/>
          <w:sz w:val="28"/>
          <w:szCs w:val="28"/>
        </w:rPr>
        <w:t>Ц</w:t>
      </w:r>
      <w:r w:rsidR="00D631FE" w:rsidRPr="00D004B0">
        <w:rPr>
          <w:rFonts w:ascii="Times New Roman" w:hAnsi="Times New Roman"/>
          <w:sz w:val="28"/>
          <w:szCs w:val="28"/>
        </w:rPr>
        <w:t>иклобут</w:t>
      </w:r>
      <w:r w:rsidR="000B2954" w:rsidRPr="00D004B0">
        <w:rPr>
          <w:rFonts w:ascii="Times New Roman" w:hAnsi="Times New Roman"/>
          <w:sz w:val="28"/>
          <w:szCs w:val="28"/>
        </w:rPr>
        <w:t>е</w:t>
      </w:r>
      <w:r w:rsidR="00D631FE" w:rsidRPr="00D004B0">
        <w:rPr>
          <w:rFonts w:ascii="Times New Roman" w:hAnsi="Times New Roman"/>
          <w:sz w:val="28"/>
          <w:szCs w:val="28"/>
        </w:rPr>
        <w:t>н</w:t>
      </w:r>
      <w:bookmarkEnd w:id="7"/>
      <w:r w:rsidR="00D631FE" w:rsidRPr="00D004B0">
        <w:rPr>
          <w:rFonts w:ascii="Times New Roman" w:hAnsi="Times New Roman"/>
          <w:sz w:val="28"/>
          <w:szCs w:val="28"/>
        </w:rPr>
        <w:t xml:space="preserve">, </w:t>
      </w:r>
      <w:r w:rsidR="000B2954" w:rsidRPr="00D004B0">
        <w:rPr>
          <w:rFonts w:ascii="Times New Roman" w:hAnsi="Times New Roman"/>
          <w:sz w:val="28"/>
          <w:szCs w:val="28"/>
        </w:rPr>
        <w:t>Бутен-2</w:t>
      </w:r>
      <w:r w:rsidRPr="00D004B0">
        <w:rPr>
          <w:rFonts w:ascii="Times New Roman" w:hAnsi="Times New Roman"/>
          <w:sz w:val="28"/>
          <w:szCs w:val="28"/>
        </w:rPr>
        <w:t>;</w:t>
      </w:r>
    </w:p>
    <w:p w14:paraId="79D72D55" w14:textId="77777777" w:rsidR="00571655" w:rsidRPr="00D004B0" w:rsidRDefault="0057165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>в)</w:t>
      </w:r>
      <w:r w:rsidR="000B2954" w:rsidRPr="00D004B0">
        <w:rPr>
          <w:rFonts w:ascii="Times New Roman" w:hAnsi="Times New Roman"/>
          <w:sz w:val="28"/>
          <w:szCs w:val="28"/>
        </w:rPr>
        <w:t xml:space="preserve"> Бут</w:t>
      </w:r>
      <w:r w:rsidR="00507C1C" w:rsidRPr="00D004B0">
        <w:rPr>
          <w:rFonts w:ascii="Times New Roman" w:hAnsi="Times New Roman"/>
          <w:sz w:val="28"/>
          <w:szCs w:val="28"/>
        </w:rPr>
        <w:t>и</w:t>
      </w:r>
      <w:r w:rsidR="000B2954" w:rsidRPr="00D004B0">
        <w:rPr>
          <w:rFonts w:ascii="Times New Roman" w:hAnsi="Times New Roman"/>
          <w:sz w:val="28"/>
          <w:szCs w:val="28"/>
        </w:rPr>
        <w:t>н</w:t>
      </w:r>
      <w:r w:rsidR="00507C1C" w:rsidRPr="00D004B0">
        <w:rPr>
          <w:rFonts w:ascii="Times New Roman" w:hAnsi="Times New Roman"/>
          <w:sz w:val="28"/>
          <w:szCs w:val="28"/>
        </w:rPr>
        <w:t>-1</w:t>
      </w:r>
      <w:r w:rsidR="000B2954" w:rsidRPr="00D004B0">
        <w:rPr>
          <w:rFonts w:ascii="Times New Roman" w:hAnsi="Times New Roman"/>
          <w:sz w:val="28"/>
          <w:szCs w:val="28"/>
        </w:rPr>
        <w:t xml:space="preserve">, </w:t>
      </w:r>
      <w:r w:rsidR="00507C1C" w:rsidRPr="00D004B0">
        <w:rPr>
          <w:rFonts w:ascii="Times New Roman" w:hAnsi="Times New Roman"/>
          <w:sz w:val="28"/>
          <w:szCs w:val="28"/>
        </w:rPr>
        <w:t>бутадиен-1,3</w:t>
      </w:r>
      <w:r w:rsidRPr="00D004B0">
        <w:rPr>
          <w:rFonts w:ascii="Times New Roman" w:hAnsi="Times New Roman"/>
          <w:sz w:val="28"/>
          <w:szCs w:val="28"/>
        </w:rPr>
        <w:t>;</w:t>
      </w:r>
    </w:p>
    <w:p w14:paraId="4EF30AFE" w14:textId="77777777" w:rsidR="00571655" w:rsidRPr="00D004B0" w:rsidRDefault="0057165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 xml:space="preserve">г) </w:t>
      </w:r>
      <w:r w:rsidR="000B2954" w:rsidRPr="00D004B0">
        <w:rPr>
          <w:rFonts w:ascii="Times New Roman" w:hAnsi="Times New Roman"/>
          <w:sz w:val="28"/>
          <w:szCs w:val="28"/>
        </w:rPr>
        <w:t>Циклобутан, циклобутен.</w:t>
      </w:r>
    </w:p>
    <w:p w14:paraId="5CF98884" w14:textId="77777777" w:rsidR="00571655" w:rsidRPr="00D004B0" w:rsidRDefault="00571655" w:rsidP="00571655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004B0">
        <w:rPr>
          <w:rFonts w:ascii="Times New Roman" w:hAnsi="Times New Roman"/>
          <w:i/>
          <w:sz w:val="28"/>
          <w:szCs w:val="28"/>
        </w:rPr>
        <w:t>Ответ:</w:t>
      </w:r>
    </w:p>
    <w:p w14:paraId="6BF70C6A" w14:textId="77777777" w:rsidR="00571655" w:rsidRPr="00D004B0" w:rsidRDefault="000B2954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i/>
          <w:iCs/>
          <w:sz w:val="28"/>
          <w:szCs w:val="28"/>
        </w:rPr>
        <w:t>Обоснование</w:t>
      </w:r>
      <w:r w:rsidRPr="00D004B0">
        <w:rPr>
          <w:rFonts w:ascii="Times New Roman" w:hAnsi="Times New Roman"/>
          <w:sz w:val="28"/>
          <w:szCs w:val="28"/>
        </w:rPr>
        <w:t>:</w:t>
      </w:r>
    </w:p>
    <w:p w14:paraId="7FA41DE3" w14:textId="77777777" w:rsidR="0078120B" w:rsidRPr="00D004B0" w:rsidRDefault="0078120B" w:rsidP="00571655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7B90684" w14:textId="63DADF62" w:rsidR="00F97869" w:rsidRPr="00D004B0" w:rsidRDefault="00F97869" w:rsidP="00F97869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004B0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C72C31">
        <w:rPr>
          <w:rFonts w:ascii="Times New Roman" w:hAnsi="Times New Roman"/>
          <w:b/>
          <w:bCs/>
          <w:sz w:val="28"/>
          <w:szCs w:val="28"/>
        </w:rPr>
        <w:t>9</w:t>
      </w:r>
      <w:r w:rsidRPr="00D004B0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14:paraId="503BBE09" w14:textId="77777777" w:rsidR="00F97869" w:rsidRPr="00D004B0" w:rsidRDefault="00F97869" w:rsidP="00F97869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004B0">
        <w:rPr>
          <w:rFonts w:ascii="Times New Roman" w:hAnsi="Times New Roman"/>
          <w:i/>
          <w:iCs/>
          <w:sz w:val="28"/>
          <w:szCs w:val="28"/>
        </w:rPr>
        <w:t>Прочитайте текст, запишите</w:t>
      </w:r>
      <w:r w:rsidR="006F3530" w:rsidRPr="00D004B0">
        <w:rPr>
          <w:rFonts w:ascii="Times New Roman" w:hAnsi="Times New Roman"/>
          <w:i/>
          <w:iCs/>
          <w:sz w:val="28"/>
          <w:szCs w:val="28"/>
        </w:rPr>
        <w:t>решение</w:t>
      </w:r>
    </w:p>
    <w:p w14:paraId="1EF62F12" w14:textId="77777777" w:rsidR="00F97869" w:rsidRPr="00D004B0" w:rsidRDefault="00F97869" w:rsidP="005349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65788A2C" w14:textId="77777777" w:rsidR="000000BF" w:rsidRPr="00D004B0" w:rsidRDefault="00E61F87" w:rsidP="0053494E">
      <w:pPr>
        <w:spacing w:after="0" w:line="300" w:lineRule="auto"/>
        <w:rPr>
          <w:rFonts w:ascii="Times New Roman" w:hAnsi="Times New Roman"/>
          <w:b/>
          <w:bCs/>
          <w:sz w:val="28"/>
          <w:szCs w:val="28"/>
        </w:rPr>
      </w:pPr>
      <w:r w:rsidRPr="00D004B0">
        <w:rPr>
          <w:rFonts w:ascii="Times New Roman" w:hAnsi="Times New Roman"/>
          <w:b/>
          <w:bCs/>
          <w:sz w:val="28"/>
          <w:szCs w:val="28"/>
        </w:rPr>
        <w:t xml:space="preserve">Относительная молекулярная масса азотной кислоты </w:t>
      </w:r>
      <w:r w:rsidR="00C5264F" w:rsidRPr="00D004B0">
        <w:rPr>
          <w:rFonts w:ascii="Times New Roman" w:hAnsi="Times New Roman"/>
          <w:b/>
          <w:bCs/>
          <w:sz w:val="28"/>
          <w:szCs w:val="28"/>
        </w:rPr>
        <w:t>Н</w:t>
      </w:r>
      <w:r w:rsidR="00C5264F" w:rsidRPr="00D004B0">
        <w:rPr>
          <w:rFonts w:ascii="Times New Roman" w:hAnsi="Times New Roman"/>
          <w:b/>
          <w:bCs/>
          <w:sz w:val="28"/>
          <w:szCs w:val="28"/>
          <w:lang w:val="en-US"/>
        </w:rPr>
        <w:t>NO</w:t>
      </w:r>
      <w:r w:rsidR="00C5264F" w:rsidRPr="00D004B0">
        <w:rPr>
          <w:rFonts w:ascii="Times New Roman" w:hAnsi="Times New Roman"/>
          <w:b/>
          <w:bCs/>
          <w:sz w:val="28"/>
          <w:szCs w:val="28"/>
          <w:vertAlign w:val="subscript"/>
        </w:rPr>
        <w:t>3</w:t>
      </w:r>
      <w:r w:rsidRPr="00D004B0">
        <w:rPr>
          <w:rFonts w:ascii="Times New Roman" w:hAnsi="Times New Roman"/>
          <w:b/>
          <w:bCs/>
          <w:sz w:val="28"/>
          <w:szCs w:val="28"/>
        </w:rPr>
        <w:t>равна:</w:t>
      </w:r>
    </w:p>
    <w:p w14:paraId="5C59A282" w14:textId="77777777" w:rsidR="00E61F87" w:rsidRPr="00D004B0" w:rsidRDefault="00E61F87" w:rsidP="00E61F87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>а) 98;</w:t>
      </w:r>
    </w:p>
    <w:p w14:paraId="75BC3DF9" w14:textId="77777777" w:rsidR="00E61F87" w:rsidRPr="00D004B0" w:rsidRDefault="00E61F87" w:rsidP="00E61F87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>б) 46;</w:t>
      </w:r>
    </w:p>
    <w:p w14:paraId="51A2771C" w14:textId="77777777" w:rsidR="00E61F87" w:rsidRPr="00D004B0" w:rsidRDefault="00E61F87" w:rsidP="00E61F87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>в) 81;</w:t>
      </w:r>
    </w:p>
    <w:p w14:paraId="60C05E89" w14:textId="77777777" w:rsidR="00E61F87" w:rsidRPr="00D004B0" w:rsidRDefault="00E61F87" w:rsidP="00E61F87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>г) 63.</w:t>
      </w:r>
    </w:p>
    <w:p w14:paraId="4EF7A727" w14:textId="77777777" w:rsidR="00E61F87" w:rsidRPr="00D004B0" w:rsidRDefault="00E61F87" w:rsidP="00E61F87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004B0">
        <w:rPr>
          <w:rFonts w:ascii="Times New Roman" w:hAnsi="Times New Roman"/>
          <w:i/>
          <w:sz w:val="28"/>
          <w:szCs w:val="28"/>
        </w:rPr>
        <w:t>Ответ:</w:t>
      </w:r>
    </w:p>
    <w:p w14:paraId="0DD466E7" w14:textId="77777777" w:rsidR="00E61F87" w:rsidRPr="00D004B0" w:rsidRDefault="00E61F87" w:rsidP="00E61F87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i/>
          <w:iCs/>
          <w:sz w:val="28"/>
          <w:szCs w:val="28"/>
        </w:rPr>
        <w:t>Обоснование</w:t>
      </w:r>
      <w:r w:rsidRPr="00D004B0">
        <w:rPr>
          <w:rFonts w:ascii="Times New Roman" w:hAnsi="Times New Roman"/>
          <w:sz w:val="28"/>
          <w:szCs w:val="28"/>
        </w:rPr>
        <w:t>:</w:t>
      </w:r>
    </w:p>
    <w:p w14:paraId="287C5654" w14:textId="77777777" w:rsidR="00E61F87" w:rsidRPr="00D004B0" w:rsidRDefault="00E61F87" w:rsidP="0053494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</w:p>
    <w:p w14:paraId="4508A703" w14:textId="6CADD1A8" w:rsidR="0021003F" w:rsidRPr="007A486B" w:rsidRDefault="0021003F" w:rsidP="00DF754B">
      <w:pPr>
        <w:spacing w:after="0" w:line="300" w:lineRule="auto"/>
        <w:rPr>
          <w:rFonts w:ascii="Times New Roman" w:hAnsi="Times New Roman"/>
          <w:b/>
          <w:bCs/>
          <w:sz w:val="28"/>
          <w:szCs w:val="28"/>
        </w:rPr>
      </w:pPr>
      <w:r w:rsidRPr="007A486B">
        <w:rPr>
          <w:rFonts w:ascii="Times New Roman" w:hAnsi="Times New Roman"/>
          <w:b/>
          <w:bCs/>
          <w:sz w:val="28"/>
          <w:szCs w:val="28"/>
        </w:rPr>
        <w:t>Задание 1</w:t>
      </w:r>
      <w:r w:rsidR="00C72C31" w:rsidRPr="007A486B">
        <w:rPr>
          <w:rFonts w:ascii="Times New Roman" w:hAnsi="Times New Roman"/>
          <w:b/>
          <w:bCs/>
          <w:sz w:val="28"/>
          <w:szCs w:val="28"/>
        </w:rPr>
        <w:t>0</w:t>
      </w:r>
      <w:r w:rsidRPr="007A486B">
        <w:rPr>
          <w:rFonts w:ascii="Times New Roman" w:hAnsi="Times New Roman"/>
          <w:b/>
          <w:bCs/>
          <w:sz w:val="28"/>
          <w:szCs w:val="28"/>
        </w:rPr>
        <w:t>.</w:t>
      </w:r>
    </w:p>
    <w:p w14:paraId="77FBF767" w14:textId="77777777" w:rsidR="0021003F" w:rsidRPr="007A486B" w:rsidRDefault="0021003F" w:rsidP="0021003F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7A486B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14:paraId="184F180A" w14:textId="77777777" w:rsidR="0021003F" w:rsidRPr="007A486B" w:rsidRDefault="0021003F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2D5A0795" w14:textId="77777777" w:rsidR="0021003F" w:rsidRPr="007A486B" w:rsidRDefault="00FE7453" w:rsidP="00B07954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 w:rsidRPr="007A486B">
        <w:rPr>
          <w:rFonts w:ascii="Times New Roman" w:hAnsi="Times New Roman"/>
          <w:b/>
          <w:sz w:val="28"/>
          <w:szCs w:val="28"/>
        </w:rPr>
        <w:t>Установите соответстви</w:t>
      </w:r>
      <w:r w:rsidR="006906A5" w:rsidRPr="007A486B">
        <w:rPr>
          <w:rFonts w:ascii="Times New Roman" w:hAnsi="Times New Roman"/>
          <w:b/>
          <w:sz w:val="28"/>
          <w:szCs w:val="28"/>
        </w:rPr>
        <w:t>е</w:t>
      </w:r>
      <w:r w:rsidRPr="007A486B">
        <w:rPr>
          <w:rFonts w:ascii="Times New Roman" w:hAnsi="Times New Roman"/>
          <w:b/>
          <w:sz w:val="28"/>
          <w:szCs w:val="28"/>
        </w:rPr>
        <w:t xml:space="preserve"> между функциональной группой и классом органических соединений</w:t>
      </w:r>
      <w:r w:rsidR="006906A5" w:rsidRPr="007A486B">
        <w:rPr>
          <w:rFonts w:ascii="Times New Roman" w:hAnsi="Times New Roman"/>
          <w:b/>
          <w:sz w:val="28"/>
          <w:szCs w:val="28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66B16" w:rsidRPr="007A486B" w14:paraId="75F7C045" w14:textId="77777777" w:rsidTr="0021003F">
        <w:tc>
          <w:tcPr>
            <w:tcW w:w="4785" w:type="dxa"/>
          </w:tcPr>
          <w:p w14:paraId="71E1B1B2" w14:textId="77777777" w:rsidR="0021003F" w:rsidRPr="007A486B" w:rsidRDefault="006906A5" w:rsidP="002935C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86B">
              <w:rPr>
                <w:rFonts w:ascii="Times New Roman" w:hAnsi="Times New Roman"/>
                <w:sz w:val="28"/>
                <w:szCs w:val="28"/>
              </w:rPr>
              <w:lastRenderedPageBreak/>
              <w:t>Функциональная группа</w:t>
            </w:r>
          </w:p>
        </w:tc>
        <w:tc>
          <w:tcPr>
            <w:tcW w:w="4786" w:type="dxa"/>
          </w:tcPr>
          <w:p w14:paraId="7A6B004F" w14:textId="77777777" w:rsidR="0021003F" w:rsidRPr="007A486B" w:rsidRDefault="006906A5" w:rsidP="002935C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86B">
              <w:rPr>
                <w:rFonts w:ascii="Times New Roman" w:hAnsi="Times New Roman"/>
                <w:sz w:val="28"/>
                <w:szCs w:val="28"/>
              </w:rPr>
              <w:t>Класс соединений</w:t>
            </w:r>
          </w:p>
        </w:tc>
      </w:tr>
      <w:tr w:rsidR="00666B16" w:rsidRPr="007A486B" w14:paraId="429092A3" w14:textId="77777777" w:rsidTr="0021003F">
        <w:tc>
          <w:tcPr>
            <w:tcW w:w="4785" w:type="dxa"/>
          </w:tcPr>
          <w:p w14:paraId="3C9814B9" w14:textId="77777777" w:rsidR="0021003F" w:rsidRPr="007A486B" w:rsidRDefault="0021003F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7A486B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="00FE7453" w:rsidRPr="007A486B">
              <w:rPr>
                <w:rFonts w:ascii="Times New Roman" w:hAnsi="Times New Roman"/>
                <w:sz w:val="28"/>
                <w:szCs w:val="28"/>
              </w:rPr>
              <w:t>СООН</w:t>
            </w:r>
          </w:p>
        </w:tc>
        <w:tc>
          <w:tcPr>
            <w:tcW w:w="4786" w:type="dxa"/>
          </w:tcPr>
          <w:p w14:paraId="315FC836" w14:textId="5213EEF4" w:rsidR="0021003F" w:rsidRPr="007A486B" w:rsidRDefault="0021003F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7A486B">
              <w:rPr>
                <w:rFonts w:ascii="Times New Roman" w:hAnsi="Times New Roman"/>
                <w:sz w:val="28"/>
                <w:szCs w:val="28"/>
              </w:rPr>
              <w:t xml:space="preserve">1) </w:t>
            </w:r>
            <w:r w:rsidR="009B3CD0" w:rsidRPr="007A486B">
              <w:rPr>
                <w:rFonts w:ascii="Times New Roman" w:hAnsi="Times New Roman"/>
                <w:sz w:val="28"/>
                <w:szCs w:val="28"/>
              </w:rPr>
              <w:t>альдегиды</w:t>
            </w:r>
          </w:p>
        </w:tc>
      </w:tr>
      <w:tr w:rsidR="00666B16" w:rsidRPr="007A486B" w14:paraId="6632206E" w14:textId="77777777" w:rsidTr="0021003F">
        <w:tc>
          <w:tcPr>
            <w:tcW w:w="4785" w:type="dxa"/>
          </w:tcPr>
          <w:p w14:paraId="3F565AF2" w14:textId="77777777" w:rsidR="0021003F" w:rsidRPr="007A486B" w:rsidRDefault="0021003F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7A486B"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="00FE7453" w:rsidRPr="007A486B">
              <w:rPr>
                <w:rFonts w:ascii="Times New Roman" w:hAnsi="Times New Roman"/>
                <w:sz w:val="28"/>
                <w:szCs w:val="28"/>
              </w:rPr>
              <w:t>СОН</w:t>
            </w:r>
          </w:p>
        </w:tc>
        <w:tc>
          <w:tcPr>
            <w:tcW w:w="4786" w:type="dxa"/>
          </w:tcPr>
          <w:p w14:paraId="6EEBC6AF" w14:textId="3D429CD3" w:rsidR="0021003F" w:rsidRPr="007A486B" w:rsidRDefault="0021003F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7A486B"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 w:rsidR="009B3CD0" w:rsidRPr="007A486B">
              <w:rPr>
                <w:rFonts w:ascii="Times New Roman" w:hAnsi="Times New Roman"/>
                <w:sz w:val="28"/>
                <w:szCs w:val="28"/>
              </w:rPr>
              <w:t>карбоновые кислоты</w:t>
            </w:r>
          </w:p>
        </w:tc>
      </w:tr>
      <w:tr w:rsidR="00666B16" w:rsidRPr="007A486B" w14:paraId="4C503082" w14:textId="77777777" w:rsidTr="0021003F">
        <w:tc>
          <w:tcPr>
            <w:tcW w:w="4785" w:type="dxa"/>
          </w:tcPr>
          <w:p w14:paraId="2C131BB7" w14:textId="77777777" w:rsidR="0021003F" w:rsidRPr="007A486B" w:rsidRDefault="0021003F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7A486B"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="00FE7453" w:rsidRPr="007A486B">
              <w:rPr>
                <w:rFonts w:ascii="Times New Roman" w:hAnsi="Times New Roman"/>
                <w:sz w:val="28"/>
                <w:szCs w:val="28"/>
              </w:rPr>
              <w:t>ОН</w:t>
            </w:r>
          </w:p>
        </w:tc>
        <w:tc>
          <w:tcPr>
            <w:tcW w:w="4786" w:type="dxa"/>
          </w:tcPr>
          <w:p w14:paraId="741B09B4" w14:textId="77777777" w:rsidR="0021003F" w:rsidRPr="007A486B" w:rsidRDefault="00FE7453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7A486B">
              <w:rPr>
                <w:rFonts w:ascii="Times New Roman" w:hAnsi="Times New Roman"/>
                <w:sz w:val="28"/>
                <w:szCs w:val="28"/>
              </w:rPr>
              <w:t xml:space="preserve">3) </w:t>
            </w:r>
            <w:r w:rsidR="006906A5" w:rsidRPr="007A486B">
              <w:rPr>
                <w:rFonts w:ascii="Times New Roman" w:hAnsi="Times New Roman"/>
                <w:sz w:val="28"/>
                <w:szCs w:val="28"/>
              </w:rPr>
              <w:t>кетоны</w:t>
            </w:r>
          </w:p>
        </w:tc>
      </w:tr>
      <w:tr w:rsidR="00666B16" w:rsidRPr="007A486B" w14:paraId="3E28B857" w14:textId="77777777" w:rsidTr="0021003F">
        <w:tc>
          <w:tcPr>
            <w:tcW w:w="4785" w:type="dxa"/>
          </w:tcPr>
          <w:p w14:paraId="3B61B748" w14:textId="77777777" w:rsidR="0021003F" w:rsidRPr="007A486B" w:rsidRDefault="0021003F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7A486B"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="00FE7453" w:rsidRPr="007A486B">
              <w:rPr>
                <w:rFonts w:ascii="Times New Roman" w:hAnsi="Times New Roman"/>
                <w:sz w:val="28"/>
                <w:szCs w:val="28"/>
              </w:rPr>
              <w:t>СО</w:t>
            </w:r>
          </w:p>
        </w:tc>
        <w:tc>
          <w:tcPr>
            <w:tcW w:w="4786" w:type="dxa"/>
          </w:tcPr>
          <w:p w14:paraId="2EC106A5" w14:textId="77777777" w:rsidR="0021003F" w:rsidRPr="007A486B" w:rsidRDefault="00FE7453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7A486B">
              <w:rPr>
                <w:rFonts w:ascii="Times New Roman" w:hAnsi="Times New Roman"/>
                <w:sz w:val="28"/>
                <w:szCs w:val="28"/>
              </w:rPr>
              <w:t>4</w:t>
            </w:r>
            <w:r w:rsidR="00657E68" w:rsidRPr="007A486B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6906A5" w:rsidRPr="007A486B">
              <w:rPr>
                <w:rFonts w:ascii="Times New Roman" w:hAnsi="Times New Roman"/>
                <w:sz w:val="28"/>
                <w:szCs w:val="28"/>
              </w:rPr>
              <w:t>спирты</w:t>
            </w:r>
          </w:p>
        </w:tc>
      </w:tr>
    </w:tbl>
    <w:p w14:paraId="7E7A4759" w14:textId="77777777" w:rsidR="009B3CD0" w:rsidRPr="007A486B" w:rsidRDefault="009B3CD0" w:rsidP="0021003F">
      <w:pPr>
        <w:spacing w:after="0" w:line="30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07F64EE9" w14:textId="67C4A852" w:rsidR="0021003F" w:rsidRPr="007A486B" w:rsidRDefault="0021003F" w:rsidP="0021003F">
      <w:pPr>
        <w:spacing w:after="0" w:line="30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A486B">
        <w:rPr>
          <w:rFonts w:ascii="Times New Roman" w:hAnsi="Times New Roman"/>
          <w:sz w:val="28"/>
          <w:szCs w:val="28"/>
        </w:rPr>
        <w:t>Запишите выбранные цифры под соответствующими буквами:</w:t>
      </w:r>
    </w:p>
    <w:tbl>
      <w:tblPr>
        <w:tblStyle w:val="29"/>
        <w:tblpPr w:leftFromText="180" w:rightFromText="180" w:vertAnchor="text" w:horzAnchor="page" w:tblpX="3991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666B16" w:rsidRPr="007A486B" w14:paraId="1E26193F" w14:textId="77777777" w:rsidTr="000578B6">
        <w:tc>
          <w:tcPr>
            <w:tcW w:w="1559" w:type="dxa"/>
            <w:noWrap/>
          </w:tcPr>
          <w:p w14:paraId="0F3DF76C" w14:textId="77777777" w:rsidR="0021003F" w:rsidRPr="007A486B" w:rsidRDefault="0021003F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A486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  <w:noWrap/>
          </w:tcPr>
          <w:p w14:paraId="5749953E" w14:textId="77777777" w:rsidR="0021003F" w:rsidRPr="007A486B" w:rsidRDefault="0021003F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A486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9" w:type="dxa"/>
            <w:noWrap/>
          </w:tcPr>
          <w:p w14:paraId="3CEF4F67" w14:textId="77777777" w:rsidR="0021003F" w:rsidRPr="007A486B" w:rsidRDefault="0021003F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A486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559" w:type="dxa"/>
          </w:tcPr>
          <w:p w14:paraId="43C60121" w14:textId="77777777" w:rsidR="0021003F" w:rsidRPr="007A486B" w:rsidRDefault="0021003F" w:rsidP="000578B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A486B"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</w:tr>
      <w:tr w:rsidR="00666B16" w:rsidRPr="007A486B" w14:paraId="0DAD14BC" w14:textId="77777777" w:rsidTr="000578B6">
        <w:tc>
          <w:tcPr>
            <w:tcW w:w="1559" w:type="dxa"/>
            <w:noWrap/>
          </w:tcPr>
          <w:p w14:paraId="36A33997" w14:textId="77777777" w:rsidR="0021003F" w:rsidRPr="007A486B" w:rsidRDefault="0021003F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2EE51612" w14:textId="77777777" w:rsidR="0021003F" w:rsidRPr="007A486B" w:rsidRDefault="0021003F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258C7D91" w14:textId="77777777" w:rsidR="0021003F" w:rsidRPr="007A486B" w:rsidRDefault="0021003F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9B9F307" w14:textId="77777777" w:rsidR="0021003F" w:rsidRPr="007A486B" w:rsidRDefault="0021003F" w:rsidP="000578B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40124D2" w14:textId="77777777" w:rsidR="0021003F" w:rsidRPr="007A486B" w:rsidRDefault="0021003F" w:rsidP="0053494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7A486B">
        <w:rPr>
          <w:rFonts w:ascii="Times New Roman" w:hAnsi="Times New Roman"/>
          <w:i/>
          <w:sz w:val="28"/>
          <w:szCs w:val="28"/>
        </w:rPr>
        <w:t>Ответ:</w:t>
      </w:r>
    </w:p>
    <w:p w14:paraId="7AEE72CA" w14:textId="77777777" w:rsidR="0021003F" w:rsidRPr="007A486B" w:rsidRDefault="0021003F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28B69BCE" w14:textId="77777777" w:rsidR="0021003F" w:rsidRPr="007A486B" w:rsidRDefault="0021003F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6335D462" w14:textId="77777777" w:rsidR="00DF754B" w:rsidRPr="007A486B" w:rsidRDefault="00DF754B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23218DE5" w14:textId="34E7957B" w:rsidR="000578B6" w:rsidRPr="007A486B" w:rsidRDefault="000578B6" w:rsidP="000578B6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8" w:name="_Hlk176756426"/>
      <w:r w:rsidRPr="007A486B">
        <w:rPr>
          <w:rFonts w:ascii="Times New Roman" w:hAnsi="Times New Roman"/>
          <w:b/>
          <w:bCs/>
          <w:sz w:val="28"/>
          <w:szCs w:val="28"/>
        </w:rPr>
        <w:t>Задание 1</w:t>
      </w:r>
      <w:r w:rsidR="00C72C31" w:rsidRPr="007A486B">
        <w:rPr>
          <w:rFonts w:ascii="Times New Roman" w:hAnsi="Times New Roman"/>
          <w:b/>
          <w:bCs/>
          <w:sz w:val="28"/>
          <w:szCs w:val="28"/>
        </w:rPr>
        <w:t>1</w:t>
      </w:r>
      <w:r w:rsidRPr="007A486B">
        <w:rPr>
          <w:rFonts w:ascii="Times New Roman" w:hAnsi="Times New Roman"/>
          <w:b/>
          <w:bCs/>
          <w:sz w:val="28"/>
          <w:szCs w:val="28"/>
        </w:rPr>
        <w:t>.</w:t>
      </w:r>
    </w:p>
    <w:p w14:paraId="594D4469" w14:textId="77777777" w:rsidR="000578B6" w:rsidRPr="007A486B" w:rsidRDefault="000578B6" w:rsidP="000578B6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7A486B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  <w:bookmarkEnd w:id="8"/>
    </w:p>
    <w:p w14:paraId="04464F28" w14:textId="77777777" w:rsidR="0021003F" w:rsidRPr="007A486B" w:rsidRDefault="0021003F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1857714C" w14:textId="77777777" w:rsidR="000578B6" w:rsidRPr="007A486B" w:rsidRDefault="006906A5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 w:rsidRPr="007A486B">
        <w:rPr>
          <w:rFonts w:ascii="Times New Roman" w:hAnsi="Times New Roman"/>
          <w:b/>
          <w:sz w:val="28"/>
          <w:szCs w:val="28"/>
        </w:rPr>
        <w:t>Установите соответствие между общими формулами и названиями углеводородов;</w:t>
      </w:r>
    </w:p>
    <w:p w14:paraId="6DA23A30" w14:textId="77777777" w:rsidR="000578B6" w:rsidRPr="007A486B" w:rsidRDefault="000578B6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66B16" w:rsidRPr="007A486B" w14:paraId="399E6BB8" w14:textId="77777777" w:rsidTr="000578B6">
        <w:tc>
          <w:tcPr>
            <w:tcW w:w="4785" w:type="dxa"/>
          </w:tcPr>
          <w:p w14:paraId="039F2B84" w14:textId="77777777" w:rsidR="000578B6" w:rsidRPr="007A486B" w:rsidRDefault="006906A5" w:rsidP="002935C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86B">
              <w:rPr>
                <w:rFonts w:ascii="Times New Roman" w:hAnsi="Times New Roman"/>
                <w:sz w:val="28"/>
                <w:szCs w:val="28"/>
              </w:rPr>
              <w:t>Название углеводородов</w:t>
            </w:r>
          </w:p>
        </w:tc>
        <w:tc>
          <w:tcPr>
            <w:tcW w:w="4786" w:type="dxa"/>
          </w:tcPr>
          <w:p w14:paraId="0C5525F9" w14:textId="77777777" w:rsidR="000578B6" w:rsidRPr="007A486B" w:rsidRDefault="006906A5" w:rsidP="002935C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86B">
              <w:rPr>
                <w:rFonts w:ascii="Times New Roman" w:hAnsi="Times New Roman"/>
                <w:sz w:val="28"/>
                <w:szCs w:val="28"/>
              </w:rPr>
              <w:t>Общая формула</w:t>
            </w:r>
          </w:p>
        </w:tc>
      </w:tr>
      <w:tr w:rsidR="00666B16" w:rsidRPr="007A486B" w14:paraId="40F2B354" w14:textId="77777777" w:rsidTr="000578B6">
        <w:tc>
          <w:tcPr>
            <w:tcW w:w="4785" w:type="dxa"/>
          </w:tcPr>
          <w:p w14:paraId="0D973668" w14:textId="77777777" w:rsidR="000578B6" w:rsidRPr="007A486B" w:rsidRDefault="000578B6" w:rsidP="0053494E">
            <w:pPr>
              <w:spacing w:line="30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A48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А) </w:t>
            </w:r>
            <w:r w:rsidR="00DF754B" w:rsidRPr="007A48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</w:t>
            </w:r>
            <w:r w:rsidR="00DF754B" w:rsidRPr="007A486B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nH</w:t>
            </w:r>
            <w:r w:rsidR="00DF754B" w:rsidRPr="007A486B">
              <w:rPr>
                <w:rFonts w:ascii="Times New Roman" w:hAnsi="Times New Roman"/>
                <w:color w:val="000000" w:themeColor="text1"/>
                <w:sz w:val="28"/>
                <w:szCs w:val="28"/>
                <w:vertAlign w:val="subscript"/>
                <w:lang w:val="en-US"/>
              </w:rPr>
              <w:t>2</w:t>
            </w:r>
            <w:r w:rsidR="00DF754B" w:rsidRPr="007A486B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n</w:t>
            </w:r>
          </w:p>
        </w:tc>
        <w:tc>
          <w:tcPr>
            <w:tcW w:w="4786" w:type="dxa"/>
          </w:tcPr>
          <w:p w14:paraId="7D0EEEF9" w14:textId="77777777" w:rsidR="000578B6" w:rsidRPr="007A486B" w:rsidRDefault="00DF754B" w:rsidP="0053494E">
            <w:pPr>
              <w:spacing w:line="30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</w:pPr>
            <w:r w:rsidRPr="007A48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  <w:r w:rsidR="000578B6" w:rsidRPr="007A48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) </w:t>
            </w:r>
            <w:r w:rsidRPr="007A48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Метан</w:t>
            </w:r>
          </w:p>
        </w:tc>
      </w:tr>
      <w:tr w:rsidR="00666B16" w:rsidRPr="007A486B" w14:paraId="0AC7BA7B" w14:textId="77777777" w:rsidTr="000578B6">
        <w:tc>
          <w:tcPr>
            <w:tcW w:w="4785" w:type="dxa"/>
          </w:tcPr>
          <w:p w14:paraId="39D67482" w14:textId="77777777" w:rsidR="000578B6" w:rsidRPr="007A486B" w:rsidRDefault="000578B6" w:rsidP="0053494E">
            <w:pPr>
              <w:spacing w:line="30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A48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Б) </w:t>
            </w:r>
            <w:r w:rsidR="00DF754B" w:rsidRPr="007A48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</w:t>
            </w:r>
            <w:r w:rsidR="00DF754B" w:rsidRPr="007A486B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nH</w:t>
            </w:r>
            <w:r w:rsidR="00DF754B" w:rsidRPr="007A486B">
              <w:rPr>
                <w:rFonts w:ascii="Times New Roman" w:hAnsi="Times New Roman"/>
                <w:color w:val="000000" w:themeColor="text1"/>
                <w:sz w:val="28"/>
                <w:szCs w:val="28"/>
                <w:vertAlign w:val="subscript"/>
                <w:lang w:val="en-US"/>
              </w:rPr>
              <w:t>2</w:t>
            </w:r>
            <w:r w:rsidR="00DF754B" w:rsidRPr="007A486B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n+2</w:t>
            </w:r>
          </w:p>
        </w:tc>
        <w:tc>
          <w:tcPr>
            <w:tcW w:w="4786" w:type="dxa"/>
          </w:tcPr>
          <w:p w14:paraId="734074A4" w14:textId="77777777" w:rsidR="000578B6" w:rsidRPr="007A486B" w:rsidRDefault="00DF754B" w:rsidP="000578B6">
            <w:pPr>
              <w:spacing w:line="30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A48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  <w:r w:rsidR="000578B6" w:rsidRPr="007A48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) </w:t>
            </w:r>
            <w:r w:rsidRPr="007A48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Бензол</w:t>
            </w:r>
          </w:p>
        </w:tc>
      </w:tr>
      <w:tr w:rsidR="009B3CD0" w:rsidRPr="007A486B" w14:paraId="5281C3B2" w14:textId="77777777" w:rsidTr="000578B6">
        <w:tc>
          <w:tcPr>
            <w:tcW w:w="4785" w:type="dxa"/>
          </w:tcPr>
          <w:p w14:paraId="2B49C0C0" w14:textId="77777777" w:rsidR="009B3CD0" w:rsidRPr="007A486B" w:rsidRDefault="009B3CD0" w:rsidP="009B3CD0">
            <w:pPr>
              <w:spacing w:line="30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A48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В) С</w:t>
            </w:r>
            <w:r w:rsidRPr="007A486B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nH</w:t>
            </w:r>
            <w:r w:rsidRPr="007A486B">
              <w:rPr>
                <w:rFonts w:ascii="Times New Roman" w:hAnsi="Times New Roman"/>
                <w:color w:val="000000" w:themeColor="text1"/>
                <w:sz w:val="28"/>
                <w:szCs w:val="28"/>
                <w:vertAlign w:val="subscript"/>
                <w:lang w:val="en-US"/>
              </w:rPr>
              <w:t>2</w:t>
            </w:r>
            <w:r w:rsidRPr="007A486B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n-6</w:t>
            </w:r>
          </w:p>
        </w:tc>
        <w:tc>
          <w:tcPr>
            <w:tcW w:w="4786" w:type="dxa"/>
          </w:tcPr>
          <w:p w14:paraId="477444D7" w14:textId="18099F13" w:rsidR="009B3CD0" w:rsidRPr="007A486B" w:rsidRDefault="008217E4" w:rsidP="009B3CD0">
            <w:pPr>
              <w:spacing w:line="30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  <w:r w:rsidR="009B3CD0" w:rsidRPr="007A48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 Ацетилен</w:t>
            </w:r>
          </w:p>
        </w:tc>
      </w:tr>
      <w:tr w:rsidR="009B3CD0" w:rsidRPr="007A486B" w14:paraId="70DFC33E" w14:textId="77777777" w:rsidTr="000578B6">
        <w:tc>
          <w:tcPr>
            <w:tcW w:w="4785" w:type="dxa"/>
          </w:tcPr>
          <w:p w14:paraId="573D6A77" w14:textId="77777777" w:rsidR="009B3CD0" w:rsidRPr="007A486B" w:rsidRDefault="009B3CD0" w:rsidP="009B3CD0">
            <w:pPr>
              <w:spacing w:line="30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A48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Г) С</w:t>
            </w:r>
            <w:r w:rsidRPr="007A486B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nH</w:t>
            </w:r>
            <w:r w:rsidRPr="007A486B">
              <w:rPr>
                <w:rFonts w:ascii="Times New Roman" w:hAnsi="Times New Roman"/>
                <w:color w:val="000000" w:themeColor="text1"/>
                <w:sz w:val="28"/>
                <w:szCs w:val="28"/>
                <w:vertAlign w:val="subscript"/>
                <w:lang w:val="en-US"/>
              </w:rPr>
              <w:t>2</w:t>
            </w:r>
            <w:r w:rsidRPr="007A486B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n-2</w:t>
            </w:r>
          </w:p>
        </w:tc>
        <w:tc>
          <w:tcPr>
            <w:tcW w:w="4786" w:type="dxa"/>
          </w:tcPr>
          <w:p w14:paraId="6A2A3929" w14:textId="5D0F04A7" w:rsidR="009B3CD0" w:rsidRPr="007A486B" w:rsidRDefault="008217E4" w:rsidP="009B3CD0">
            <w:pPr>
              <w:spacing w:line="30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  <w:r w:rsidR="009B3CD0" w:rsidRPr="007A48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 Этилен</w:t>
            </w:r>
          </w:p>
        </w:tc>
      </w:tr>
    </w:tbl>
    <w:p w14:paraId="071A6FB6" w14:textId="77777777" w:rsidR="000578B6" w:rsidRPr="007A486B" w:rsidRDefault="000578B6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1C3C4E2B" w14:textId="77777777" w:rsidR="000578B6" w:rsidRPr="007A486B" w:rsidRDefault="000578B6" w:rsidP="000578B6">
      <w:pPr>
        <w:spacing w:after="0" w:line="30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A486B">
        <w:rPr>
          <w:rFonts w:ascii="Times New Roman" w:hAnsi="Times New Roman"/>
          <w:sz w:val="28"/>
          <w:szCs w:val="28"/>
        </w:rPr>
        <w:t>Запишите выбранные цифры под соответствующими буквами:</w:t>
      </w:r>
    </w:p>
    <w:tbl>
      <w:tblPr>
        <w:tblStyle w:val="29"/>
        <w:tblpPr w:leftFromText="180" w:rightFromText="180" w:vertAnchor="text" w:horzAnchor="page" w:tblpX="3106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666B16" w:rsidRPr="007A486B" w14:paraId="6121FAC2" w14:textId="77777777" w:rsidTr="000578B6">
        <w:tc>
          <w:tcPr>
            <w:tcW w:w="1559" w:type="dxa"/>
            <w:noWrap/>
          </w:tcPr>
          <w:p w14:paraId="508F922D" w14:textId="77777777" w:rsidR="00DF754B" w:rsidRPr="007A486B" w:rsidRDefault="00DF754B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bookmarkStart w:id="9" w:name="_Hlk180084465"/>
            <w:r w:rsidRPr="007A486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  <w:noWrap/>
          </w:tcPr>
          <w:p w14:paraId="2EE797EC" w14:textId="77777777" w:rsidR="00DF754B" w:rsidRPr="007A486B" w:rsidRDefault="00DF754B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A486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9" w:type="dxa"/>
            <w:noWrap/>
          </w:tcPr>
          <w:p w14:paraId="05BC0ED5" w14:textId="77777777" w:rsidR="00DF754B" w:rsidRPr="007A486B" w:rsidRDefault="00DF754B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A486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559" w:type="dxa"/>
          </w:tcPr>
          <w:p w14:paraId="1A91A98B" w14:textId="77777777" w:rsidR="00DF754B" w:rsidRPr="007A486B" w:rsidRDefault="00DF754B" w:rsidP="000578B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A486B"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</w:tr>
      <w:tr w:rsidR="00666B16" w:rsidRPr="007A486B" w14:paraId="75CFB432" w14:textId="77777777" w:rsidTr="000578B6">
        <w:tc>
          <w:tcPr>
            <w:tcW w:w="1559" w:type="dxa"/>
            <w:noWrap/>
          </w:tcPr>
          <w:p w14:paraId="6F9DC655" w14:textId="2D699C1B" w:rsidR="00DF754B" w:rsidRPr="007A486B" w:rsidRDefault="00DF754B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12CE8D43" w14:textId="0DCDDB7A" w:rsidR="00DF754B" w:rsidRPr="007A486B" w:rsidRDefault="00DF754B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190E09DA" w14:textId="1A35676F" w:rsidR="00DF754B" w:rsidRPr="007A486B" w:rsidRDefault="00DF754B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A9CA0C0" w14:textId="79F07E97" w:rsidR="00DF754B" w:rsidRPr="007A486B" w:rsidRDefault="00DF754B" w:rsidP="000578B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bookmarkEnd w:id="9"/>
    <w:p w14:paraId="3C40E92F" w14:textId="77777777" w:rsidR="000578B6" w:rsidRPr="00D004B0" w:rsidRDefault="000578B6" w:rsidP="000578B6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7A486B">
        <w:rPr>
          <w:rFonts w:ascii="Times New Roman" w:hAnsi="Times New Roman"/>
          <w:i/>
          <w:sz w:val="28"/>
          <w:szCs w:val="28"/>
        </w:rPr>
        <w:t>Ответ:</w:t>
      </w:r>
    </w:p>
    <w:p w14:paraId="213E9634" w14:textId="77777777" w:rsidR="000578B6" w:rsidRPr="00D004B0" w:rsidRDefault="000578B6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79151278" w14:textId="77777777" w:rsidR="000578B6" w:rsidRPr="00D004B0" w:rsidRDefault="000578B6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38726DAC" w14:textId="77777777" w:rsidR="000578B6" w:rsidRPr="00D004B0" w:rsidRDefault="000578B6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5028E80F" w14:textId="44B8D13E" w:rsidR="003C10AA" w:rsidRPr="00D004B0" w:rsidRDefault="003C10AA" w:rsidP="003C10AA">
      <w:pPr>
        <w:pStyle w:val="leftmargin"/>
        <w:spacing w:before="0" w:beforeAutospacing="0" w:after="0" w:afterAutospacing="0" w:line="300" w:lineRule="auto"/>
        <w:rPr>
          <w:b/>
          <w:bCs/>
          <w:sz w:val="28"/>
          <w:szCs w:val="28"/>
        </w:rPr>
      </w:pPr>
      <w:r w:rsidRPr="00D004B0">
        <w:rPr>
          <w:b/>
          <w:bCs/>
          <w:sz w:val="28"/>
          <w:szCs w:val="28"/>
        </w:rPr>
        <w:t>Задание 1</w:t>
      </w:r>
      <w:r w:rsidR="00C72C31">
        <w:rPr>
          <w:b/>
          <w:bCs/>
          <w:sz w:val="28"/>
          <w:szCs w:val="28"/>
        </w:rPr>
        <w:t>2</w:t>
      </w:r>
      <w:r w:rsidRPr="00D004B0">
        <w:rPr>
          <w:b/>
          <w:bCs/>
          <w:sz w:val="28"/>
          <w:szCs w:val="28"/>
        </w:rPr>
        <w:t>.</w:t>
      </w:r>
    </w:p>
    <w:p w14:paraId="4C5B77D7" w14:textId="77777777" w:rsidR="00D855E6" w:rsidRPr="00D004B0" w:rsidRDefault="00D855E6" w:rsidP="00D855E6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D004B0">
        <w:rPr>
          <w:rFonts w:ascii="Times New Roman" w:hAnsi="Times New Roman"/>
          <w:i/>
          <w:iCs/>
          <w:sz w:val="28"/>
          <w:szCs w:val="28"/>
        </w:rPr>
        <w:t>Прочитайте текст и дополните фразу</w:t>
      </w:r>
    </w:p>
    <w:p w14:paraId="6C115EA0" w14:textId="77777777" w:rsidR="00D855E6" w:rsidRPr="00D004B0" w:rsidRDefault="00D855E6" w:rsidP="00D855E6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</w:p>
    <w:p w14:paraId="71681310" w14:textId="77777777" w:rsidR="003C10AA" w:rsidRPr="00D004B0" w:rsidRDefault="001A1A2A" w:rsidP="003C10AA">
      <w:pPr>
        <w:pStyle w:val="leftmargin"/>
        <w:spacing w:before="0" w:beforeAutospacing="0" w:after="0" w:afterAutospacing="0" w:line="300" w:lineRule="auto"/>
        <w:rPr>
          <w:b/>
          <w:bCs/>
          <w:sz w:val="28"/>
          <w:szCs w:val="28"/>
        </w:rPr>
      </w:pPr>
      <w:r w:rsidRPr="00D004B0">
        <w:rPr>
          <w:b/>
          <w:bCs/>
          <w:sz w:val="28"/>
          <w:szCs w:val="28"/>
        </w:rPr>
        <w:t>Положительная частица в ядре – это…</w:t>
      </w:r>
    </w:p>
    <w:p w14:paraId="40B03F3A" w14:textId="77777777" w:rsidR="001A1A2A" w:rsidRPr="00D004B0" w:rsidRDefault="001A1A2A" w:rsidP="001A1A2A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004B0">
        <w:rPr>
          <w:rFonts w:ascii="Times New Roman" w:hAnsi="Times New Roman"/>
          <w:i/>
          <w:sz w:val="28"/>
          <w:szCs w:val="28"/>
        </w:rPr>
        <w:t>Ответ:</w:t>
      </w:r>
    </w:p>
    <w:p w14:paraId="44767BFF" w14:textId="77777777" w:rsidR="000578B6" w:rsidRPr="00D004B0" w:rsidRDefault="000578B6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6895160F" w14:textId="14902FCF" w:rsidR="001A1A2A" w:rsidRPr="00D004B0" w:rsidRDefault="001A1A2A" w:rsidP="001A1A2A">
      <w:pPr>
        <w:pStyle w:val="leftmargin"/>
        <w:spacing w:before="0" w:beforeAutospacing="0" w:after="0" w:afterAutospacing="0" w:line="300" w:lineRule="auto"/>
        <w:rPr>
          <w:b/>
          <w:bCs/>
          <w:sz w:val="28"/>
          <w:szCs w:val="28"/>
        </w:rPr>
      </w:pPr>
      <w:r w:rsidRPr="00D004B0">
        <w:rPr>
          <w:b/>
          <w:bCs/>
          <w:sz w:val="28"/>
          <w:szCs w:val="28"/>
        </w:rPr>
        <w:t xml:space="preserve">Задание </w:t>
      </w:r>
      <w:r w:rsidR="006F3530" w:rsidRPr="00D004B0">
        <w:rPr>
          <w:b/>
          <w:bCs/>
          <w:sz w:val="28"/>
          <w:szCs w:val="28"/>
        </w:rPr>
        <w:t>1</w:t>
      </w:r>
      <w:r w:rsidR="00C72C31">
        <w:rPr>
          <w:b/>
          <w:bCs/>
          <w:sz w:val="28"/>
          <w:szCs w:val="28"/>
        </w:rPr>
        <w:t>3</w:t>
      </w:r>
      <w:r w:rsidRPr="00D004B0">
        <w:rPr>
          <w:b/>
          <w:bCs/>
          <w:sz w:val="28"/>
          <w:szCs w:val="28"/>
        </w:rPr>
        <w:t>.</w:t>
      </w:r>
    </w:p>
    <w:p w14:paraId="3A7C3DF4" w14:textId="77777777" w:rsidR="001A1A2A" w:rsidRPr="00D004B0" w:rsidRDefault="001A1A2A" w:rsidP="001A1A2A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D004B0">
        <w:rPr>
          <w:rFonts w:ascii="Times New Roman" w:hAnsi="Times New Roman"/>
          <w:i/>
          <w:iCs/>
          <w:sz w:val="28"/>
          <w:szCs w:val="28"/>
        </w:rPr>
        <w:t>Прочитайте текст</w:t>
      </w:r>
      <w:r w:rsidR="00A67ACA" w:rsidRPr="00D004B0">
        <w:rPr>
          <w:rFonts w:ascii="Times New Roman" w:hAnsi="Times New Roman"/>
          <w:i/>
          <w:iCs/>
          <w:sz w:val="28"/>
          <w:szCs w:val="28"/>
        </w:rPr>
        <w:t xml:space="preserve"> и дайте название </w:t>
      </w:r>
    </w:p>
    <w:p w14:paraId="4B6180D2" w14:textId="77777777" w:rsidR="00AE7E95" w:rsidRPr="00D004B0" w:rsidRDefault="00AE7E95" w:rsidP="001A1A2A">
      <w:pPr>
        <w:pStyle w:val="leftmargin"/>
        <w:spacing w:before="0" w:beforeAutospacing="0" w:after="0" w:afterAutospacing="0" w:line="300" w:lineRule="auto"/>
        <w:rPr>
          <w:i/>
          <w:iCs/>
          <w:sz w:val="28"/>
          <w:szCs w:val="28"/>
        </w:rPr>
      </w:pPr>
    </w:p>
    <w:p w14:paraId="7697E78E" w14:textId="77777777" w:rsidR="009C4995" w:rsidRPr="00D004B0" w:rsidRDefault="009C4995" w:rsidP="009C4995">
      <w:pPr>
        <w:spacing w:after="0"/>
        <w:jc w:val="both"/>
        <w:rPr>
          <w:rFonts w:ascii="OfficinaSansBookC" w:eastAsia="Times New Roman" w:hAnsi="OfficinaSansBookC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Дайте названия органическим соединениям по химическим формулам с использованием тривиальной или международной систематической номенклатуры</w:t>
      </w:r>
      <w:r w:rsidRPr="00D004B0">
        <w:rPr>
          <w:rFonts w:ascii="OfficinaSansBookC" w:eastAsia="Times New Roman" w:hAnsi="OfficinaSansBookC"/>
          <w:sz w:val="28"/>
          <w:szCs w:val="28"/>
          <w:lang w:eastAsia="ru-RU"/>
        </w:rPr>
        <w:t xml:space="preserve">: </w:t>
      </w:r>
    </w:p>
    <w:p w14:paraId="3C9B28AC" w14:textId="77777777" w:rsidR="009C4995" w:rsidRPr="00D004B0" w:rsidRDefault="009C4995" w:rsidP="009C4995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4B0">
        <w:rPr>
          <w:rFonts w:ascii="OfficinaSansBookC" w:eastAsia="Times New Roman" w:hAnsi="OfficinaSansBookC"/>
          <w:sz w:val="28"/>
          <w:szCs w:val="28"/>
          <w:lang w:eastAsia="ru-RU"/>
        </w:rPr>
        <w:t>а</w:t>
      </w: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Pr="00D004B0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D004B0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r w:rsidRPr="00D004B0">
        <w:rPr>
          <w:rFonts w:ascii="Times New Roman" w:eastAsia="Times New Roman" w:hAnsi="Times New Roman"/>
          <w:sz w:val="28"/>
          <w:szCs w:val="28"/>
          <w:lang w:val="en-US" w:eastAsia="ru-RU"/>
        </w:rPr>
        <w:t>H</w:t>
      </w:r>
      <w:r w:rsidRPr="00D004B0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5</w:t>
      </w:r>
      <w:r w:rsidRPr="00D004B0">
        <w:rPr>
          <w:rFonts w:ascii="Times New Roman" w:eastAsia="Times New Roman" w:hAnsi="Times New Roman"/>
          <w:sz w:val="28"/>
          <w:szCs w:val="28"/>
          <w:lang w:val="en-US" w:eastAsia="ru-RU"/>
        </w:rPr>
        <w:t>OH</w:t>
      </w:r>
    </w:p>
    <w:p w14:paraId="27743284" w14:textId="77777777" w:rsidR="009C4995" w:rsidRPr="00D004B0" w:rsidRDefault="009C4995" w:rsidP="009C4995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t>б) </w:t>
      </w:r>
      <w:r w:rsidRPr="00D004B0">
        <w:rPr>
          <w:rFonts w:ascii="Times New Roman" w:eastAsia="Times New Roman" w:hAnsi="Times New Roman"/>
          <w:sz w:val="28"/>
          <w:szCs w:val="28"/>
        </w:rPr>
        <w:t>СН</w:t>
      </w:r>
      <w:r w:rsidRPr="00D004B0">
        <w:rPr>
          <w:rFonts w:ascii="Times New Roman" w:eastAsia="Times New Roman" w:hAnsi="Times New Roman"/>
          <w:sz w:val="28"/>
          <w:szCs w:val="28"/>
          <w:vertAlign w:val="subscript"/>
        </w:rPr>
        <w:t>3</w:t>
      </w:r>
      <w:r w:rsidRPr="00D004B0">
        <w:rPr>
          <w:rFonts w:ascii="Times New Roman" w:eastAsia="Times New Roman" w:hAnsi="Times New Roman"/>
          <w:sz w:val="28"/>
          <w:szCs w:val="28"/>
        </w:rPr>
        <w:t>-СН</w:t>
      </w:r>
      <w:r w:rsidRPr="00D004B0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D004B0">
        <w:rPr>
          <w:rFonts w:ascii="Times New Roman" w:eastAsia="Times New Roman" w:hAnsi="Times New Roman"/>
          <w:sz w:val="28"/>
          <w:szCs w:val="28"/>
        </w:rPr>
        <w:t>-СН</w:t>
      </w:r>
      <w:r w:rsidRPr="00D004B0">
        <w:rPr>
          <w:rFonts w:ascii="Times New Roman" w:eastAsia="Times New Roman" w:hAnsi="Times New Roman"/>
          <w:sz w:val="28"/>
          <w:szCs w:val="28"/>
          <w:vertAlign w:val="subscript"/>
        </w:rPr>
        <w:t>3</w:t>
      </w:r>
    </w:p>
    <w:p w14:paraId="2FC2B83D" w14:textId="77777777" w:rsidR="009C4995" w:rsidRPr="00D004B0" w:rsidRDefault="009C4995" w:rsidP="009C4995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t>в) </w:t>
      </w:r>
      <w:r w:rsidRPr="00D004B0">
        <w:rPr>
          <w:rFonts w:ascii="Times New Roman" w:eastAsia="Times New Roman" w:hAnsi="Times New Roman"/>
          <w:sz w:val="28"/>
          <w:szCs w:val="28"/>
          <w:lang w:val="en-US" w:eastAsia="ru-RU"/>
        </w:rPr>
        <w:t>CH</w:t>
      </w:r>
      <w:r w:rsidRPr="00D004B0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3</w:t>
      </w: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004B0">
        <w:rPr>
          <w:rFonts w:ascii="Times New Roman" w:eastAsia="Times New Roman" w:hAnsi="Times New Roman"/>
          <w:sz w:val="28"/>
          <w:szCs w:val="28"/>
          <w:lang w:val="en-US" w:eastAsia="ru-RU"/>
        </w:rPr>
        <w:t>CH</w:t>
      </w:r>
      <w:r w:rsidRPr="00D004B0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D004B0">
        <w:rPr>
          <w:rFonts w:ascii="Times New Roman" w:eastAsia="Times New Roman" w:hAnsi="Times New Roman"/>
          <w:sz w:val="28"/>
          <w:szCs w:val="28"/>
          <w:lang w:val="en-US" w:eastAsia="ru-RU"/>
        </w:rPr>
        <w:t>CH</w:t>
      </w:r>
      <w:r w:rsidRPr="00D004B0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t xml:space="preserve"> -</w:t>
      </w:r>
      <w:r w:rsidRPr="00D004B0">
        <w:rPr>
          <w:rFonts w:ascii="Times New Roman" w:eastAsia="Times New Roman" w:hAnsi="Times New Roman"/>
          <w:sz w:val="28"/>
          <w:szCs w:val="28"/>
          <w:lang w:val="en-US" w:eastAsia="ru-RU"/>
        </w:rPr>
        <w:t>COOH</w:t>
      </w:r>
    </w:p>
    <w:p w14:paraId="5C22BE2C" w14:textId="77777777" w:rsidR="009C4995" w:rsidRPr="00D004B0" w:rsidRDefault="009C4995" w:rsidP="009C4995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t>г) </w:t>
      </w:r>
      <w:r w:rsidRPr="00D004B0">
        <w:rPr>
          <w:rFonts w:ascii="Times New Roman" w:eastAsia="Times New Roman" w:hAnsi="Times New Roman"/>
          <w:sz w:val="28"/>
          <w:szCs w:val="28"/>
        </w:rPr>
        <w:t>СН</w:t>
      </w:r>
      <w:r w:rsidRPr="00D004B0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D004B0">
        <w:rPr>
          <w:rFonts w:ascii="Times New Roman" w:eastAsia="Times New Roman" w:hAnsi="Times New Roman"/>
          <w:sz w:val="28"/>
          <w:szCs w:val="28"/>
        </w:rPr>
        <w:t>=СН-СН</w:t>
      </w:r>
      <w:r w:rsidRPr="00D004B0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D004B0">
        <w:rPr>
          <w:rFonts w:ascii="Times New Roman" w:eastAsia="Times New Roman" w:hAnsi="Times New Roman"/>
          <w:sz w:val="28"/>
          <w:szCs w:val="28"/>
        </w:rPr>
        <w:t>-СН</w:t>
      </w:r>
      <w:r w:rsidRPr="00D004B0">
        <w:rPr>
          <w:rFonts w:ascii="Times New Roman" w:eastAsia="Times New Roman" w:hAnsi="Times New Roman"/>
          <w:sz w:val="28"/>
          <w:szCs w:val="28"/>
          <w:vertAlign w:val="subscript"/>
        </w:rPr>
        <w:t>3</w:t>
      </w:r>
    </w:p>
    <w:p w14:paraId="3BE678CC" w14:textId="77777777" w:rsidR="009C4995" w:rsidRPr="00D004B0" w:rsidRDefault="001A1A2A" w:rsidP="009C4995">
      <w:pPr>
        <w:pStyle w:val="leftmargin"/>
        <w:spacing w:before="0" w:beforeAutospacing="0" w:after="0" w:afterAutospacing="0" w:line="300" w:lineRule="auto"/>
        <w:rPr>
          <w:i/>
          <w:sz w:val="28"/>
          <w:szCs w:val="28"/>
        </w:rPr>
      </w:pPr>
      <w:r w:rsidRPr="00D004B0">
        <w:rPr>
          <w:i/>
          <w:sz w:val="28"/>
          <w:szCs w:val="28"/>
        </w:rPr>
        <w:t>Ответ:</w:t>
      </w:r>
    </w:p>
    <w:tbl>
      <w:tblPr>
        <w:tblStyle w:val="29"/>
        <w:tblpPr w:leftFromText="180" w:rightFromText="180" w:vertAnchor="text" w:horzAnchor="page" w:tblpX="3106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9C4995" w:rsidRPr="00D004B0" w14:paraId="43533D21" w14:textId="77777777" w:rsidTr="0050264F">
        <w:tc>
          <w:tcPr>
            <w:tcW w:w="1559" w:type="dxa"/>
            <w:noWrap/>
          </w:tcPr>
          <w:p w14:paraId="13B509A5" w14:textId="77777777" w:rsidR="009C4995" w:rsidRPr="00D004B0" w:rsidRDefault="009C4995" w:rsidP="0050264F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04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  <w:noWrap/>
          </w:tcPr>
          <w:p w14:paraId="233FC91F" w14:textId="77777777" w:rsidR="009C4995" w:rsidRPr="00D004B0" w:rsidRDefault="009C4995" w:rsidP="0050264F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04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9" w:type="dxa"/>
            <w:noWrap/>
          </w:tcPr>
          <w:p w14:paraId="61137D5B" w14:textId="77777777" w:rsidR="009C4995" w:rsidRPr="00D004B0" w:rsidRDefault="009C4995" w:rsidP="0050264F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04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559" w:type="dxa"/>
          </w:tcPr>
          <w:p w14:paraId="43BCF6C2" w14:textId="77777777" w:rsidR="009C4995" w:rsidRPr="00D004B0" w:rsidRDefault="009C4995" w:rsidP="0050264F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004B0"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</w:tr>
      <w:tr w:rsidR="009C4995" w:rsidRPr="00D004B0" w14:paraId="1811A85B" w14:textId="77777777" w:rsidTr="0050264F">
        <w:tc>
          <w:tcPr>
            <w:tcW w:w="1559" w:type="dxa"/>
            <w:noWrap/>
          </w:tcPr>
          <w:p w14:paraId="6B5CEDDB" w14:textId="77777777" w:rsidR="009C4995" w:rsidRPr="00D004B0" w:rsidRDefault="009C4995" w:rsidP="0050264F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671DE6B6" w14:textId="77777777" w:rsidR="009C4995" w:rsidRPr="00D004B0" w:rsidRDefault="009C4995" w:rsidP="0050264F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0128D393" w14:textId="77777777" w:rsidR="009C4995" w:rsidRPr="00D004B0" w:rsidRDefault="009C4995" w:rsidP="0050264F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64960C2" w14:textId="77777777" w:rsidR="009C4995" w:rsidRPr="00D004B0" w:rsidRDefault="009C4995" w:rsidP="0050264F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8745AAC" w14:textId="77777777" w:rsidR="001A1A2A" w:rsidRPr="00D004B0" w:rsidRDefault="001A1A2A" w:rsidP="00B93397">
      <w:pPr>
        <w:pStyle w:val="leftmargin"/>
        <w:spacing w:before="0" w:beforeAutospacing="0" w:after="0" w:afterAutospacing="0" w:line="300" w:lineRule="auto"/>
        <w:rPr>
          <w:i/>
          <w:sz w:val="28"/>
          <w:szCs w:val="28"/>
        </w:rPr>
      </w:pPr>
    </w:p>
    <w:p w14:paraId="22C7761B" w14:textId="77777777" w:rsidR="00A67ACA" w:rsidRPr="00D004B0" w:rsidRDefault="00A67ACA" w:rsidP="00B739B2">
      <w:pPr>
        <w:pStyle w:val="leftmargin"/>
        <w:spacing w:before="0" w:beforeAutospacing="0" w:after="0" w:afterAutospacing="0" w:line="300" w:lineRule="auto"/>
        <w:rPr>
          <w:b/>
          <w:bCs/>
          <w:sz w:val="28"/>
          <w:szCs w:val="28"/>
        </w:rPr>
      </w:pPr>
    </w:p>
    <w:p w14:paraId="590A9E2F" w14:textId="77777777" w:rsidR="005559F4" w:rsidRPr="00D004B0" w:rsidRDefault="005559F4" w:rsidP="00B739B2">
      <w:pPr>
        <w:pStyle w:val="leftmargin"/>
        <w:spacing w:before="0" w:beforeAutospacing="0" w:after="0" w:afterAutospacing="0" w:line="300" w:lineRule="auto"/>
        <w:rPr>
          <w:b/>
          <w:bCs/>
          <w:sz w:val="28"/>
          <w:szCs w:val="28"/>
        </w:rPr>
      </w:pPr>
    </w:p>
    <w:p w14:paraId="076349A5" w14:textId="77777777" w:rsidR="005559F4" w:rsidRPr="00D004B0" w:rsidRDefault="005559F4" w:rsidP="00B739B2">
      <w:pPr>
        <w:pStyle w:val="leftmargin"/>
        <w:spacing w:before="0" w:beforeAutospacing="0" w:after="0" w:afterAutospacing="0" w:line="300" w:lineRule="auto"/>
        <w:rPr>
          <w:b/>
          <w:bCs/>
          <w:sz w:val="28"/>
          <w:szCs w:val="28"/>
        </w:rPr>
      </w:pPr>
    </w:p>
    <w:p w14:paraId="070CE6E2" w14:textId="234B85FA" w:rsidR="00B739B2" w:rsidRPr="00D004B0" w:rsidRDefault="00B739B2" w:rsidP="00B739B2">
      <w:pPr>
        <w:pStyle w:val="leftmargin"/>
        <w:spacing w:before="0" w:beforeAutospacing="0" w:after="0" w:afterAutospacing="0" w:line="300" w:lineRule="auto"/>
        <w:rPr>
          <w:b/>
          <w:bCs/>
          <w:sz w:val="28"/>
          <w:szCs w:val="28"/>
        </w:rPr>
      </w:pPr>
      <w:r w:rsidRPr="00D004B0">
        <w:rPr>
          <w:b/>
          <w:bCs/>
          <w:sz w:val="28"/>
          <w:szCs w:val="28"/>
        </w:rPr>
        <w:t xml:space="preserve">Задание </w:t>
      </w:r>
      <w:r w:rsidR="006F3530" w:rsidRPr="00D004B0">
        <w:rPr>
          <w:b/>
          <w:bCs/>
          <w:sz w:val="28"/>
          <w:szCs w:val="28"/>
        </w:rPr>
        <w:t>1</w:t>
      </w:r>
      <w:r w:rsidR="00C72C31">
        <w:rPr>
          <w:b/>
          <w:bCs/>
          <w:sz w:val="28"/>
          <w:szCs w:val="28"/>
        </w:rPr>
        <w:t>4</w:t>
      </w:r>
      <w:r w:rsidRPr="00D004B0">
        <w:rPr>
          <w:b/>
          <w:bCs/>
          <w:sz w:val="28"/>
          <w:szCs w:val="28"/>
        </w:rPr>
        <w:t>.</w:t>
      </w:r>
    </w:p>
    <w:p w14:paraId="15021876" w14:textId="77777777" w:rsidR="00B739B2" w:rsidRPr="00D004B0" w:rsidRDefault="00B739B2" w:rsidP="00B739B2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D004B0">
        <w:rPr>
          <w:rFonts w:ascii="Times New Roman" w:hAnsi="Times New Roman"/>
          <w:i/>
          <w:iCs/>
          <w:sz w:val="28"/>
          <w:szCs w:val="28"/>
        </w:rPr>
        <w:t xml:space="preserve">Прочитайте текст, запишите </w:t>
      </w:r>
      <w:r w:rsidR="00A91FA9" w:rsidRPr="00D004B0">
        <w:rPr>
          <w:rFonts w:ascii="Times New Roman" w:hAnsi="Times New Roman"/>
          <w:i/>
          <w:iCs/>
          <w:sz w:val="28"/>
          <w:szCs w:val="28"/>
        </w:rPr>
        <w:t>одно слово в именительном падеже</w:t>
      </w:r>
    </w:p>
    <w:p w14:paraId="0C712EBA" w14:textId="77777777" w:rsidR="00B739B2" w:rsidRPr="00D004B0" w:rsidRDefault="00B739B2" w:rsidP="00B739B2">
      <w:pPr>
        <w:pStyle w:val="leftmargin"/>
        <w:spacing w:before="0" w:beforeAutospacing="0" w:after="0" w:afterAutospacing="0" w:line="300" w:lineRule="auto"/>
        <w:rPr>
          <w:i/>
          <w:iCs/>
          <w:sz w:val="28"/>
          <w:szCs w:val="28"/>
        </w:rPr>
      </w:pPr>
    </w:p>
    <w:p w14:paraId="6D1A5076" w14:textId="77777777" w:rsidR="00B739B2" w:rsidRPr="00D004B0" w:rsidRDefault="0024361C" w:rsidP="00B739B2">
      <w:pPr>
        <w:pStyle w:val="leftmargin"/>
        <w:spacing w:before="0" w:beforeAutospacing="0" w:after="0" w:afterAutospacing="0" w:line="300" w:lineRule="auto"/>
        <w:rPr>
          <w:b/>
          <w:bCs/>
          <w:sz w:val="28"/>
          <w:szCs w:val="28"/>
        </w:rPr>
      </w:pPr>
      <w:r w:rsidRPr="00D004B0">
        <w:rPr>
          <w:b/>
          <w:bCs/>
          <w:sz w:val="28"/>
          <w:szCs w:val="28"/>
        </w:rPr>
        <w:t>Как в быту называются сложные эфиры глицерина и высших карбоновых кислот</w:t>
      </w:r>
    </w:p>
    <w:p w14:paraId="258DB63B" w14:textId="77777777" w:rsidR="00B739B2" w:rsidRPr="00D004B0" w:rsidRDefault="00B739B2" w:rsidP="00B739B2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004B0">
        <w:rPr>
          <w:rFonts w:ascii="Times New Roman" w:hAnsi="Times New Roman"/>
          <w:i/>
          <w:sz w:val="28"/>
          <w:szCs w:val="28"/>
        </w:rPr>
        <w:t>Ответ:</w:t>
      </w:r>
    </w:p>
    <w:p w14:paraId="4894B68C" w14:textId="77777777" w:rsidR="008F021E" w:rsidRPr="00D004B0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C2BECC8" w14:textId="08F3FF42" w:rsidR="00A67ACA" w:rsidRPr="00D004B0" w:rsidRDefault="00A67ACA" w:rsidP="00A67ACA">
      <w:pPr>
        <w:pStyle w:val="leftmargin"/>
        <w:spacing w:before="0" w:beforeAutospacing="0" w:after="0" w:afterAutospacing="0" w:line="300" w:lineRule="auto"/>
        <w:rPr>
          <w:b/>
          <w:bCs/>
          <w:sz w:val="28"/>
          <w:szCs w:val="28"/>
        </w:rPr>
      </w:pPr>
      <w:r w:rsidRPr="00D004B0">
        <w:rPr>
          <w:b/>
          <w:bCs/>
          <w:sz w:val="28"/>
          <w:szCs w:val="28"/>
        </w:rPr>
        <w:t xml:space="preserve">Задание </w:t>
      </w:r>
      <w:r w:rsidR="00C72C31">
        <w:rPr>
          <w:b/>
          <w:bCs/>
          <w:sz w:val="28"/>
          <w:szCs w:val="28"/>
        </w:rPr>
        <w:t>15</w:t>
      </w:r>
      <w:r w:rsidRPr="00D004B0">
        <w:rPr>
          <w:b/>
          <w:bCs/>
          <w:sz w:val="28"/>
          <w:szCs w:val="28"/>
        </w:rPr>
        <w:t>.</w:t>
      </w:r>
    </w:p>
    <w:p w14:paraId="0C2778EB" w14:textId="77777777" w:rsidR="00A67ACA" w:rsidRPr="00D004B0" w:rsidRDefault="00A67ACA" w:rsidP="00A67ACA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D004B0">
        <w:rPr>
          <w:rFonts w:ascii="Times New Roman" w:hAnsi="Times New Roman"/>
          <w:i/>
          <w:iCs/>
          <w:sz w:val="28"/>
          <w:szCs w:val="28"/>
        </w:rPr>
        <w:t>Прочитайте текст, составьте определение термина</w:t>
      </w:r>
    </w:p>
    <w:p w14:paraId="6156950D" w14:textId="77777777" w:rsidR="00A67ACA" w:rsidRPr="00D004B0" w:rsidRDefault="00A67ACA" w:rsidP="00A67ACA">
      <w:pPr>
        <w:pStyle w:val="leftmargin"/>
        <w:spacing w:before="0" w:beforeAutospacing="0" w:after="0" w:afterAutospacing="0" w:line="300" w:lineRule="auto"/>
        <w:rPr>
          <w:i/>
          <w:iCs/>
          <w:sz w:val="28"/>
          <w:szCs w:val="28"/>
        </w:rPr>
      </w:pPr>
    </w:p>
    <w:p w14:paraId="51A11114" w14:textId="77777777" w:rsidR="00A67ACA" w:rsidRPr="00D004B0" w:rsidRDefault="00A67ACA" w:rsidP="00A67ACA">
      <w:pPr>
        <w:pStyle w:val="leftmargin"/>
        <w:spacing w:before="0" w:beforeAutospacing="0" w:after="0" w:afterAutospacing="0" w:line="300" w:lineRule="auto"/>
        <w:rPr>
          <w:b/>
          <w:bCs/>
          <w:sz w:val="28"/>
          <w:szCs w:val="28"/>
        </w:rPr>
      </w:pPr>
      <w:r w:rsidRPr="00D004B0">
        <w:rPr>
          <w:b/>
          <w:bCs/>
          <w:sz w:val="28"/>
          <w:szCs w:val="28"/>
        </w:rPr>
        <w:t>Составьте определение термина «</w:t>
      </w:r>
      <w:r w:rsidR="003A3669" w:rsidRPr="00D004B0">
        <w:rPr>
          <w:b/>
          <w:bCs/>
          <w:sz w:val="28"/>
          <w:szCs w:val="28"/>
        </w:rPr>
        <w:t>э</w:t>
      </w:r>
      <w:r w:rsidRPr="00D004B0">
        <w:rPr>
          <w:b/>
          <w:bCs/>
          <w:sz w:val="28"/>
          <w:szCs w:val="28"/>
        </w:rPr>
        <w:t>лектролиты»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66B16" w:rsidRPr="00D004B0" w14:paraId="4F9D3400" w14:textId="77777777" w:rsidTr="0043307B">
        <w:trPr>
          <w:trHeight w:val="2051"/>
        </w:trPr>
        <w:tc>
          <w:tcPr>
            <w:tcW w:w="4785" w:type="dxa"/>
          </w:tcPr>
          <w:p w14:paraId="2B1901AF" w14:textId="77777777" w:rsidR="003A3669" w:rsidRPr="00D004B0" w:rsidRDefault="003A3669" w:rsidP="003A3669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D004B0">
              <w:rPr>
                <w:rFonts w:ascii="Times New Roman" w:hAnsi="Times New Roman"/>
                <w:iCs/>
                <w:sz w:val="28"/>
                <w:szCs w:val="28"/>
              </w:rPr>
              <w:t>а)</w:t>
            </w:r>
            <w:r w:rsidR="00A22FD4" w:rsidRPr="00D004B0">
              <w:rPr>
                <w:rFonts w:ascii="Times New Roman" w:hAnsi="Times New Roman"/>
                <w:iCs/>
                <w:sz w:val="28"/>
                <w:szCs w:val="28"/>
              </w:rPr>
              <w:t xml:space="preserve"> растворы</w:t>
            </w:r>
          </w:p>
          <w:p w14:paraId="7962731C" w14:textId="77777777" w:rsidR="003A3669" w:rsidRPr="00D004B0" w:rsidRDefault="003A3669" w:rsidP="003A3669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D004B0">
              <w:rPr>
                <w:rFonts w:ascii="Times New Roman" w:hAnsi="Times New Roman"/>
                <w:iCs/>
                <w:sz w:val="28"/>
                <w:szCs w:val="28"/>
              </w:rPr>
              <w:t>б)</w:t>
            </w:r>
            <w:r w:rsidR="00A22FD4" w:rsidRPr="00D004B0">
              <w:rPr>
                <w:rFonts w:ascii="Times New Roman" w:hAnsi="Times New Roman"/>
                <w:iCs/>
                <w:sz w:val="28"/>
                <w:szCs w:val="28"/>
              </w:rPr>
              <w:t xml:space="preserve"> электролиты</w:t>
            </w:r>
          </w:p>
          <w:p w14:paraId="50E6DF86" w14:textId="77777777" w:rsidR="003A3669" w:rsidRPr="00D004B0" w:rsidRDefault="003A3669" w:rsidP="003A3669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D004B0">
              <w:rPr>
                <w:rFonts w:ascii="Times New Roman" w:hAnsi="Times New Roman"/>
                <w:iCs/>
                <w:sz w:val="28"/>
                <w:szCs w:val="28"/>
              </w:rPr>
              <w:t>в)</w:t>
            </w:r>
            <w:r w:rsidR="00A22FD4" w:rsidRPr="00D004B0">
              <w:rPr>
                <w:rFonts w:ascii="Times New Roman" w:hAnsi="Times New Roman"/>
                <w:iCs/>
                <w:sz w:val="28"/>
                <w:szCs w:val="28"/>
              </w:rPr>
              <w:t xml:space="preserve"> проводят</w:t>
            </w:r>
          </w:p>
          <w:p w14:paraId="4419F650" w14:textId="77777777" w:rsidR="003A3669" w:rsidRPr="00D004B0" w:rsidRDefault="003A3669" w:rsidP="003A3669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D004B0">
              <w:rPr>
                <w:rFonts w:ascii="Times New Roman" w:hAnsi="Times New Roman"/>
                <w:iCs/>
                <w:sz w:val="28"/>
                <w:szCs w:val="28"/>
              </w:rPr>
              <w:t>г)</w:t>
            </w:r>
            <w:r w:rsidR="00A22FD4" w:rsidRPr="00D004B0">
              <w:rPr>
                <w:rFonts w:ascii="Times New Roman" w:hAnsi="Times New Roman"/>
                <w:iCs/>
                <w:sz w:val="28"/>
                <w:szCs w:val="28"/>
              </w:rPr>
              <w:t xml:space="preserve"> ток</w:t>
            </w:r>
          </w:p>
          <w:p w14:paraId="330B44B6" w14:textId="77777777" w:rsidR="003A3669" w:rsidRPr="00D004B0" w:rsidRDefault="003A3669" w:rsidP="00A22FD4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D004B0">
              <w:rPr>
                <w:rFonts w:ascii="Times New Roman" w:hAnsi="Times New Roman"/>
                <w:iCs/>
                <w:sz w:val="28"/>
                <w:szCs w:val="28"/>
              </w:rPr>
              <w:t>д)</w:t>
            </w:r>
            <w:r w:rsidR="00A22FD4" w:rsidRPr="00D004B0">
              <w:rPr>
                <w:rFonts w:ascii="Times New Roman" w:hAnsi="Times New Roman"/>
                <w:iCs/>
                <w:sz w:val="28"/>
                <w:szCs w:val="28"/>
              </w:rPr>
              <w:t xml:space="preserve"> расплавы</w:t>
            </w:r>
          </w:p>
        </w:tc>
        <w:tc>
          <w:tcPr>
            <w:tcW w:w="4786" w:type="dxa"/>
          </w:tcPr>
          <w:p w14:paraId="5257D84D" w14:textId="77777777" w:rsidR="003A3669" w:rsidRPr="00D004B0" w:rsidRDefault="003A3669" w:rsidP="003A3669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D004B0">
              <w:rPr>
                <w:rFonts w:ascii="Times New Roman" w:hAnsi="Times New Roman"/>
                <w:iCs/>
                <w:sz w:val="28"/>
                <w:szCs w:val="28"/>
              </w:rPr>
              <w:t>е)</w:t>
            </w:r>
            <w:r w:rsidR="00A22FD4" w:rsidRPr="00D004B0">
              <w:rPr>
                <w:rFonts w:ascii="Times New Roman" w:hAnsi="Times New Roman"/>
                <w:iCs/>
                <w:sz w:val="28"/>
                <w:szCs w:val="28"/>
              </w:rPr>
              <w:t xml:space="preserve"> которых</w:t>
            </w:r>
          </w:p>
          <w:p w14:paraId="0F11E82E" w14:textId="77777777" w:rsidR="003A3669" w:rsidRPr="00D004B0" w:rsidRDefault="003A3669" w:rsidP="003A3669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D004B0">
              <w:rPr>
                <w:rFonts w:ascii="Times New Roman" w:hAnsi="Times New Roman"/>
                <w:iCs/>
                <w:sz w:val="28"/>
                <w:szCs w:val="28"/>
              </w:rPr>
              <w:t>ж)</w:t>
            </w:r>
            <w:r w:rsidR="00A22FD4" w:rsidRPr="00D004B0">
              <w:rPr>
                <w:rFonts w:ascii="Times New Roman" w:hAnsi="Times New Roman"/>
                <w:iCs/>
                <w:sz w:val="28"/>
                <w:szCs w:val="28"/>
              </w:rPr>
              <w:t xml:space="preserve"> Вещества</w:t>
            </w:r>
          </w:p>
          <w:p w14:paraId="3D04D6E5" w14:textId="77777777" w:rsidR="003A3669" w:rsidRPr="00D004B0" w:rsidRDefault="003A3669" w:rsidP="003A3669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D004B0">
              <w:rPr>
                <w:rFonts w:ascii="Times New Roman" w:hAnsi="Times New Roman"/>
                <w:iCs/>
                <w:sz w:val="28"/>
                <w:szCs w:val="28"/>
              </w:rPr>
              <w:t>з)</w:t>
            </w:r>
            <w:r w:rsidR="00A22FD4" w:rsidRPr="00D004B0">
              <w:rPr>
                <w:rFonts w:ascii="Times New Roman" w:hAnsi="Times New Roman"/>
                <w:iCs/>
                <w:sz w:val="28"/>
                <w:szCs w:val="28"/>
              </w:rPr>
              <w:t xml:space="preserve"> называются</w:t>
            </w:r>
          </w:p>
          <w:p w14:paraId="7DB4F324" w14:textId="77777777" w:rsidR="003A3669" w:rsidRPr="00D004B0" w:rsidRDefault="003A3669" w:rsidP="003A3669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D004B0">
              <w:rPr>
                <w:rFonts w:ascii="Times New Roman" w:hAnsi="Times New Roman"/>
                <w:iCs/>
                <w:sz w:val="28"/>
                <w:szCs w:val="28"/>
              </w:rPr>
              <w:t>и)</w:t>
            </w:r>
            <w:r w:rsidR="00A22FD4" w:rsidRPr="00D004B0">
              <w:rPr>
                <w:rFonts w:ascii="Times New Roman" w:hAnsi="Times New Roman"/>
                <w:iCs/>
                <w:sz w:val="28"/>
                <w:szCs w:val="28"/>
              </w:rPr>
              <w:t xml:space="preserve"> или</w:t>
            </w:r>
          </w:p>
          <w:p w14:paraId="21E0B81F" w14:textId="77777777" w:rsidR="003A3669" w:rsidRPr="00D004B0" w:rsidRDefault="003A3669" w:rsidP="003A3669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D004B0">
              <w:rPr>
                <w:rFonts w:ascii="Times New Roman" w:hAnsi="Times New Roman"/>
                <w:iCs/>
                <w:sz w:val="28"/>
                <w:szCs w:val="28"/>
              </w:rPr>
              <w:t>к)</w:t>
            </w:r>
            <w:r w:rsidR="00A22FD4" w:rsidRPr="00D004B0">
              <w:rPr>
                <w:rFonts w:ascii="Times New Roman" w:hAnsi="Times New Roman"/>
                <w:iCs/>
                <w:sz w:val="28"/>
                <w:szCs w:val="28"/>
              </w:rPr>
              <w:t xml:space="preserve"> электрический</w:t>
            </w:r>
          </w:p>
          <w:p w14:paraId="45044378" w14:textId="77777777" w:rsidR="003A3669" w:rsidRPr="00D004B0" w:rsidRDefault="003A3669" w:rsidP="00A67ACA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14:paraId="5CE0C2EF" w14:textId="77777777" w:rsidR="00A67ACA" w:rsidRPr="00D004B0" w:rsidRDefault="00A67ACA" w:rsidP="00A67ACA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004B0">
        <w:rPr>
          <w:rFonts w:ascii="Times New Roman" w:hAnsi="Times New Roman"/>
          <w:i/>
          <w:sz w:val="28"/>
          <w:szCs w:val="28"/>
        </w:rPr>
        <w:t>Ответ:</w:t>
      </w:r>
    </w:p>
    <w:p w14:paraId="35A329FC" w14:textId="77777777" w:rsidR="008F021E" w:rsidRPr="00D004B0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F8E763F" w14:textId="77777777" w:rsidR="00492120" w:rsidRPr="00D004B0" w:rsidRDefault="00492120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75B3697" w14:textId="77777777" w:rsidR="008F021E" w:rsidRPr="00D004B0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004B0">
        <w:rPr>
          <w:rFonts w:ascii="Times New Roman" w:hAnsi="Times New Roman"/>
          <w:b/>
          <w:bCs/>
          <w:sz w:val="28"/>
          <w:szCs w:val="28"/>
        </w:rPr>
        <w:t>Ключи к оцениванию</w:t>
      </w:r>
    </w:p>
    <w:p w14:paraId="714A0150" w14:textId="77777777" w:rsidR="008F021E" w:rsidRPr="00D004B0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89"/>
        <w:gridCol w:w="1488"/>
        <w:gridCol w:w="1344"/>
        <w:gridCol w:w="1863"/>
        <w:gridCol w:w="1365"/>
        <w:gridCol w:w="1355"/>
        <w:gridCol w:w="1267"/>
      </w:tblGrid>
      <w:tr w:rsidR="000F534D" w:rsidRPr="00D004B0" w14:paraId="28927A5E" w14:textId="77777777" w:rsidTr="00286DCF">
        <w:tc>
          <w:tcPr>
            <w:tcW w:w="889" w:type="dxa"/>
            <w:noWrap/>
          </w:tcPr>
          <w:p w14:paraId="3F215EB0" w14:textId="77777777" w:rsidR="008F021E" w:rsidRPr="00D004B0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№ задан</w:t>
            </w:r>
            <w:r w:rsidRPr="00D004B0">
              <w:rPr>
                <w:rFonts w:ascii="Times New Roman" w:hAnsi="Times New Roman"/>
                <w:sz w:val="28"/>
                <w:szCs w:val="28"/>
              </w:rPr>
              <w:lastRenderedPageBreak/>
              <w:t>ия</w:t>
            </w:r>
          </w:p>
        </w:tc>
        <w:tc>
          <w:tcPr>
            <w:tcW w:w="1488" w:type="dxa"/>
            <w:noWrap/>
          </w:tcPr>
          <w:p w14:paraId="7E3A4CE4" w14:textId="77777777" w:rsidR="008F021E" w:rsidRPr="00D004B0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lastRenderedPageBreak/>
              <w:t>Верный ответ</w:t>
            </w:r>
          </w:p>
        </w:tc>
        <w:tc>
          <w:tcPr>
            <w:tcW w:w="1344" w:type="dxa"/>
            <w:noWrap/>
          </w:tcPr>
          <w:p w14:paraId="1DA4C78F" w14:textId="77777777" w:rsidR="008F021E" w:rsidRPr="00D004B0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Критерии</w:t>
            </w:r>
          </w:p>
        </w:tc>
        <w:tc>
          <w:tcPr>
            <w:tcW w:w="1863" w:type="dxa"/>
            <w:noWrap/>
          </w:tcPr>
          <w:p w14:paraId="55886ED2" w14:textId="77777777" w:rsidR="008F021E" w:rsidRPr="00D004B0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Тип  заданий</w:t>
            </w:r>
          </w:p>
        </w:tc>
        <w:tc>
          <w:tcPr>
            <w:tcW w:w="1365" w:type="dxa"/>
            <w:noWrap/>
          </w:tcPr>
          <w:p w14:paraId="6E105F21" w14:textId="77777777" w:rsidR="008F021E" w:rsidRPr="00D004B0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Уровень сложност</w:t>
            </w:r>
            <w:r w:rsidRPr="00D004B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 </w:t>
            </w:r>
          </w:p>
        </w:tc>
        <w:tc>
          <w:tcPr>
            <w:tcW w:w="1355" w:type="dxa"/>
            <w:noWrap/>
          </w:tcPr>
          <w:p w14:paraId="051E63F6" w14:textId="77777777" w:rsidR="008F021E" w:rsidRPr="00D004B0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lastRenderedPageBreak/>
              <w:t>Код компетен</w:t>
            </w:r>
            <w:r w:rsidRPr="00D004B0">
              <w:rPr>
                <w:rFonts w:ascii="Times New Roman" w:hAnsi="Times New Roman"/>
                <w:sz w:val="28"/>
                <w:szCs w:val="28"/>
              </w:rPr>
              <w:lastRenderedPageBreak/>
              <w:t>ции</w:t>
            </w:r>
          </w:p>
        </w:tc>
        <w:tc>
          <w:tcPr>
            <w:tcW w:w="1267" w:type="dxa"/>
            <w:noWrap/>
          </w:tcPr>
          <w:p w14:paraId="79ED884A" w14:textId="77777777" w:rsidR="008F021E" w:rsidRPr="00D004B0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lastRenderedPageBreak/>
              <w:t>Время выполне</w:t>
            </w:r>
            <w:r w:rsidRPr="00D004B0">
              <w:rPr>
                <w:rFonts w:ascii="Times New Roman" w:hAnsi="Times New Roman"/>
                <w:sz w:val="28"/>
                <w:szCs w:val="28"/>
              </w:rPr>
              <w:lastRenderedPageBreak/>
              <w:t>ния задания</w:t>
            </w:r>
          </w:p>
        </w:tc>
      </w:tr>
      <w:tr w:rsidR="000F534D" w:rsidRPr="00D004B0" w14:paraId="13E00593" w14:textId="77777777" w:rsidTr="00286DCF">
        <w:tc>
          <w:tcPr>
            <w:tcW w:w="889" w:type="dxa"/>
            <w:noWrap/>
          </w:tcPr>
          <w:p w14:paraId="166D28D0" w14:textId="77777777" w:rsidR="008F021E" w:rsidRPr="00D004B0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88" w:type="dxa"/>
            <w:noWrap/>
          </w:tcPr>
          <w:p w14:paraId="74C38408" w14:textId="77777777" w:rsidR="008F021E" w:rsidRPr="00D004B0" w:rsidRDefault="00EB1FDA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44" w:type="dxa"/>
            <w:noWrap/>
          </w:tcPr>
          <w:p w14:paraId="0BAD2A42" w14:textId="77777777" w:rsidR="008F021E" w:rsidRPr="00D004B0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0D3AE97E" w14:textId="77777777" w:rsidR="008F021E" w:rsidRPr="00D004B0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63" w:type="dxa"/>
            <w:noWrap/>
          </w:tcPr>
          <w:p w14:paraId="281C2D23" w14:textId="77777777" w:rsidR="008F021E" w:rsidRPr="00D004B0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Задание </w:t>
            </w:r>
            <w:r w:rsidR="0078120B" w:rsidRPr="00D004B0">
              <w:rPr>
                <w:rFonts w:ascii="Times New Roman" w:hAnsi="Times New Roman"/>
                <w:sz w:val="28"/>
                <w:szCs w:val="28"/>
              </w:rPr>
              <w:t>закрытого</w:t>
            </w:r>
            <w:r w:rsidRPr="00D004B0">
              <w:rPr>
                <w:rFonts w:ascii="Times New Roman" w:hAnsi="Times New Roman"/>
                <w:sz w:val="28"/>
                <w:szCs w:val="28"/>
              </w:rPr>
              <w:t xml:space="preserve"> типа с </w:t>
            </w:r>
            <w:r w:rsidR="0078120B" w:rsidRPr="00D004B0">
              <w:rPr>
                <w:rFonts w:ascii="Times New Roman" w:hAnsi="Times New Roman"/>
                <w:sz w:val="28"/>
                <w:szCs w:val="28"/>
              </w:rPr>
              <w:t>одним верным ответом</w:t>
            </w:r>
            <w:r w:rsidR="00631552" w:rsidRPr="00D004B0">
              <w:rPr>
                <w:rFonts w:ascii="Times New Roman" w:hAnsi="Times New Roman"/>
                <w:sz w:val="28"/>
                <w:szCs w:val="28"/>
              </w:rPr>
              <w:t xml:space="preserve"> из </w:t>
            </w:r>
            <w:r w:rsidR="0078120B" w:rsidRPr="00D004B0">
              <w:rPr>
                <w:rFonts w:ascii="Times New Roman" w:hAnsi="Times New Roman"/>
                <w:sz w:val="28"/>
                <w:szCs w:val="28"/>
              </w:rPr>
              <w:t>четырех</w:t>
            </w:r>
            <w:r w:rsidRPr="00D004B0">
              <w:rPr>
                <w:rFonts w:ascii="Times New Roman" w:hAnsi="Times New Roman"/>
                <w:sz w:val="28"/>
                <w:szCs w:val="28"/>
              </w:rPr>
              <w:t xml:space="preserve"> предложенных </w:t>
            </w:r>
          </w:p>
        </w:tc>
        <w:tc>
          <w:tcPr>
            <w:tcW w:w="1365" w:type="dxa"/>
            <w:noWrap/>
          </w:tcPr>
          <w:p w14:paraId="5BFC718D" w14:textId="77777777" w:rsidR="008F021E" w:rsidRPr="00D004B0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55" w:type="dxa"/>
            <w:noWrap/>
          </w:tcPr>
          <w:p w14:paraId="7E9D2641" w14:textId="77777777" w:rsidR="008F021E" w:rsidRPr="00D004B0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78120B" w:rsidRPr="00D004B0"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6DD18B5D" w14:textId="77777777" w:rsidR="002935C4" w:rsidRPr="00D004B0" w:rsidRDefault="002935C4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7" w:type="dxa"/>
            <w:noWrap/>
          </w:tcPr>
          <w:p w14:paraId="1ADC6373" w14:textId="77777777" w:rsidR="008F021E" w:rsidRPr="00D004B0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0F534D" w:rsidRPr="00D004B0" w14:paraId="261BC4D9" w14:textId="77777777" w:rsidTr="00286DCF">
        <w:tc>
          <w:tcPr>
            <w:tcW w:w="889" w:type="dxa"/>
            <w:noWrap/>
          </w:tcPr>
          <w:p w14:paraId="1442A73B" w14:textId="77777777" w:rsidR="008F021E" w:rsidRPr="00D004B0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88" w:type="dxa"/>
            <w:noWrap/>
          </w:tcPr>
          <w:p w14:paraId="5C163934" w14:textId="77777777" w:rsidR="008F021E" w:rsidRPr="00D004B0" w:rsidRDefault="004749FC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Б</w:t>
            </w:r>
          </w:p>
          <w:p w14:paraId="5B9D77A0" w14:textId="77777777" w:rsidR="00105C35" w:rsidRPr="00D004B0" w:rsidRDefault="00105C35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4" w:type="dxa"/>
            <w:noWrap/>
          </w:tcPr>
          <w:p w14:paraId="43031901" w14:textId="77777777" w:rsidR="008F021E" w:rsidRPr="00D004B0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68E31A12" w14:textId="77777777" w:rsidR="008F021E" w:rsidRPr="00D004B0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63" w:type="dxa"/>
            <w:noWrap/>
          </w:tcPr>
          <w:p w14:paraId="6B6C1527" w14:textId="77777777" w:rsidR="008F021E" w:rsidRPr="00D004B0" w:rsidRDefault="00604AA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Задание закрытого типа с одним верным ответом из четырех предложенных</w:t>
            </w:r>
          </w:p>
        </w:tc>
        <w:tc>
          <w:tcPr>
            <w:tcW w:w="1365" w:type="dxa"/>
            <w:noWrap/>
          </w:tcPr>
          <w:p w14:paraId="2C747999" w14:textId="77777777" w:rsidR="008F021E" w:rsidRPr="00D004B0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55" w:type="dxa"/>
            <w:noWrap/>
          </w:tcPr>
          <w:p w14:paraId="0B69A2F3" w14:textId="77777777" w:rsidR="00A81830" w:rsidRPr="00D004B0" w:rsidRDefault="00A81830" w:rsidP="00A8183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ОК 1</w:t>
            </w:r>
          </w:p>
          <w:p w14:paraId="6E9CF8E0" w14:textId="77777777" w:rsidR="002935C4" w:rsidRPr="00D004B0" w:rsidRDefault="002935C4" w:rsidP="00A8183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7" w:type="dxa"/>
            <w:noWrap/>
          </w:tcPr>
          <w:p w14:paraId="170496D9" w14:textId="77777777" w:rsidR="008F021E" w:rsidRPr="00D004B0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0F534D" w:rsidRPr="00D004B0" w14:paraId="12D3050F" w14:textId="77777777" w:rsidTr="00286DCF">
        <w:tc>
          <w:tcPr>
            <w:tcW w:w="889" w:type="dxa"/>
            <w:noWrap/>
          </w:tcPr>
          <w:p w14:paraId="71753951" w14:textId="3A7BEFD4" w:rsidR="008F021E" w:rsidRPr="00D004B0" w:rsidRDefault="00C72C31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88" w:type="dxa"/>
            <w:noWrap/>
          </w:tcPr>
          <w:p w14:paraId="3924C8E5" w14:textId="77777777" w:rsidR="008F021E" w:rsidRPr="00D004B0" w:rsidRDefault="004749FC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44" w:type="dxa"/>
            <w:noWrap/>
          </w:tcPr>
          <w:p w14:paraId="533BC565" w14:textId="77777777" w:rsidR="008F021E" w:rsidRPr="00D004B0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3710831E" w14:textId="77777777" w:rsidR="008F021E" w:rsidRPr="00D004B0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63" w:type="dxa"/>
            <w:noWrap/>
          </w:tcPr>
          <w:p w14:paraId="0F82DE0F" w14:textId="77777777" w:rsidR="008F021E" w:rsidRPr="00D004B0" w:rsidRDefault="008132E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Задание закрытого типа с одним верным ответом из четырех предложенных</w:t>
            </w:r>
          </w:p>
        </w:tc>
        <w:tc>
          <w:tcPr>
            <w:tcW w:w="1365" w:type="dxa"/>
            <w:noWrap/>
          </w:tcPr>
          <w:p w14:paraId="2A8D95DB" w14:textId="77777777" w:rsidR="008F021E" w:rsidRPr="00D004B0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55" w:type="dxa"/>
            <w:noWrap/>
          </w:tcPr>
          <w:p w14:paraId="14BAB313" w14:textId="77777777" w:rsidR="008F021E" w:rsidRPr="00D004B0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473CAE" w:rsidRPr="00D004B0"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5974A270" w14:textId="77777777" w:rsidR="008F021E" w:rsidRPr="00D004B0" w:rsidRDefault="008F021E" w:rsidP="00D7200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7" w:type="dxa"/>
            <w:noWrap/>
          </w:tcPr>
          <w:p w14:paraId="6A8887EA" w14:textId="77777777" w:rsidR="008F021E" w:rsidRPr="00D004B0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0F534D" w:rsidRPr="00D004B0" w14:paraId="01928F33" w14:textId="77777777" w:rsidTr="00286DCF">
        <w:tc>
          <w:tcPr>
            <w:tcW w:w="889" w:type="dxa"/>
            <w:noWrap/>
          </w:tcPr>
          <w:p w14:paraId="4475DD40" w14:textId="54064256" w:rsidR="008F021E" w:rsidRPr="00D004B0" w:rsidRDefault="00C72C31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88" w:type="dxa"/>
            <w:noWrap/>
          </w:tcPr>
          <w:p w14:paraId="78B5C10E" w14:textId="77777777" w:rsidR="008F021E" w:rsidRPr="00D004B0" w:rsidRDefault="00EB1FDA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44" w:type="dxa"/>
            <w:noWrap/>
          </w:tcPr>
          <w:p w14:paraId="6FBC29FF" w14:textId="77777777" w:rsidR="008F021E" w:rsidRPr="00D004B0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20A41BD7" w14:textId="77777777" w:rsidR="008F021E" w:rsidRPr="00D004B0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lastRenderedPageBreak/>
              <w:t>0 б – остальные случаи</w:t>
            </w:r>
          </w:p>
        </w:tc>
        <w:tc>
          <w:tcPr>
            <w:tcW w:w="1863" w:type="dxa"/>
            <w:noWrap/>
          </w:tcPr>
          <w:p w14:paraId="52CCD8DA" w14:textId="77777777" w:rsidR="008F021E" w:rsidRPr="00D004B0" w:rsidRDefault="008132E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Задание закрытого типа с одним верным ответом из четырех </w:t>
            </w:r>
            <w:r w:rsidRPr="00D004B0">
              <w:rPr>
                <w:rFonts w:ascii="Times New Roman" w:hAnsi="Times New Roman"/>
                <w:sz w:val="28"/>
                <w:szCs w:val="28"/>
              </w:rPr>
              <w:lastRenderedPageBreak/>
              <w:t>предложенных</w:t>
            </w:r>
          </w:p>
        </w:tc>
        <w:tc>
          <w:tcPr>
            <w:tcW w:w="1365" w:type="dxa"/>
            <w:noWrap/>
          </w:tcPr>
          <w:p w14:paraId="17A8038E" w14:textId="77777777" w:rsidR="008F021E" w:rsidRPr="00D004B0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lastRenderedPageBreak/>
              <w:t>базовый</w:t>
            </w:r>
          </w:p>
        </w:tc>
        <w:tc>
          <w:tcPr>
            <w:tcW w:w="1355" w:type="dxa"/>
            <w:noWrap/>
          </w:tcPr>
          <w:p w14:paraId="239D28B1" w14:textId="77777777" w:rsidR="008F021E" w:rsidRPr="00D004B0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473CAE" w:rsidRPr="00D004B0"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5F2EDA6D" w14:textId="77777777" w:rsidR="008F021E" w:rsidRPr="00D004B0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473CAE" w:rsidRPr="00D004B0">
              <w:rPr>
                <w:rFonts w:ascii="Times New Roman" w:hAnsi="Times New Roman"/>
                <w:sz w:val="28"/>
                <w:szCs w:val="28"/>
              </w:rPr>
              <w:t>2</w:t>
            </w:r>
          </w:p>
          <w:p w14:paraId="237E766B" w14:textId="77777777" w:rsidR="002935C4" w:rsidRPr="00D004B0" w:rsidRDefault="002935C4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7" w:type="dxa"/>
            <w:noWrap/>
          </w:tcPr>
          <w:p w14:paraId="4591B326" w14:textId="77777777" w:rsidR="008F021E" w:rsidRPr="00D004B0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0F534D" w:rsidRPr="00D004B0" w14:paraId="281DCB5E" w14:textId="77777777" w:rsidTr="00286DCF">
        <w:tc>
          <w:tcPr>
            <w:tcW w:w="889" w:type="dxa"/>
            <w:noWrap/>
          </w:tcPr>
          <w:p w14:paraId="6E8C5B8F" w14:textId="1B43B07E" w:rsidR="008F021E" w:rsidRPr="00D004B0" w:rsidRDefault="00C72C31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88" w:type="dxa"/>
            <w:noWrap/>
          </w:tcPr>
          <w:p w14:paraId="19A17A75" w14:textId="77777777" w:rsidR="008F021E" w:rsidRPr="00D004B0" w:rsidRDefault="004749FC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В</w:t>
            </w:r>
          </w:p>
          <w:p w14:paraId="62E3A31C" w14:textId="77777777" w:rsidR="003D41DD" w:rsidRPr="00D004B0" w:rsidRDefault="003D41DD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Вещества с одинаковой ЭО имеют ковалентную неполярную связь</w:t>
            </w:r>
          </w:p>
        </w:tc>
        <w:tc>
          <w:tcPr>
            <w:tcW w:w="1344" w:type="dxa"/>
            <w:noWrap/>
          </w:tcPr>
          <w:p w14:paraId="51F54363" w14:textId="77777777" w:rsidR="008F021E" w:rsidRPr="00D004B0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4926FB1D" w14:textId="77777777" w:rsidR="008F021E" w:rsidRPr="00D004B0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63" w:type="dxa"/>
            <w:noWrap/>
          </w:tcPr>
          <w:p w14:paraId="777C72AE" w14:textId="77777777" w:rsidR="008F021E" w:rsidRPr="00D004B0" w:rsidRDefault="008132EE" w:rsidP="00631552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365" w:type="dxa"/>
            <w:noWrap/>
          </w:tcPr>
          <w:p w14:paraId="7C4873AB" w14:textId="77777777" w:rsidR="008F021E" w:rsidRPr="00D004B0" w:rsidRDefault="00AC24B6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55" w:type="dxa"/>
            <w:noWrap/>
          </w:tcPr>
          <w:p w14:paraId="028A6E12" w14:textId="77777777" w:rsidR="008F021E" w:rsidRPr="00D004B0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473CAE" w:rsidRPr="00D004B0"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13AD6143" w14:textId="77777777" w:rsidR="008F021E" w:rsidRPr="00D004B0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7" w:type="dxa"/>
            <w:noWrap/>
          </w:tcPr>
          <w:p w14:paraId="7D790E12" w14:textId="77777777" w:rsidR="008F021E" w:rsidRPr="00D004B0" w:rsidRDefault="00AC24B6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3</w:t>
            </w:r>
            <w:r w:rsidR="008F021E" w:rsidRPr="00D004B0">
              <w:rPr>
                <w:rFonts w:ascii="Times New Roman" w:hAnsi="Times New Roman"/>
                <w:sz w:val="28"/>
                <w:szCs w:val="28"/>
              </w:rPr>
              <w:t>-</w:t>
            </w:r>
            <w:r w:rsidRPr="00D004B0">
              <w:rPr>
                <w:rFonts w:ascii="Times New Roman" w:hAnsi="Times New Roman"/>
                <w:sz w:val="28"/>
                <w:szCs w:val="28"/>
              </w:rPr>
              <w:t>5</w:t>
            </w:r>
            <w:r w:rsidR="008F021E" w:rsidRPr="00D004B0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0F534D" w:rsidRPr="00D004B0" w14:paraId="6274DAAD" w14:textId="77777777" w:rsidTr="00286DCF">
        <w:tc>
          <w:tcPr>
            <w:tcW w:w="889" w:type="dxa"/>
            <w:noWrap/>
          </w:tcPr>
          <w:p w14:paraId="1A0F8E52" w14:textId="598B99D9" w:rsidR="008132EE" w:rsidRPr="00D004B0" w:rsidRDefault="00C72C31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88" w:type="dxa"/>
            <w:noWrap/>
          </w:tcPr>
          <w:p w14:paraId="61D3A9F7" w14:textId="77777777" w:rsidR="008132EE" w:rsidRPr="00D004B0" w:rsidRDefault="002D6122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44" w:type="dxa"/>
            <w:noWrap/>
          </w:tcPr>
          <w:p w14:paraId="102C6231" w14:textId="77777777" w:rsidR="008132EE" w:rsidRPr="00D004B0" w:rsidRDefault="008132EE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11BFB623" w14:textId="77777777" w:rsidR="008132EE" w:rsidRPr="00D004B0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63" w:type="dxa"/>
            <w:noWrap/>
          </w:tcPr>
          <w:p w14:paraId="02BB295F" w14:textId="77777777" w:rsidR="008132EE" w:rsidRPr="00D004B0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Задание закрытого типа с одним верным ответом из четырех предложенных</w:t>
            </w:r>
          </w:p>
        </w:tc>
        <w:tc>
          <w:tcPr>
            <w:tcW w:w="1365" w:type="dxa"/>
            <w:noWrap/>
          </w:tcPr>
          <w:p w14:paraId="612ECE04" w14:textId="77777777" w:rsidR="008132EE" w:rsidRPr="00D004B0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55" w:type="dxa"/>
            <w:noWrap/>
          </w:tcPr>
          <w:p w14:paraId="5BA26B9C" w14:textId="77777777" w:rsidR="008132EE" w:rsidRPr="00D004B0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D7200F" w:rsidRPr="00D004B0"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01072FB2" w14:textId="77777777" w:rsidR="008132EE" w:rsidRPr="00D004B0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D7200F" w:rsidRPr="00D004B0">
              <w:rPr>
                <w:rFonts w:ascii="Times New Roman" w:hAnsi="Times New Roman"/>
                <w:sz w:val="28"/>
                <w:szCs w:val="28"/>
              </w:rPr>
              <w:t>2</w:t>
            </w:r>
          </w:p>
          <w:p w14:paraId="0BBD61FC" w14:textId="77777777" w:rsidR="008132EE" w:rsidRPr="00D004B0" w:rsidRDefault="008132EE" w:rsidP="00D7200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7" w:type="dxa"/>
            <w:noWrap/>
          </w:tcPr>
          <w:p w14:paraId="7B64BB5D" w14:textId="77777777" w:rsidR="008132EE" w:rsidRPr="00D004B0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0F534D" w:rsidRPr="00D004B0" w14:paraId="1BA3A092" w14:textId="77777777" w:rsidTr="00286DCF">
        <w:tc>
          <w:tcPr>
            <w:tcW w:w="889" w:type="dxa"/>
            <w:noWrap/>
          </w:tcPr>
          <w:p w14:paraId="37F6190E" w14:textId="3E258823" w:rsidR="008132EE" w:rsidRPr="00D004B0" w:rsidRDefault="00C72C31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488" w:type="dxa"/>
            <w:noWrap/>
          </w:tcPr>
          <w:p w14:paraId="772C11BD" w14:textId="77777777" w:rsidR="008132EE" w:rsidRPr="00D004B0" w:rsidRDefault="002D6122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БВ</w:t>
            </w:r>
          </w:p>
        </w:tc>
        <w:tc>
          <w:tcPr>
            <w:tcW w:w="1344" w:type="dxa"/>
            <w:noWrap/>
          </w:tcPr>
          <w:p w14:paraId="70B16FD3" w14:textId="77777777" w:rsidR="008132EE" w:rsidRPr="00D004B0" w:rsidRDefault="008132EE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621BEEB5" w14:textId="77777777" w:rsidR="008132EE" w:rsidRPr="00D004B0" w:rsidRDefault="008132EE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63" w:type="dxa"/>
            <w:noWrap/>
          </w:tcPr>
          <w:p w14:paraId="64A175BC" w14:textId="77777777" w:rsidR="008132EE" w:rsidRPr="00D004B0" w:rsidRDefault="002D6122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Задание закрытого типа с двумя верными ответами из пяти предложенных</w:t>
            </w:r>
          </w:p>
        </w:tc>
        <w:tc>
          <w:tcPr>
            <w:tcW w:w="1365" w:type="dxa"/>
            <w:noWrap/>
          </w:tcPr>
          <w:p w14:paraId="212EA14A" w14:textId="77777777" w:rsidR="008132EE" w:rsidRPr="00D004B0" w:rsidRDefault="00910847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55" w:type="dxa"/>
            <w:noWrap/>
          </w:tcPr>
          <w:p w14:paraId="14EE4E41" w14:textId="77777777" w:rsidR="008132EE" w:rsidRPr="00D004B0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D7200F" w:rsidRPr="00D004B0"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153CDA33" w14:textId="77777777" w:rsidR="008132EE" w:rsidRPr="00D004B0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D7200F" w:rsidRPr="00D004B0">
              <w:rPr>
                <w:rFonts w:ascii="Times New Roman" w:hAnsi="Times New Roman"/>
                <w:sz w:val="28"/>
                <w:szCs w:val="28"/>
              </w:rPr>
              <w:t>2</w:t>
            </w:r>
          </w:p>
          <w:p w14:paraId="5A8B8E0C" w14:textId="77777777" w:rsidR="008132EE" w:rsidRPr="00D004B0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D7200F" w:rsidRPr="00D004B0"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36D5530D" w14:textId="77777777" w:rsidR="008132EE" w:rsidRPr="00D004B0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7" w:type="dxa"/>
            <w:noWrap/>
          </w:tcPr>
          <w:p w14:paraId="30DFFAC2" w14:textId="77777777" w:rsidR="008132EE" w:rsidRPr="00D004B0" w:rsidRDefault="00910847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3</w:t>
            </w:r>
            <w:r w:rsidR="008132EE" w:rsidRPr="00D004B0">
              <w:rPr>
                <w:rFonts w:ascii="Times New Roman" w:hAnsi="Times New Roman"/>
                <w:sz w:val="28"/>
                <w:szCs w:val="28"/>
              </w:rPr>
              <w:t>-</w:t>
            </w:r>
            <w:r w:rsidRPr="00D004B0">
              <w:rPr>
                <w:rFonts w:ascii="Times New Roman" w:hAnsi="Times New Roman"/>
                <w:sz w:val="28"/>
                <w:szCs w:val="28"/>
              </w:rPr>
              <w:t>5</w:t>
            </w:r>
            <w:r w:rsidR="008132EE" w:rsidRPr="00D004B0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0F534D" w:rsidRPr="00D004B0" w14:paraId="640FB2E4" w14:textId="77777777" w:rsidTr="00286DCF">
        <w:tc>
          <w:tcPr>
            <w:tcW w:w="889" w:type="dxa"/>
            <w:noWrap/>
          </w:tcPr>
          <w:p w14:paraId="21081C74" w14:textId="1861220E" w:rsidR="008132EE" w:rsidRPr="00D004B0" w:rsidRDefault="00C72C31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488" w:type="dxa"/>
            <w:noWrap/>
          </w:tcPr>
          <w:p w14:paraId="4F38498F" w14:textId="77777777" w:rsidR="0020042D" w:rsidRPr="00D004B0" w:rsidRDefault="002D6122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А</w:t>
            </w:r>
            <w:r w:rsidR="001F3B96" w:rsidRPr="00D004B0">
              <w:rPr>
                <w:rFonts w:ascii="Times New Roman" w:hAnsi="Times New Roman"/>
                <w:sz w:val="28"/>
                <w:szCs w:val="28"/>
              </w:rPr>
              <w:t>,</w:t>
            </w:r>
            <w:r w:rsidR="0020042D" w:rsidRPr="00D004B0">
              <w:rPr>
                <w:rFonts w:ascii="Times New Roman" w:hAnsi="Times New Roman"/>
                <w:sz w:val="28"/>
                <w:szCs w:val="28"/>
              </w:rPr>
              <w:t>В</w:t>
            </w:r>
          </w:p>
          <w:p w14:paraId="3D6ACE5D" w14:textId="77777777" w:rsidR="008132EE" w:rsidRPr="00D004B0" w:rsidRDefault="002D6122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изомеры имеют один </w:t>
            </w:r>
            <w:r w:rsidRPr="00D004B0">
              <w:rPr>
                <w:rFonts w:ascii="Times New Roman" w:hAnsi="Times New Roman"/>
                <w:sz w:val="28"/>
                <w:szCs w:val="28"/>
              </w:rPr>
              <w:lastRenderedPageBreak/>
              <w:t>состав но разное строение</w:t>
            </w:r>
          </w:p>
        </w:tc>
        <w:tc>
          <w:tcPr>
            <w:tcW w:w="1344" w:type="dxa"/>
            <w:noWrap/>
          </w:tcPr>
          <w:p w14:paraId="457B9057" w14:textId="77777777" w:rsidR="008132EE" w:rsidRPr="00D004B0" w:rsidRDefault="008132EE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 б – полное правильное </w:t>
            </w:r>
            <w:r w:rsidRPr="00D004B0">
              <w:rPr>
                <w:rFonts w:ascii="Times New Roman" w:hAnsi="Times New Roman"/>
                <w:sz w:val="28"/>
                <w:szCs w:val="28"/>
              </w:rPr>
              <w:lastRenderedPageBreak/>
              <w:t>соответствие</w:t>
            </w:r>
          </w:p>
          <w:p w14:paraId="305D292E" w14:textId="77777777" w:rsidR="008132EE" w:rsidRPr="00D004B0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63" w:type="dxa"/>
            <w:noWrap/>
          </w:tcPr>
          <w:p w14:paraId="01019FCF" w14:textId="77777777" w:rsidR="008132EE" w:rsidRPr="00D004B0" w:rsidRDefault="002D6122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lastRenderedPageBreak/>
              <w:t>Задание комбинированного типа с обоснованны</w:t>
            </w:r>
            <w:r w:rsidRPr="00D004B0">
              <w:rPr>
                <w:rFonts w:ascii="Times New Roman" w:hAnsi="Times New Roman"/>
                <w:sz w:val="28"/>
                <w:szCs w:val="28"/>
              </w:rPr>
              <w:lastRenderedPageBreak/>
              <w:t>м ответом</w:t>
            </w:r>
          </w:p>
        </w:tc>
        <w:tc>
          <w:tcPr>
            <w:tcW w:w="1365" w:type="dxa"/>
            <w:noWrap/>
          </w:tcPr>
          <w:p w14:paraId="365C705D" w14:textId="77777777" w:rsidR="008132EE" w:rsidRPr="00D004B0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lastRenderedPageBreak/>
              <w:t>повышенный</w:t>
            </w:r>
          </w:p>
        </w:tc>
        <w:tc>
          <w:tcPr>
            <w:tcW w:w="1355" w:type="dxa"/>
            <w:noWrap/>
          </w:tcPr>
          <w:p w14:paraId="134F610D" w14:textId="77777777" w:rsidR="008132EE" w:rsidRPr="00D004B0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D7200F" w:rsidRPr="00D004B0"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674AF6AD" w14:textId="77777777" w:rsidR="008132EE" w:rsidRPr="00D004B0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D7200F" w:rsidRPr="00D004B0">
              <w:rPr>
                <w:rFonts w:ascii="Times New Roman" w:hAnsi="Times New Roman"/>
                <w:sz w:val="28"/>
                <w:szCs w:val="28"/>
              </w:rPr>
              <w:t>2</w:t>
            </w:r>
          </w:p>
          <w:p w14:paraId="41E64B93" w14:textId="77777777" w:rsidR="008132EE" w:rsidRPr="00D004B0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D7200F" w:rsidRPr="00D004B0"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3AEE227D" w14:textId="77777777" w:rsidR="00D7200F" w:rsidRPr="00D004B0" w:rsidRDefault="00D7200F" w:rsidP="00D7200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ОК 7</w:t>
            </w:r>
          </w:p>
          <w:p w14:paraId="5CADF850" w14:textId="77777777" w:rsidR="008132EE" w:rsidRPr="00D004B0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7" w:type="dxa"/>
            <w:noWrap/>
          </w:tcPr>
          <w:p w14:paraId="191C0C47" w14:textId="77777777" w:rsidR="008132EE" w:rsidRPr="00D004B0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lastRenderedPageBreak/>
              <w:t>3-5 мин</w:t>
            </w:r>
          </w:p>
        </w:tc>
      </w:tr>
      <w:tr w:rsidR="000F534D" w:rsidRPr="00D004B0" w14:paraId="77C28291" w14:textId="77777777" w:rsidTr="00286DCF">
        <w:tc>
          <w:tcPr>
            <w:tcW w:w="889" w:type="dxa"/>
            <w:noWrap/>
          </w:tcPr>
          <w:p w14:paraId="40B99D00" w14:textId="5BD76096" w:rsidR="008132EE" w:rsidRPr="00D004B0" w:rsidRDefault="00C72C31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488" w:type="dxa"/>
            <w:noWrap/>
          </w:tcPr>
          <w:p w14:paraId="2BC8D25B" w14:textId="77777777" w:rsidR="000F534D" w:rsidRPr="00D004B0" w:rsidRDefault="000F534D" w:rsidP="000F534D">
            <w:pPr>
              <w:spacing w:line="30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004B0">
              <w:rPr>
                <w:rFonts w:ascii="Times New Roman" w:hAnsi="Times New Roman"/>
                <w:sz w:val="28"/>
                <w:szCs w:val="28"/>
                <w:lang w:val="en-US"/>
              </w:rPr>
              <w:t>Mr(HNO</w:t>
            </w:r>
            <w:r w:rsidRPr="00D004B0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D004B0">
              <w:rPr>
                <w:rFonts w:ascii="Times New Roman" w:hAnsi="Times New Roman"/>
                <w:sz w:val="28"/>
                <w:szCs w:val="28"/>
                <w:lang w:val="en-US"/>
              </w:rPr>
              <w:t>)=</w:t>
            </w:r>
          </w:p>
          <w:p w14:paraId="523AC03A" w14:textId="77777777" w:rsidR="000F534D" w:rsidRPr="00D004B0" w:rsidRDefault="000F534D" w:rsidP="000F534D">
            <w:pPr>
              <w:spacing w:line="30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004B0">
              <w:rPr>
                <w:rFonts w:ascii="Times New Roman" w:hAnsi="Times New Roman"/>
                <w:sz w:val="28"/>
                <w:szCs w:val="28"/>
                <w:lang w:val="en-US"/>
              </w:rPr>
              <w:t>1*1+4*1+16*3</w:t>
            </w:r>
            <w:r w:rsidR="0036203D" w:rsidRPr="00D004B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 </w:t>
            </w:r>
            <w:r w:rsidRPr="00D004B0">
              <w:rPr>
                <w:rFonts w:ascii="Times New Roman" w:hAnsi="Times New Roman"/>
                <w:sz w:val="28"/>
                <w:szCs w:val="28"/>
                <w:lang w:val="en-US"/>
              </w:rPr>
              <w:t>63</w:t>
            </w:r>
          </w:p>
          <w:p w14:paraId="32ED62BD" w14:textId="77777777" w:rsidR="00684A69" w:rsidRPr="00D004B0" w:rsidRDefault="00684A69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4" w:type="dxa"/>
            <w:noWrap/>
          </w:tcPr>
          <w:p w14:paraId="57F1B531" w14:textId="77777777" w:rsidR="008132EE" w:rsidRPr="00D004B0" w:rsidRDefault="008132EE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6EC0EC0B" w14:textId="77777777" w:rsidR="008132EE" w:rsidRPr="00D004B0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63" w:type="dxa"/>
            <w:noWrap/>
          </w:tcPr>
          <w:p w14:paraId="7A2C5AA1" w14:textId="77777777" w:rsidR="008132EE" w:rsidRPr="00D004B0" w:rsidRDefault="000F534D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Задание открытого типа с развернутым ответом</w:t>
            </w:r>
          </w:p>
        </w:tc>
        <w:tc>
          <w:tcPr>
            <w:tcW w:w="1365" w:type="dxa"/>
            <w:noWrap/>
          </w:tcPr>
          <w:p w14:paraId="129DBD6A" w14:textId="77777777" w:rsidR="008132EE" w:rsidRPr="00D004B0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55" w:type="dxa"/>
            <w:noWrap/>
          </w:tcPr>
          <w:p w14:paraId="487846C7" w14:textId="77777777" w:rsidR="00D7200F" w:rsidRPr="00D004B0" w:rsidRDefault="00D7200F" w:rsidP="00D7200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ОК 1</w:t>
            </w:r>
          </w:p>
          <w:p w14:paraId="49400DC5" w14:textId="77777777" w:rsidR="00D7200F" w:rsidRPr="00D004B0" w:rsidRDefault="00D7200F" w:rsidP="00D7200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ОК 2</w:t>
            </w:r>
          </w:p>
          <w:p w14:paraId="395D115D" w14:textId="77777777" w:rsidR="00D7200F" w:rsidRPr="00D004B0" w:rsidRDefault="00D7200F" w:rsidP="00D7200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14:paraId="426FEB9C" w14:textId="77777777" w:rsidR="008132EE" w:rsidRPr="00D004B0" w:rsidRDefault="00D7200F" w:rsidP="00D7200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ОК 7</w:t>
            </w:r>
          </w:p>
        </w:tc>
        <w:tc>
          <w:tcPr>
            <w:tcW w:w="1267" w:type="dxa"/>
            <w:noWrap/>
          </w:tcPr>
          <w:p w14:paraId="5AAE9CCE" w14:textId="77777777" w:rsidR="008132EE" w:rsidRPr="00D004B0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0F534D" w:rsidRPr="00D004B0" w14:paraId="64601DCC" w14:textId="77777777" w:rsidTr="00286DCF">
        <w:tc>
          <w:tcPr>
            <w:tcW w:w="889" w:type="dxa"/>
            <w:noWrap/>
          </w:tcPr>
          <w:p w14:paraId="7C17FEEA" w14:textId="72A97AD3" w:rsidR="008132EE" w:rsidRPr="00D004B0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1</w:t>
            </w:r>
            <w:r w:rsidR="00C72C3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88" w:type="dxa"/>
            <w:noWrap/>
          </w:tcPr>
          <w:p w14:paraId="3F9B5C28" w14:textId="77777777" w:rsidR="008132EE" w:rsidRPr="00D004B0" w:rsidRDefault="000F089C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004B0">
              <w:rPr>
                <w:rFonts w:ascii="Times New Roman" w:hAnsi="Times New Roman"/>
                <w:sz w:val="28"/>
                <w:szCs w:val="28"/>
                <w:lang w:val="en-US"/>
              </w:rPr>
              <w:t>A-5</w:t>
            </w:r>
          </w:p>
          <w:p w14:paraId="462B3BD4" w14:textId="77777777" w:rsidR="000F089C" w:rsidRPr="00D004B0" w:rsidRDefault="000F089C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Б-2</w:t>
            </w:r>
          </w:p>
          <w:p w14:paraId="03A310EE" w14:textId="77777777" w:rsidR="000F089C" w:rsidRPr="00D004B0" w:rsidRDefault="000F089C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В-4</w:t>
            </w:r>
          </w:p>
          <w:p w14:paraId="21CD36EE" w14:textId="77777777" w:rsidR="000F089C" w:rsidRPr="00D004B0" w:rsidRDefault="000F089C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Г-3</w:t>
            </w:r>
          </w:p>
        </w:tc>
        <w:tc>
          <w:tcPr>
            <w:tcW w:w="1344" w:type="dxa"/>
            <w:noWrap/>
          </w:tcPr>
          <w:p w14:paraId="58C11257" w14:textId="77777777" w:rsidR="008132EE" w:rsidRPr="00D004B0" w:rsidRDefault="008132EE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01E97132" w14:textId="77777777" w:rsidR="008132EE" w:rsidRPr="00D004B0" w:rsidRDefault="008132EE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63" w:type="dxa"/>
            <w:noWrap/>
          </w:tcPr>
          <w:p w14:paraId="73A8399E" w14:textId="77777777" w:rsidR="008132EE" w:rsidRPr="00D004B0" w:rsidRDefault="007C350B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365" w:type="dxa"/>
            <w:noWrap/>
          </w:tcPr>
          <w:p w14:paraId="17B753EC" w14:textId="77777777" w:rsidR="008132EE" w:rsidRPr="00D004B0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55" w:type="dxa"/>
            <w:noWrap/>
          </w:tcPr>
          <w:p w14:paraId="6F1B2FF7" w14:textId="77777777" w:rsidR="00D7200F" w:rsidRPr="00D004B0" w:rsidRDefault="00D7200F" w:rsidP="00D7200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ОК 1</w:t>
            </w:r>
          </w:p>
          <w:p w14:paraId="010C0F85" w14:textId="77777777" w:rsidR="00D7200F" w:rsidRPr="00D004B0" w:rsidRDefault="00D7200F" w:rsidP="00D7200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ОК 2</w:t>
            </w:r>
          </w:p>
          <w:p w14:paraId="46BC0D4D" w14:textId="77777777" w:rsidR="00D7200F" w:rsidRPr="00D004B0" w:rsidRDefault="00D7200F" w:rsidP="00D7200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14:paraId="37570E5A" w14:textId="77777777" w:rsidR="008132EE" w:rsidRPr="00D004B0" w:rsidRDefault="00D7200F" w:rsidP="00D7200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ОК 7</w:t>
            </w:r>
          </w:p>
          <w:p w14:paraId="21CE6DA9" w14:textId="77777777" w:rsidR="008132EE" w:rsidRPr="00D004B0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7" w:type="dxa"/>
            <w:noWrap/>
          </w:tcPr>
          <w:p w14:paraId="0751B381" w14:textId="77777777" w:rsidR="008132EE" w:rsidRPr="00D004B0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0F534D" w:rsidRPr="00D004B0" w14:paraId="0032145E" w14:textId="77777777" w:rsidTr="00286DCF">
        <w:tc>
          <w:tcPr>
            <w:tcW w:w="889" w:type="dxa"/>
            <w:noWrap/>
          </w:tcPr>
          <w:p w14:paraId="56641551" w14:textId="45365C19" w:rsidR="008132EE" w:rsidRPr="00D004B0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1</w:t>
            </w:r>
            <w:r w:rsidR="00C72C3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88" w:type="dxa"/>
            <w:noWrap/>
          </w:tcPr>
          <w:p w14:paraId="5892A814" w14:textId="77777777" w:rsidR="008132EE" w:rsidRPr="00D004B0" w:rsidRDefault="00A51782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А-</w:t>
            </w:r>
            <w:r w:rsidR="00956585" w:rsidRPr="00D004B0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  <w:p w14:paraId="0D46F770" w14:textId="77777777" w:rsidR="00A51782" w:rsidRPr="00D004B0" w:rsidRDefault="00A51782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Б-1</w:t>
            </w:r>
          </w:p>
          <w:p w14:paraId="768F33F0" w14:textId="77777777" w:rsidR="00A51782" w:rsidRPr="00D004B0" w:rsidRDefault="00A51782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В-2</w:t>
            </w:r>
          </w:p>
          <w:p w14:paraId="6EC87D7D" w14:textId="77777777" w:rsidR="00A51782" w:rsidRPr="00D004B0" w:rsidRDefault="00A51782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Г-5</w:t>
            </w:r>
          </w:p>
        </w:tc>
        <w:tc>
          <w:tcPr>
            <w:tcW w:w="1344" w:type="dxa"/>
            <w:noWrap/>
          </w:tcPr>
          <w:p w14:paraId="1C8315A1" w14:textId="77777777" w:rsidR="008132EE" w:rsidRPr="00D004B0" w:rsidRDefault="008132EE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6BE186A5" w14:textId="77777777" w:rsidR="008132EE" w:rsidRPr="00D004B0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63" w:type="dxa"/>
            <w:noWrap/>
          </w:tcPr>
          <w:p w14:paraId="45F75AE2" w14:textId="77777777" w:rsidR="008132EE" w:rsidRPr="00D004B0" w:rsidRDefault="007C350B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365" w:type="dxa"/>
            <w:noWrap/>
          </w:tcPr>
          <w:p w14:paraId="3D665C27" w14:textId="77777777" w:rsidR="008132EE" w:rsidRPr="00D004B0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55" w:type="dxa"/>
            <w:noWrap/>
          </w:tcPr>
          <w:p w14:paraId="1AEA2C05" w14:textId="77777777" w:rsidR="00D7200F" w:rsidRPr="00D004B0" w:rsidRDefault="00D7200F" w:rsidP="00D7200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ОК 1</w:t>
            </w:r>
          </w:p>
          <w:p w14:paraId="24A78C37" w14:textId="77777777" w:rsidR="00D7200F" w:rsidRPr="00D004B0" w:rsidRDefault="00D7200F" w:rsidP="00D7200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ОК 2</w:t>
            </w:r>
          </w:p>
          <w:p w14:paraId="4ABAEFFF" w14:textId="77777777" w:rsidR="00D7200F" w:rsidRPr="00D004B0" w:rsidRDefault="00D7200F" w:rsidP="00D7200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14:paraId="0095F790" w14:textId="77777777" w:rsidR="008132EE" w:rsidRPr="00D004B0" w:rsidRDefault="00D7200F" w:rsidP="00D7200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ОК 7</w:t>
            </w:r>
          </w:p>
        </w:tc>
        <w:tc>
          <w:tcPr>
            <w:tcW w:w="1267" w:type="dxa"/>
            <w:noWrap/>
          </w:tcPr>
          <w:p w14:paraId="1446EE56" w14:textId="77777777" w:rsidR="008132EE" w:rsidRPr="00D004B0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0F534D" w:rsidRPr="00D004B0" w14:paraId="4A4E42FA" w14:textId="77777777" w:rsidTr="00286DCF">
        <w:tc>
          <w:tcPr>
            <w:tcW w:w="889" w:type="dxa"/>
            <w:noWrap/>
          </w:tcPr>
          <w:p w14:paraId="341BCC8D" w14:textId="071F03DB" w:rsidR="008132EE" w:rsidRPr="00D004B0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1</w:t>
            </w:r>
            <w:r w:rsidR="00C72C3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88" w:type="dxa"/>
            <w:noWrap/>
          </w:tcPr>
          <w:p w14:paraId="2983193C" w14:textId="77777777" w:rsidR="008132EE" w:rsidRPr="00D004B0" w:rsidRDefault="00956585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П</w:t>
            </w:r>
            <w:r w:rsidR="008132EE" w:rsidRPr="00D004B0">
              <w:rPr>
                <w:rFonts w:ascii="Times New Roman" w:hAnsi="Times New Roman"/>
                <w:sz w:val="28"/>
                <w:szCs w:val="28"/>
              </w:rPr>
              <w:t>ротоны</w:t>
            </w:r>
          </w:p>
        </w:tc>
        <w:tc>
          <w:tcPr>
            <w:tcW w:w="1344" w:type="dxa"/>
            <w:noWrap/>
          </w:tcPr>
          <w:p w14:paraId="256BEEBC" w14:textId="77777777" w:rsidR="008132EE" w:rsidRPr="00D004B0" w:rsidRDefault="008132EE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1 б – полное правильн</w:t>
            </w:r>
            <w:r w:rsidRPr="00D004B0">
              <w:rPr>
                <w:rFonts w:ascii="Times New Roman" w:hAnsi="Times New Roman"/>
                <w:sz w:val="28"/>
                <w:szCs w:val="28"/>
              </w:rPr>
              <w:lastRenderedPageBreak/>
              <w:t>ое соответствие</w:t>
            </w:r>
          </w:p>
          <w:p w14:paraId="38B27744" w14:textId="77777777" w:rsidR="008132EE" w:rsidRPr="00D004B0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63" w:type="dxa"/>
            <w:noWrap/>
          </w:tcPr>
          <w:p w14:paraId="319644CB" w14:textId="77777777" w:rsidR="008132EE" w:rsidRPr="00D004B0" w:rsidRDefault="007C350B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Задание открытого типа </w:t>
            </w:r>
          </w:p>
        </w:tc>
        <w:tc>
          <w:tcPr>
            <w:tcW w:w="1365" w:type="dxa"/>
            <w:noWrap/>
          </w:tcPr>
          <w:p w14:paraId="6CD9F875" w14:textId="77777777" w:rsidR="008132EE" w:rsidRPr="00D004B0" w:rsidRDefault="00473CA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55" w:type="dxa"/>
            <w:noWrap/>
          </w:tcPr>
          <w:p w14:paraId="011DA31C" w14:textId="77777777" w:rsidR="008132EE" w:rsidRPr="00D004B0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D7200F" w:rsidRPr="00D004B0"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69070D5C" w14:textId="77777777" w:rsidR="008132EE" w:rsidRPr="00D004B0" w:rsidRDefault="008132EE" w:rsidP="00D7200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7" w:type="dxa"/>
            <w:noWrap/>
          </w:tcPr>
          <w:p w14:paraId="4E98785C" w14:textId="77777777" w:rsidR="008132EE" w:rsidRPr="00D004B0" w:rsidRDefault="00473CA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1</w:t>
            </w:r>
            <w:r w:rsidR="008132EE" w:rsidRPr="00D004B0">
              <w:rPr>
                <w:rFonts w:ascii="Times New Roman" w:hAnsi="Times New Roman"/>
                <w:sz w:val="28"/>
                <w:szCs w:val="28"/>
              </w:rPr>
              <w:t>-</w:t>
            </w:r>
            <w:r w:rsidRPr="00D004B0">
              <w:rPr>
                <w:rFonts w:ascii="Times New Roman" w:hAnsi="Times New Roman"/>
                <w:sz w:val="28"/>
                <w:szCs w:val="28"/>
              </w:rPr>
              <w:t>3</w:t>
            </w:r>
            <w:r w:rsidR="008132EE" w:rsidRPr="00D004B0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0F534D" w:rsidRPr="00D004B0" w14:paraId="3569071F" w14:textId="77777777" w:rsidTr="00286DCF">
        <w:tc>
          <w:tcPr>
            <w:tcW w:w="889" w:type="dxa"/>
            <w:noWrap/>
          </w:tcPr>
          <w:p w14:paraId="5C7024AE" w14:textId="749E25AE" w:rsidR="008132EE" w:rsidRPr="00D004B0" w:rsidRDefault="00EB67B3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1</w:t>
            </w:r>
            <w:r w:rsidR="00C72C3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88" w:type="dxa"/>
            <w:noWrap/>
          </w:tcPr>
          <w:p w14:paraId="553C05FF" w14:textId="77777777" w:rsidR="008132EE" w:rsidRPr="00D004B0" w:rsidRDefault="00EB67B3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А-этанол</w:t>
            </w:r>
          </w:p>
          <w:p w14:paraId="7ABED8DB" w14:textId="77777777" w:rsidR="00EB67B3" w:rsidRPr="00D004B0" w:rsidRDefault="00EB67B3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Б-пропан</w:t>
            </w:r>
          </w:p>
          <w:p w14:paraId="069245DE" w14:textId="77777777" w:rsidR="00EB67B3" w:rsidRPr="00D004B0" w:rsidRDefault="00EB67B3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В-бутановая </w:t>
            </w:r>
            <w:r w:rsidR="00A60F9B" w:rsidRPr="00D004B0">
              <w:rPr>
                <w:rFonts w:ascii="Times New Roman" w:hAnsi="Times New Roman"/>
                <w:sz w:val="28"/>
                <w:szCs w:val="28"/>
              </w:rPr>
              <w:t>кислота</w:t>
            </w:r>
          </w:p>
          <w:p w14:paraId="348F1650" w14:textId="77777777" w:rsidR="00EB67B3" w:rsidRPr="00D004B0" w:rsidRDefault="00EB67B3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Г-бутен-1</w:t>
            </w:r>
          </w:p>
        </w:tc>
        <w:tc>
          <w:tcPr>
            <w:tcW w:w="1344" w:type="dxa"/>
            <w:noWrap/>
          </w:tcPr>
          <w:p w14:paraId="7057CB88" w14:textId="77777777" w:rsidR="008132EE" w:rsidRPr="00D004B0" w:rsidRDefault="008132EE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732823C1" w14:textId="77777777" w:rsidR="008132EE" w:rsidRPr="00D004B0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63" w:type="dxa"/>
            <w:noWrap/>
          </w:tcPr>
          <w:p w14:paraId="65F08CFC" w14:textId="77777777" w:rsidR="008132EE" w:rsidRPr="00D004B0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Задание открытого типа </w:t>
            </w:r>
          </w:p>
        </w:tc>
        <w:tc>
          <w:tcPr>
            <w:tcW w:w="1365" w:type="dxa"/>
            <w:noWrap/>
          </w:tcPr>
          <w:p w14:paraId="585D92B6" w14:textId="77777777" w:rsidR="008132EE" w:rsidRPr="00D004B0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высокий</w:t>
            </w:r>
          </w:p>
        </w:tc>
        <w:tc>
          <w:tcPr>
            <w:tcW w:w="1355" w:type="dxa"/>
            <w:noWrap/>
          </w:tcPr>
          <w:p w14:paraId="18D230ED" w14:textId="77777777" w:rsidR="008132EE" w:rsidRPr="00D004B0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D7200F" w:rsidRPr="00D004B0"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52ABC1A6" w14:textId="77777777" w:rsidR="008132EE" w:rsidRPr="00D004B0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D7200F" w:rsidRPr="00D004B0">
              <w:rPr>
                <w:rFonts w:ascii="Times New Roman" w:hAnsi="Times New Roman"/>
                <w:sz w:val="28"/>
                <w:szCs w:val="28"/>
              </w:rPr>
              <w:t>2</w:t>
            </w:r>
          </w:p>
          <w:p w14:paraId="2230D712" w14:textId="77777777" w:rsidR="008132EE" w:rsidRPr="00D004B0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D7200F" w:rsidRPr="00D004B0"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46B7983E" w14:textId="77777777" w:rsidR="008132EE" w:rsidRPr="00D004B0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7" w:type="dxa"/>
            <w:noWrap/>
          </w:tcPr>
          <w:p w14:paraId="0C58600A" w14:textId="77777777" w:rsidR="008132EE" w:rsidRPr="00D004B0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5-10 мин</w:t>
            </w:r>
          </w:p>
        </w:tc>
      </w:tr>
      <w:tr w:rsidR="000F534D" w:rsidRPr="00D004B0" w14:paraId="492CFB2C" w14:textId="77777777" w:rsidTr="00286DCF">
        <w:tc>
          <w:tcPr>
            <w:tcW w:w="889" w:type="dxa"/>
            <w:noWrap/>
          </w:tcPr>
          <w:p w14:paraId="1942FF8A" w14:textId="32F598BD" w:rsidR="00D10D87" w:rsidRPr="00D004B0" w:rsidRDefault="00EB67B3" w:rsidP="00D10D87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1</w:t>
            </w:r>
            <w:r w:rsidR="00C72C3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88" w:type="dxa"/>
            <w:noWrap/>
          </w:tcPr>
          <w:p w14:paraId="3A520B5A" w14:textId="77777777" w:rsidR="00D10D87" w:rsidRPr="00D004B0" w:rsidRDefault="005E5D2C" w:rsidP="00D10D87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Ж</w:t>
            </w:r>
            <w:r w:rsidR="00D10D87" w:rsidRPr="00D004B0">
              <w:rPr>
                <w:rFonts w:ascii="Times New Roman" w:hAnsi="Times New Roman"/>
                <w:sz w:val="28"/>
                <w:szCs w:val="28"/>
              </w:rPr>
              <w:t>иры</w:t>
            </w:r>
          </w:p>
        </w:tc>
        <w:tc>
          <w:tcPr>
            <w:tcW w:w="1344" w:type="dxa"/>
            <w:noWrap/>
          </w:tcPr>
          <w:p w14:paraId="788A5AB4" w14:textId="77777777" w:rsidR="00D10D87" w:rsidRPr="00D004B0" w:rsidRDefault="00D10D87" w:rsidP="00D10D87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6EC69184" w14:textId="77777777" w:rsidR="00D10D87" w:rsidRPr="00D004B0" w:rsidRDefault="00D10D87" w:rsidP="00D10D87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63" w:type="dxa"/>
            <w:noWrap/>
          </w:tcPr>
          <w:p w14:paraId="52C964F8" w14:textId="77777777" w:rsidR="00D10D87" w:rsidRPr="00D004B0" w:rsidRDefault="00D10D87" w:rsidP="00D10D87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Задание открытого типа</w:t>
            </w:r>
          </w:p>
        </w:tc>
        <w:tc>
          <w:tcPr>
            <w:tcW w:w="1365" w:type="dxa"/>
            <w:noWrap/>
          </w:tcPr>
          <w:p w14:paraId="13336D37" w14:textId="77777777" w:rsidR="00D10D87" w:rsidRPr="00D004B0" w:rsidRDefault="00910847" w:rsidP="00D10D87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55" w:type="dxa"/>
            <w:noWrap/>
          </w:tcPr>
          <w:p w14:paraId="36F198C5" w14:textId="77777777" w:rsidR="00D10D87" w:rsidRPr="00D004B0" w:rsidRDefault="00D10D87" w:rsidP="00D10D87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ОК 1</w:t>
            </w:r>
          </w:p>
          <w:p w14:paraId="6D7E8379" w14:textId="77777777" w:rsidR="00D10D87" w:rsidRPr="00D004B0" w:rsidRDefault="00D10D87" w:rsidP="00D10D87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ОК 2</w:t>
            </w:r>
          </w:p>
          <w:p w14:paraId="2986A4DB" w14:textId="77777777" w:rsidR="00D10D87" w:rsidRPr="00D004B0" w:rsidRDefault="00D10D87" w:rsidP="00D10D87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14:paraId="2D6F2E9D" w14:textId="77777777" w:rsidR="00D10D87" w:rsidRPr="00D004B0" w:rsidRDefault="00D10D87" w:rsidP="00D10D87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ОК 7</w:t>
            </w:r>
          </w:p>
          <w:p w14:paraId="1D5C1AB3" w14:textId="77777777" w:rsidR="00D10D87" w:rsidRPr="00D004B0" w:rsidRDefault="00D10D87" w:rsidP="00D10D87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7" w:type="dxa"/>
            <w:noWrap/>
          </w:tcPr>
          <w:p w14:paraId="7178FA73" w14:textId="77777777" w:rsidR="00D10D87" w:rsidRPr="00D004B0" w:rsidRDefault="00910847" w:rsidP="00D10D87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3</w:t>
            </w:r>
            <w:r w:rsidR="00D10D87" w:rsidRPr="00D004B0">
              <w:rPr>
                <w:rFonts w:ascii="Times New Roman" w:hAnsi="Times New Roman"/>
                <w:sz w:val="28"/>
                <w:szCs w:val="28"/>
              </w:rPr>
              <w:t>-</w:t>
            </w:r>
            <w:r w:rsidRPr="00D004B0">
              <w:rPr>
                <w:rFonts w:ascii="Times New Roman" w:hAnsi="Times New Roman"/>
                <w:sz w:val="28"/>
                <w:szCs w:val="28"/>
              </w:rPr>
              <w:t>5</w:t>
            </w:r>
            <w:r w:rsidR="00D10D87" w:rsidRPr="00D004B0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0F534D" w:rsidRPr="00D004B0" w14:paraId="3666916D" w14:textId="77777777" w:rsidTr="00286DCF">
        <w:tc>
          <w:tcPr>
            <w:tcW w:w="889" w:type="dxa"/>
            <w:noWrap/>
          </w:tcPr>
          <w:p w14:paraId="5DACA851" w14:textId="6334E77B" w:rsidR="008132EE" w:rsidRPr="00D004B0" w:rsidRDefault="00C72C31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488" w:type="dxa"/>
            <w:noWrap/>
          </w:tcPr>
          <w:p w14:paraId="43C20364" w14:textId="77777777" w:rsidR="008132EE" w:rsidRPr="00D004B0" w:rsidRDefault="00B27A5B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Электролиты - это вещества, расплавы или растворы которых проводят электрический ток</w:t>
            </w:r>
          </w:p>
        </w:tc>
        <w:tc>
          <w:tcPr>
            <w:tcW w:w="1344" w:type="dxa"/>
            <w:noWrap/>
          </w:tcPr>
          <w:p w14:paraId="0508F69D" w14:textId="77777777" w:rsidR="008132EE" w:rsidRPr="00D004B0" w:rsidRDefault="008132EE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43E98BFF" w14:textId="77777777" w:rsidR="008132EE" w:rsidRPr="00D004B0" w:rsidRDefault="008132EE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63" w:type="dxa"/>
            <w:noWrap/>
          </w:tcPr>
          <w:p w14:paraId="71ACA0DB" w14:textId="77777777" w:rsidR="008132EE" w:rsidRPr="00D004B0" w:rsidRDefault="00B27A5B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Задание открытого типа</w:t>
            </w:r>
          </w:p>
        </w:tc>
        <w:tc>
          <w:tcPr>
            <w:tcW w:w="1365" w:type="dxa"/>
            <w:noWrap/>
          </w:tcPr>
          <w:p w14:paraId="06A3EEFE" w14:textId="77777777" w:rsidR="008132EE" w:rsidRPr="00D004B0" w:rsidRDefault="00342581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55" w:type="dxa"/>
            <w:noWrap/>
          </w:tcPr>
          <w:p w14:paraId="5A143C72" w14:textId="77777777" w:rsidR="00B27A5B" w:rsidRPr="00D004B0" w:rsidRDefault="00B27A5B" w:rsidP="00B27A5B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ОК 1</w:t>
            </w:r>
          </w:p>
          <w:p w14:paraId="555FC7C4" w14:textId="77777777" w:rsidR="00B27A5B" w:rsidRPr="00D004B0" w:rsidRDefault="00B27A5B" w:rsidP="00B27A5B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ОК 2</w:t>
            </w:r>
          </w:p>
          <w:p w14:paraId="567F88B0" w14:textId="77777777" w:rsidR="00B27A5B" w:rsidRPr="00D004B0" w:rsidRDefault="00B27A5B" w:rsidP="00B27A5B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14:paraId="75ABA3A6" w14:textId="77777777" w:rsidR="00B27A5B" w:rsidRPr="00D004B0" w:rsidRDefault="00B27A5B" w:rsidP="00B27A5B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ОК 7</w:t>
            </w:r>
          </w:p>
          <w:p w14:paraId="54B1FDBB" w14:textId="77777777" w:rsidR="008132EE" w:rsidRPr="00D004B0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7" w:type="dxa"/>
            <w:noWrap/>
          </w:tcPr>
          <w:p w14:paraId="4B5FD476" w14:textId="77777777" w:rsidR="008132EE" w:rsidRPr="00D004B0" w:rsidRDefault="00910847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3</w:t>
            </w:r>
            <w:r w:rsidR="00B27A5B" w:rsidRPr="00D004B0">
              <w:rPr>
                <w:rFonts w:ascii="Times New Roman" w:hAnsi="Times New Roman"/>
                <w:sz w:val="28"/>
                <w:szCs w:val="28"/>
              </w:rPr>
              <w:t>-</w:t>
            </w:r>
            <w:r w:rsidR="00342581" w:rsidRPr="00D004B0">
              <w:rPr>
                <w:rFonts w:ascii="Times New Roman" w:hAnsi="Times New Roman"/>
                <w:sz w:val="28"/>
                <w:szCs w:val="28"/>
              </w:rPr>
              <w:t>5</w:t>
            </w:r>
            <w:r w:rsidR="00B27A5B" w:rsidRPr="00D004B0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8132EE" w:rsidRPr="00D004B0" w14:paraId="49121FE9" w14:textId="77777777" w:rsidTr="00286DCF">
        <w:tc>
          <w:tcPr>
            <w:tcW w:w="8304" w:type="dxa"/>
            <w:gridSpan w:val="6"/>
            <w:noWrap/>
          </w:tcPr>
          <w:p w14:paraId="17E5E548" w14:textId="77777777" w:rsidR="008132EE" w:rsidRPr="00D004B0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267" w:type="dxa"/>
            <w:noWrap/>
          </w:tcPr>
          <w:p w14:paraId="6999B719" w14:textId="2DD37F53" w:rsidR="008132EE" w:rsidRPr="00D004B0" w:rsidRDefault="00254F99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54F99">
              <w:rPr>
                <w:rFonts w:ascii="Times New Roman" w:hAnsi="Times New Roman"/>
                <w:sz w:val="28"/>
                <w:szCs w:val="28"/>
              </w:rPr>
              <w:t>60</w:t>
            </w:r>
            <w:r w:rsidR="008132EE" w:rsidRPr="00254F99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</w:tbl>
    <w:p w14:paraId="575F01B7" w14:textId="77777777" w:rsidR="008F021E" w:rsidRPr="00D004B0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72D19BAD" w14:textId="77777777" w:rsidR="008F021E" w:rsidRPr="00D004B0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>Оценивание заданий с развернутым ответом</w:t>
      </w:r>
    </w:p>
    <w:p w14:paraId="6E4E1FA6" w14:textId="77777777" w:rsidR="008F021E" w:rsidRPr="00D004B0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>Критерии оценки:</w:t>
      </w:r>
    </w:p>
    <w:p w14:paraId="46212169" w14:textId="77777777" w:rsidR="008F021E" w:rsidRPr="00D004B0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>1. Правильность ответа (отсутствие фактических ошибок)</w:t>
      </w:r>
    </w:p>
    <w:p w14:paraId="000B8799" w14:textId="77777777" w:rsidR="008F021E" w:rsidRPr="00D004B0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>2. Полнота ответа (раскрытие объема используемых понятий)</w:t>
      </w:r>
    </w:p>
    <w:p w14:paraId="555DB2E0" w14:textId="77777777" w:rsidR="008F021E" w:rsidRPr="00D004B0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>3. Обоснованность ответа (наличие аргументов)</w:t>
      </w:r>
    </w:p>
    <w:p w14:paraId="06A4215C" w14:textId="77777777" w:rsidR="008F021E" w:rsidRPr="00D004B0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>4. Логика изложения ответа (грамотная последовательность излагаемого материала)</w:t>
      </w:r>
    </w:p>
    <w:p w14:paraId="61A06956" w14:textId="77777777" w:rsidR="008F021E" w:rsidRPr="00D004B0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>5. Сопоставимость с эталонными ответом</w:t>
      </w:r>
    </w:p>
    <w:p w14:paraId="61F5FACE" w14:textId="77777777" w:rsidR="008F021E" w:rsidRPr="008B0C42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>Наличие эталонного ответа</w:t>
      </w:r>
    </w:p>
    <w:p w14:paraId="34A3A6A0" w14:textId="77777777" w:rsidR="00C5477C" w:rsidRPr="00B0465B" w:rsidRDefault="00C5477C" w:rsidP="00C5477C">
      <w:pPr>
        <w:spacing w:after="0" w:line="30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53C1049" w14:textId="77777777" w:rsidR="00C5477C" w:rsidRDefault="00C5477C" w:rsidP="00564BBA">
      <w:pPr>
        <w:spacing w:after="0" w:line="300" w:lineRule="auto"/>
      </w:pPr>
    </w:p>
    <w:p w14:paraId="6C4970EC" w14:textId="77777777" w:rsidR="00C5477C" w:rsidRDefault="00C5477C" w:rsidP="00564BBA">
      <w:pPr>
        <w:spacing w:after="0" w:line="300" w:lineRule="auto"/>
      </w:pPr>
    </w:p>
    <w:p w14:paraId="587DF49C" w14:textId="77777777" w:rsidR="00C5477C" w:rsidRDefault="00C5477C" w:rsidP="00564BBA">
      <w:pPr>
        <w:spacing w:after="0" w:line="300" w:lineRule="auto"/>
      </w:pPr>
    </w:p>
    <w:p w14:paraId="731DEDA5" w14:textId="77777777" w:rsidR="00C5477C" w:rsidRDefault="00C5477C" w:rsidP="00564BBA">
      <w:pPr>
        <w:spacing w:after="0" w:line="300" w:lineRule="auto"/>
      </w:pPr>
    </w:p>
    <w:p w14:paraId="5E32BF23" w14:textId="77777777" w:rsidR="00C5477C" w:rsidRDefault="00C5477C" w:rsidP="00564BBA">
      <w:pPr>
        <w:spacing w:after="0" w:line="300" w:lineRule="auto"/>
      </w:pPr>
    </w:p>
    <w:sectPr w:rsidR="00C5477C" w:rsidSect="000930F7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989D8" w14:textId="77777777" w:rsidR="00C46B8F" w:rsidRDefault="00C46B8F">
      <w:pPr>
        <w:spacing w:after="0" w:line="240" w:lineRule="auto"/>
      </w:pPr>
      <w:r>
        <w:separator/>
      </w:r>
    </w:p>
  </w:endnote>
  <w:endnote w:type="continuationSeparator" w:id="0">
    <w:p w14:paraId="723C0168" w14:textId="77777777" w:rsidR="00C46B8F" w:rsidRDefault="00C46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LIGAF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rdo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7A011" w14:textId="77777777" w:rsidR="00EB1E64" w:rsidRDefault="00220366" w:rsidP="00163EE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B1E64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EB1E64">
      <w:rPr>
        <w:rStyle w:val="ab"/>
        <w:noProof/>
      </w:rPr>
      <w:t>37</w:t>
    </w:r>
    <w:r>
      <w:rPr>
        <w:rStyle w:val="ab"/>
      </w:rPr>
      <w:fldChar w:fldCharType="end"/>
    </w:r>
  </w:p>
  <w:p w14:paraId="522477ED" w14:textId="77777777" w:rsidR="00EB1E64" w:rsidRDefault="00EB1E64" w:rsidP="00163EE4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1763040"/>
      <w:docPartObj>
        <w:docPartGallery w:val="Page Numbers (Bottom of Page)"/>
        <w:docPartUnique/>
      </w:docPartObj>
    </w:sdtPr>
    <w:sdtEndPr/>
    <w:sdtContent>
      <w:p w14:paraId="60B8F691" w14:textId="77777777" w:rsidR="00EB1E64" w:rsidRPr="005E51AF" w:rsidRDefault="00220366">
        <w:pPr>
          <w:pStyle w:val="a9"/>
          <w:jc w:val="center"/>
        </w:pPr>
        <w:r>
          <w:fldChar w:fldCharType="begin"/>
        </w:r>
        <w:r w:rsidR="00EB1E64">
          <w:instrText>PAGE   \* MERGEFORMAT</w:instrText>
        </w:r>
        <w:r>
          <w:fldChar w:fldCharType="separate"/>
        </w:r>
        <w:r w:rsidR="007944B5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32D8138F" w14:textId="77777777" w:rsidR="00EB1E64" w:rsidRDefault="00EB1E64" w:rsidP="00163EE4">
    <w:pPr>
      <w:pStyle w:val="a9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5D44C" w14:textId="77777777" w:rsidR="00EB1E64" w:rsidRPr="00077FD4" w:rsidRDefault="00EB1E64">
    <w:pPr>
      <w:pStyle w:val="a9"/>
      <w:jc w:val="center"/>
      <w:rPr>
        <w:sz w:val="20"/>
        <w:szCs w:val="20"/>
      </w:rPr>
    </w:pPr>
  </w:p>
  <w:p w14:paraId="4B1E4199" w14:textId="77777777" w:rsidR="00EB1E64" w:rsidRDefault="00EB1E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28796" w14:textId="77777777" w:rsidR="00C46B8F" w:rsidRDefault="00C46B8F">
      <w:pPr>
        <w:spacing w:after="0" w:line="240" w:lineRule="auto"/>
      </w:pPr>
      <w:r>
        <w:separator/>
      </w:r>
    </w:p>
  </w:footnote>
  <w:footnote w:type="continuationSeparator" w:id="0">
    <w:p w14:paraId="134F5D15" w14:textId="77777777" w:rsidR="00C46B8F" w:rsidRDefault="00C46B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53540"/>
    <w:multiLevelType w:val="hybridMultilevel"/>
    <w:tmpl w:val="F710C430"/>
    <w:lvl w:ilvl="0" w:tplc="5CDA7968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 w15:restartNumberingAfterBreak="0">
    <w:nsid w:val="049025EB"/>
    <w:multiLevelType w:val="hybridMultilevel"/>
    <w:tmpl w:val="AC3AB73E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6896A6B"/>
    <w:multiLevelType w:val="hybridMultilevel"/>
    <w:tmpl w:val="9F3C29E2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AA17B22"/>
    <w:multiLevelType w:val="hybridMultilevel"/>
    <w:tmpl w:val="2668D576"/>
    <w:lvl w:ilvl="0" w:tplc="04190017">
      <w:start w:val="1"/>
      <w:numFmt w:val="lowerLetter"/>
      <w:lvlText w:val="%1)"/>
      <w:lvlJc w:val="left"/>
      <w:pPr>
        <w:ind w:left="2959" w:hanging="360"/>
      </w:pPr>
    </w:lvl>
    <w:lvl w:ilvl="1" w:tplc="04190019" w:tentative="1">
      <w:start w:val="1"/>
      <w:numFmt w:val="lowerLetter"/>
      <w:lvlText w:val="%2."/>
      <w:lvlJc w:val="left"/>
      <w:pPr>
        <w:ind w:left="3679" w:hanging="360"/>
      </w:pPr>
    </w:lvl>
    <w:lvl w:ilvl="2" w:tplc="0419001B" w:tentative="1">
      <w:start w:val="1"/>
      <w:numFmt w:val="lowerRoman"/>
      <w:lvlText w:val="%3."/>
      <w:lvlJc w:val="right"/>
      <w:pPr>
        <w:ind w:left="4399" w:hanging="180"/>
      </w:pPr>
    </w:lvl>
    <w:lvl w:ilvl="3" w:tplc="0419000F" w:tentative="1">
      <w:start w:val="1"/>
      <w:numFmt w:val="decimal"/>
      <w:lvlText w:val="%4."/>
      <w:lvlJc w:val="left"/>
      <w:pPr>
        <w:ind w:left="5119" w:hanging="360"/>
      </w:pPr>
    </w:lvl>
    <w:lvl w:ilvl="4" w:tplc="04190019" w:tentative="1">
      <w:start w:val="1"/>
      <w:numFmt w:val="lowerLetter"/>
      <w:lvlText w:val="%5."/>
      <w:lvlJc w:val="left"/>
      <w:pPr>
        <w:ind w:left="5839" w:hanging="360"/>
      </w:pPr>
    </w:lvl>
    <w:lvl w:ilvl="5" w:tplc="0419001B" w:tentative="1">
      <w:start w:val="1"/>
      <w:numFmt w:val="lowerRoman"/>
      <w:lvlText w:val="%6."/>
      <w:lvlJc w:val="right"/>
      <w:pPr>
        <w:ind w:left="6559" w:hanging="180"/>
      </w:pPr>
    </w:lvl>
    <w:lvl w:ilvl="6" w:tplc="0419000F" w:tentative="1">
      <w:start w:val="1"/>
      <w:numFmt w:val="decimal"/>
      <w:lvlText w:val="%7."/>
      <w:lvlJc w:val="left"/>
      <w:pPr>
        <w:ind w:left="7279" w:hanging="360"/>
      </w:pPr>
    </w:lvl>
    <w:lvl w:ilvl="7" w:tplc="04190019" w:tentative="1">
      <w:start w:val="1"/>
      <w:numFmt w:val="lowerLetter"/>
      <w:lvlText w:val="%8."/>
      <w:lvlJc w:val="left"/>
      <w:pPr>
        <w:ind w:left="7999" w:hanging="360"/>
      </w:pPr>
    </w:lvl>
    <w:lvl w:ilvl="8" w:tplc="0419001B" w:tentative="1">
      <w:start w:val="1"/>
      <w:numFmt w:val="lowerRoman"/>
      <w:lvlText w:val="%9."/>
      <w:lvlJc w:val="right"/>
      <w:pPr>
        <w:ind w:left="8719" w:hanging="180"/>
      </w:pPr>
    </w:lvl>
  </w:abstractNum>
  <w:abstractNum w:abstractNumId="4" w15:restartNumberingAfterBreak="0">
    <w:nsid w:val="0CEF6CA1"/>
    <w:multiLevelType w:val="hybridMultilevel"/>
    <w:tmpl w:val="FC10AA10"/>
    <w:lvl w:ilvl="0" w:tplc="D722CD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34D02"/>
    <w:multiLevelType w:val="hybridMultilevel"/>
    <w:tmpl w:val="FADEE224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F9681E"/>
    <w:multiLevelType w:val="hybridMultilevel"/>
    <w:tmpl w:val="13C4C874"/>
    <w:lvl w:ilvl="0" w:tplc="04190017">
      <w:start w:val="1"/>
      <w:numFmt w:val="lowerLetter"/>
      <w:lvlText w:val="%1)"/>
      <w:lvlJc w:val="left"/>
      <w:pPr>
        <w:ind w:left="22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59" w:hanging="360"/>
      </w:pPr>
    </w:lvl>
    <w:lvl w:ilvl="2" w:tplc="0419001B" w:tentative="1">
      <w:start w:val="1"/>
      <w:numFmt w:val="lowerRoman"/>
      <w:lvlText w:val="%3."/>
      <w:lvlJc w:val="right"/>
      <w:pPr>
        <w:ind w:left="3679" w:hanging="180"/>
      </w:pPr>
    </w:lvl>
    <w:lvl w:ilvl="3" w:tplc="0419000F" w:tentative="1">
      <w:start w:val="1"/>
      <w:numFmt w:val="decimal"/>
      <w:lvlText w:val="%4."/>
      <w:lvlJc w:val="left"/>
      <w:pPr>
        <w:ind w:left="4399" w:hanging="360"/>
      </w:pPr>
    </w:lvl>
    <w:lvl w:ilvl="4" w:tplc="04190019" w:tentative="1">
      <w:start w:val="1"/>
      <w:numFmt w:val="lowerLetter"/>
      <w:lvlText w:val="%5."/>
      <w:lvlJc w:val="left"/>
      <w:pPr>
        <w:ind w:left="5119" w:hanging="360"/>
      </w:pPr>
    </w:lvl>
    <w:lvl w:ilvl="5" w:tplc="0419001B" w:tentative="1">
      <w:start w:val="1"/>
      <w:numFmt w:val="lowerRoman"/>
      <w:lvlText w:val="%6."/>
      <w:lvlJc w:val="right"/>
      <w:pPr>
        <w:ind w:left="5839" w:hanging="180"/>
      </w:pPr>
    </w:lvl>
    <w:lvl w:ilvl="6" w:tplc="0419000F" w:tentative="1">
      <w:start w:val="1"/>
      <w:numFmt w:val="decimal"/>
      <w:lvlText w:val="%7."/>
      <w:lvlJc w:val="left"/>
      <w:pPr>
        <w:ind w:left="6559" w:hanging="360"/>
      </w:pPr>
    </w:lvl>
    <w:lvl w:ilvl="7" w:tplc="04190019" w:tentative="1">
      <w:start w:val="1"/>
      <w:numFmt w:val="lowerLetter"/>
      <w:lvlText w:val="%8."/>
      <w:lvlJc w:val="left"/>
      <w:pPr>
        <w:ind w:left="7279" w:hanging="360"/>
      </w:pPr>
    </w:lvl>
    <w:lvl w:ilvl="8" w:tplc="0419001B" w:tentative="1">
      <w:start w:val="1"/>
      <w:numFmt w:val="lowerRoman"/>
      <w:lvlText w:val="%9."/>
      <w:lvlJc w:val="right"/>
      <w:pPr>
        <w:ind w:left="7999" w:hanging="180"/>
      </w:pPr>
    </w:lvl>
  </w:abstractNum>
  <w:abstractNum w:abstractNumId="7" w15:restartNumberingAfterBreak="0">
    <w:nsid w:val="182D2983"/>
    <w:multiLevelType w:val="hybridMultilevel"/>
    <w:tmpl w:val="C20E4300"/>
    <w:lvl w:ilvl="0" w:tplc="BAC6B4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DED385E"/>
    <w:multiLevelType w:val="hybridMultilevel"/>
    <w:tmpl w:val="4C561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24354E"/>
    <w:multiLevelType w:val="hybridMultilevel"/>
    <w:tmpl w:val="AC3CF6A6"/>
    <w:lvl w:ilvl="0" w:tplc="036A554C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8C3535"/>
    <w:multiLevelType w:val="hybridMultilevel"/>
    <w:tmpl w:val="E2383B1C"/>
    <w:lvl w:ilvl="0" w:tplc="04190017">
      <w:start w:val="1"/>
      <w:numFmt w:val="lowerLetter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 w15:restartNumberingAfterBreak="0">
    <w:nsid w:val="28F5769F"/>
    <w:multiLevelType w:val="hybridMultilevel"/>
    <w:tmpl w:val="EAD45026"/>
    <w:lvl w:ilvl="0" w:tplc="0419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AF24D50"/>
    <w:multiLevelType w:val="hybridMultilevel"/>
    <w:tmpl w:val="5C9ADDE6"/>
    <w:lvl w:ilvl="0" w:tplc="DA5487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2063FFF"/>
    <w:multiLevelType w:val="hybridMultilevel"/>
    <w:tmpl w:val="978A36C6"/>
    <w:lvl w:ilvl="0" w:tplc="04190017">
      <w:start w:val="1"/>
      <w:numFmt w:val="lowerLetter"/>
      <w:lvlText w:val="%1)"/>
      <w:lvlJc w:val="left"/>
      <w:pPr>
        <w:ind w:left="2927" w:hanging="360"/>
      </w:pPr>
    </w:lvl>
    <w:lvl w:ilvl="1" w:tplc="04190019" w:tentative="1">
      <w:start w:val="1"/>
      <w:numFmt w:val="lowerLetter"/>
      <w:lvlText w:val="%2."/>
      <w:lvlJc w:val="left"/>
      <w:pPr>
        <w:ind w:left="3647" w:hanging="360"/>
      </w:pPr>
    </w:lvl>
    <w:lvl w:ilvl="2" w:tplc="0419001B" w:tentative="1">
      <w:start w:val="1"/>
      <w:numFmt w:val="lowerRoman"/>
      <w:lvlText w:val="%3."/>
      <w:lvlJc w:val="right"/>
      <w:pPr>
        <w:ind w:left="4367" w:hanging="180"/>
      </w:pPr>
    </w:lvl>
    <w:lvl w:ilvl="3" w:tplc="0419000F" w:tentative="1">
      <w:start w:val="1"/>
      <w:numFmt w:val="decimal"/>
      <w:lvlText w:val="%4."/>
      <w:lvlJc w:val="left"/>
      <w:pPr>
        <w:ind w:left="5087" w:hanging="360"/>
      </w:pPr>
    </w:lvl>
    <w:lvl w:ilvl="4" w:tplc="04190019" w:tentative="1">
      <w:start w:val="1"/>
      <w:numFmt w:val="lowerLetter"/>
      <w:lvlText w:val="%5."/>
      <w:lvlJc w:val="left"/>
      <w:pPr>
        <w:ind w:left="5807" w:hanging="360"/>
      </w:pPr>
    </w:lvl>
    <w:lvl w:ilvl="5" w:tplc="0419001B" w:tentative="1">
      <w:start w:val="1"/>
      <w:numFmt w:val="lowerRoman"/>
      <w:lvlText w:val="%6."/>
      <w:lvlJc w:val="right"/>
      <w:pPr>
        <w:ind w:left="6527" w:hanging="180"/>
      </w:pPr>
    </w:lvl>
    <w:lvl w:ilvl="6" w:tplc="0419000F" w:tentative="1">
      <w:start w:val="1"/>
      <w:numFmt w:val="decimal"/>
      <w:lvlText w:val="%7."/>
      <w:lvlJc w:val="left"/>
      <w:pPr>
        <w:ind w:left="7247" w:hanging="360"/>
      </w:pPr>
    </w:lvl>
    <w:lvl w:ilvl="7" w:tplc="04190019" w:tentative="1">
      <w:start w:val="1"/>
      <w:numFmt w:val="lowerLetter"/>
      <w:lvlText w:val="%8."/>
      <w:lvlJc w:val="left"/>
      <w:pPr>
        <w:ind w:left="7967" w:hanging="360"/>
      </w:pPr>
    </w:lvl>
    <w:lvl w:ilvl="8" w:tplc="0419001B" w:tentative="1">
      <w:start w:val="1"/>
      <w:numFmt w:val="lowerRoman"/>
      <w:lvlText w:val="%9."/>
      <w:lvlJc w:val="right"/>
      <w:pPr>
        <w:ind w:left="8687" w:hanging="180"/>
      </w:pPr>
    </w:lvl>
  </w:abstractNum>
  <w:abstractNum w:abstractNumId="14" w15:restartNumberingAfterBreak="0">
    <w:nsid w:val="32116EC8"/>
    <w:multiLevelType w:val="hybridMultilevel"/>
    <w:tmpl w:val="C980E096"/>
    <w:lvl w:ilvl="0" w:tplc="3E1411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4211595"/>
    <w:multiLevelType w:val="hybridMultilevel"/>
    <w:tmpl w:val="6262DB18"/>
    <w:lvl w:ilvl="0" w:tplc="04190017">
      <w:start w:val="1"/>
      <w:numFmt w:val="lowerLetter"/>
      <w:lvlText w:val="%1)"/>
      <w:lvlJc w:val="left"/>
      <w:pPr>
        <w:ind w:left="2869" w:hanging="360"/>
      </w:p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16" w15:restartNumberingAfterBreak="0">
    <w:nsid w:val="36CF5612"/>
    <w:multiLevelType w:val="hybridMultilevel"/>
    <w:tmpl w:val="3CDE7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6D463F"/>
    <w:multiLevelType w:val="hybridMultilevel"/>
    <w:tmpl w:val="97B20816"/>
    <w:lvl w:ilvl="0" w:tplc="00483D64">
      <w:start w:val="1"/>
      <w:numFmt w:val="decimal"/>
      <w:lvlText w:val="%1."/>
      <w:lvlJc w:val="left"/>
      <w:pPr>
        <w:ind w:left="1879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0E26B73"/>
    <w:multiLevelType w:val="hybridMultilevel"/>
    <w:tmpl w:val="B666EB12"/>
    <w:lvl w:ilvl="0" w:tplc="04190017">
      <w:start w:val="1"/>
      <w:numFmt w:val="lowerLetter"/>
      <w:lvlText w:val="%1)"/>
      <w:lvlJc w:val="left"/>
      <w:pPr>
        <w:ind w:left="2869" w:hanging="360"/>
      </w:p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19" w15:restartNumberingAfterBreak="0">
    <w:nsid w:val="45213F71"/>
    <w:multiLevelType w:val="hybridMultilevel"/>
    <w:tmpl w:val="D444ADF4"/>
    <w:lvl w:ilvl="0" w:tplc="683E775E">
      <w:start w:val="1"/>
      <w:numFmt w:val="decimal"/>
      <w:lvlText w:val="%1."/>
      <w:lvlJc w:val="left"/>
      <w:pPr>
        <w:ind w:left="22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59" w:hanging="360"/>
      </w:pPr>
    </w:lvl>
    <w:lvl w:ilvl="2" w:tplc="0419001B" w:tentative="1">
      <w:start w:val="1"/>
      <w:numFmt w:val="lowerRoman"/>
      <w:lvlText w:val="%3."/>
      <w:lvlJc w:val="right"/>
      <w:pPr>
        <w:ind w:left="3679" w:hanging="180"/>
      </w:pPr>
    </w:lvl>
    <w:lvl w:ilvl="3" w:tplc="0419000F" w:tentative="1">
      <w:start w:val="1"/>
      <w:numFmt w:val="decimal"/>
      <w:lvlText w:val="%4."/>
      <w:lvlJc w:val="left"/>
      <w:pPr>
        <w:ind w:left="4399" w:hanging="360"/>
      </w:pPr>
    </w:lvl>
    <w:lvl w:ilvl="4" w:tplc="04190019" w:tentative="1">
      <w:start w:val="1"/>
      <w:numFmt w:val="lowerLetter"/>
      <w:lvlText w:val="%5."/>
      <w:lvlJc w:val="left"/>
      <w:pPr>
        <w:ind w:left="5119" w:hanging="360"/>
      </w:pPr>
    </w:lvl>
    <w:lvl w:ilvl="5" w:tplc="0419001B" w:tentative="1">
      <w:start w:val="1"/>
      <w:numFmt w:val="lowerRoman"/>
      <w:lvlText w:val="%6."/>
      <w:lvlJc w:val="right"/>
      <w:pPr>
        <w:ind w:left="5839" w:hanging="180"/>
      </w:pPr>
    </w:lvl>
    <w:lvl w:ilvl="6" w:tplc="0419000F" w:tentative="1">
      <w:start w:val="1"/>
      <w:numFmt w:val="decimal"/>
      <w:lvlText w:val="%7."/>
      <w:lvlJc w:val="left"/>
      <w:pPr>
        <w:ind w:left="6559" w:hanging="360"/>
      </w:pPr>
    </w:lvl>
    <w:lvl w:ilvl="7" w:tplc="04190019" w:tentative="1">
      <w:start w:val="1"/>
      <w:numFmt w:val="lowerLetter"/>
      <w:lvlText w:val="%8."/>
      <w:lvlJc w:val="left"/>
      <w:pPr>
        <w:ind w:left="7279" w:hanging="360"/>
      </w:pPr>
    </w:lvl>
    <w:lvl w:ilvl="8" w:tplc="0419001B" w:tentative="1">
      <w:start w:val="1"/>
      <w:numFmt w:val="lowerRoman"/>
      <w:lvlText w:val="%9."/>
      <w:lvlJc w:val="right"/>
      <w:pPr>
        <w:ind w:left="7999" w:hanging="180"/>
      </w:pPr>
    </w:lvl>
  </w:abstractNum>
  <w:abstractNum w:abstractNumId="20" w15:restartNumberingAfterBreak="0">
    <w:nsid w:val="47A601C1"/>
    <w:multiLevelType w:val="hybridMultilevel"/>
    <w:tmpl w:val="477AA7D6"/>
    <w:lvl w:ilvl="0" w:tplc="01F695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BB79CE"/>
    <w:multiLevelType w:val="hybridMultilevel"/>
    <w:tmpl w:val="595C7192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4C1A38A7"/>
    <w:multiLevelType w:val="hybridMultilevel"/>
    <w:tmpl w:val="EFF06630"/>
    <w:lvl w:ilvl="0" w:tplc="0C405D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2E572B5"/>
    <w:multiLevelType w:val="hybridMultilevel"/>
    <w:tmpl w:val="98822298"/>
    <w:lvl w:ilvl="0" w:tplc="7602BA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825355"/>
    <w:multiLevelType w:val="multilevel"/>
    <w:tmpl w:val="62C0E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55A86092"/>
    <w:multiLevelType w:val="hybridMultilevel"/>
    <w:tmpl w:val="E3827E50"/>
    <w:lvl w:ilvl="0" w:tplc="0419000F">
      <w:start w:val="1"/>
      <w:numFmt w:val="decimal"/>
      <w:lvlText w:val="%1."/>
      <w:lvlJc w:val="left"/>
      <w:pPr>
        <w:ind w:left="305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A0A025E"/>
    <w:multiLevelType w:val="multilevel"/>
    <w:tmpl w:val="10DADC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/>
      </w:rPr>
    </w:lvl>
  </w:abstractNum>
  <w:abstractNum w:abstractNumId="27" w15:restartNumberingAfterBreak="0">
    <w:nsid w:val="5C725750"/>
    <w:multiLevelType w:val="hybridMultilevel"/>
    <w:tmpl w:val="E098C984"/>
    <w:lvl w:ilvl="0" w:tplc="04190017">
      <w:start w:val="1"/>
      <w:numFmt w:val="lowerLetter"/>
      <w:lvlText w:val="%1)"/>
      <w:lvlJc w:val="left"/>
      <w:pPr>
        <w:ind w:left="2869" w:hanging="360"/>
      </w:p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28" w15:restartNumberingAfterBreak="0">
    <w:nsid w:val="60E56A53"/>
    <w:multiLevelType w:val="hybridMultilevel"/>
    <w:tmpl w:val="91DA0420"/>
    <w:lvl w:ilvl="0" w:tplc="E32CC5A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A71371"/>
    <w:multiLevelType w:val="hybridMultilevel"/>
    <w:tmpl w:val="FAB0D59A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64E61D5E"/>
    <w:multiLevelType w:val="hybridMultilevel"/>
    <w:tmpl w:val="3538105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752E6B"/>
    <w:multiLevelType w:val="hybridMultilevel"/>
    <w:tmpl w:val="190C2BFA"/>
    <w:lvl w:ilvl="0" w:tplc="5D98F21E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B41F6C"/>
    <w:multiLevelType w:val="hybridMultilevel"/>
    <w:tmpl w:val="8D44E1D2"/>
    <w:lvl w:ilvl="0" w:tplc="0A5A63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B8C2043"/>
    <w:multiLevelType w:val="hybridMultilevel"/>
    <w:tmpl w:val="AB6CF9EC"/>
    <w:lvl w:ilvl="0" w:tplc="04190017">
      <w:start w:val="1"/>
      <w:numFmt w:val="lowerLetter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4" w15:restartNumberingAfterBreak="0">
    <w:nsid w:val="6D2F735F"/>
    <w:multiLevelType w:val="hybridMultilevel"/>
    <w:tmpl w:val="A2AAFE2C"/>
    <w:lvl w:ilvl="0" w:tplc="04190017">
      <w:start w:val="1"/>
      <w:numFmt w:val="lowerLetter"/>
      <w:lvlText w:val="%1)"/>
      <w:lvlJc w:val="left"/>
      <w:pPr>
        <w:ind w:left="2959" w:hanging="360"/>
      </w:pPr>
    </w:lvl>
    <w:lvl w:ilvl="1" w:tplc="04190019" w:tentative="1">
      <w:start w:val="1"/>
      <w:numFmt w:val="lowerLetter"/>
      <w:lvlText w:val="%2."/>
      <w:lvlJc w:val="left"/>
      <w:pPr>
        <w:ind w:left="3679" w:hanging="360"/>
      </w:pPr>
    </w:lvl>
    <w:lvl w:ilvl="2" w:tplc="0419001B" w:tentative="1">
      <w:start w:val="1"/>
      <w:numFmt w:val="lowerRoman"/>
      <w:lvlText w:val="%3."/>
      <w:lvlJc w:val="right"/>
      <w:pPr>
        <w:ind w:left="4399" w:hanging="180"/>
      </w:pPr>
    </w:lvl>
    <w:lvl w:ilvl="3" w:tplc="0419000F" w:tentative="1">
      <w:start w:val="1"/>
      <w:numFmt w:val="decimal"/>
      <w:lvlText w:val="%4."/>
      <w:lvlJc w:val="left"/>
      <w:pPr>
        <w:ind w:left="5119" w:hanging="360"/>
      </w:pPr>
    </w:lvl>
    <w:lvl w:ilvl="4" w:tplc="04190019" w:tentative="1">
      <w:start w:val="1"/>
      <w:numFmt w:val="lowerLetter"/>
      <w:lvlText w:val="%5."/>
      <w:lvlJc w:val="left"/>
      <w:pPr>
        <w:ind w:left="5839" w:hanging="360"/>
      </w:pPr>
    </w:lvl>
    <w:lvl w:ilvl="5" w:tplc="0419001B" w:tentative="1">
      <w:start w:val="1"/>
      <w:numFmt w:val="lowerRoman"/>
      <w:lvlText w:val="%6."/>
      <w:lvlJc w:val="right"/>
      <w:pPr>
        <w:ind w:left="6559" w:hanging="180"/>
      </w:pPr>
    </w:lvl>
    <w:lvl w:ilvl="6" w:tplc="0419000F" w:tentative="1">
      <w:start w:val="1"/>
      <w:numFmt w:val="decimal"/>
      <w:lvlText w:val="%7."/>
      <w:lvlJc w:val="left"/>
      <w:pPr>
        <w:ind w:left="7279" w:hanging="360"/>
      </w:pPr>
    </w:lvl>
    <w:lvl w:ilvl="7" w:tplc="04190019" w:tentative="1">
      <w:start w:val="1"/>
      <w:numFmt w:val="lowerLetter"/>
      <w:lvlText w:val="%8."/>
      <w:lvlJc w:val="left"/>
      <w:pPr>
        <w:ind w:left="7999" w:hanging="360"/>
      </w:pPr>
    </w:lvl>
    <w:lvl w:ilvl="8" w:tplc="0419001B" w:tentative="1">
      <w:start w:val="1"/>
      <w:numFmt w:val="lowerRoman"/>
      <w:lvlText w:val="%9."/>
      <w:lvlJc w:val="right"/>
      <w:pPr>
        <w:ind w:left="8719" w:hanging="180"/>
      </w:pPr>
    </w:lvl>
  </w:abstractNum>
  <w:abstractNum w:abstractNumId="35" w15:restartNumberingAfterBreak="0">
    <w:nsid w:val="727419B9"/>
    <w:multiLevelType w:val="hybridMultilevel"/>
    <w:tmpl w:val="03C6180C"/>
    <w:lvl w:ilvl="0" w:tplc="04190017">
      <w:start w:val="1"/>
      <w:numFmt w:val="lowerLetter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6" w15:restartNumberingAfterBreak="0">
    <w:nsid w:val="72E6393D"/>
    <w:multiLevelType w:val="hybridMultilevel"/>
    <w:tmpl w:val="32C06296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2E800FC"/>
    <w:multiLevelType w:val="multilevel"/>
    <w:tmpl w:val="83C82900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8" w15:restartNumberingAfterBreak="0">
    <w:nsid w:val="73F675BD"/>
    <w:multiLevelType w:val="hybridMultilevel"/>
    <w:tmpl w:val="5000608C"/>
    <w:lvl w:ilvl="0" w:tplc="04190017">
      <w:start w:val="1"/>
      <w:numFmt w:val="lowerLetter"/>
      <w:lvlText w:val="%1)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9" w15:restartNumberingAfterBreak="0">
    <w:nsid w:val="740E097A"/>
    <w:multiLevelType w:val="hybridMultilevel"/>
    <w:tmpl w:val="43906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C151A7"/>
    <w:multiLevelType w:val="hybridMultilevel"/>
    <w:tmpl w:val="7A0CBE52"/>
    <w:lvl w:ilvl="0" w:tplc="5D98F21E">
      <w:numFmt w:val="bullet"/>
      <w:lvlText w:val=""/>
      <w:lvlJc w:val="left"/>
      <w:pPr>
        <w:ind w:left="1789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1" w15:restartNumberingAfterBreak="0">
    <w:nsid w:val="76F02747"/>
    <w:multiLevelType w:val="hybridMultilevel"/>
    <w:tmpl w:val="094E5BFE"/>
    <w:lvl w:ilvl="0" w:tplc="04190017">
      <w:start w:val="1"/>
      <w:numFmt w:val="lowerLetter"/>
      <w:lvlText w:val="%1)"/>
      <w:lvlJc w:val="left"/>
      <w:pPr>
        <w:ind w:left="2959" w:hanging="360"/>
      </w:pPr>
    </w:lvl>
    <w:lvl w:ilvl="1" w:tplc="04190019" w:tentative="1">
      <w:start w:val="1"/>
      <w:numFmt w:val="lowerLetter"/>
      <w:lvlText w:val="%2."/>
      <w:lvlJc w:val="left"/>
      <w:pPr>
        <w:ind w:left="3679" w:hanging="360"/>
      </w:pPr>
    </w:lvl>
    <w:lvl w:ilvl="2" w:tplc="0419001B" w:tentative="1">
      <w:start w:val="1"/>
      <w:numFmt w:val="lowerRoman"/>
      <w:lvlText w:val="%3."/>
      <w:lvlJc w:val="right"/>
      <w:pPr>
        <w:ind w:left="4399" w:hanging="180"/>
      </w:pPr>
    </w:lvl>
    <w:lvl w:ilvl="3" w:tplc="0419000F" w:tentative="1">
      <w:start w:val="1"/>
      <w:numFmt w:val="decimal"/>
      <w:lvlText w:val="%4."/>
      <w:lvlJc w:val="left"/>
      <w:pPr>
        <w:ind w:left="5119" w:hanging="360"/>
      </w:pPr>
    </w:lvl>
    <w:lvl w:ilvl="4" w:tplc="04190019" w:tentative="1">
      <w:start w:val="1"/>
      <w:numFmt w:val="lowerLetter"/>
      <w:lvlText w:val="%5."/>
      <w:lvlJc w:val="left"/>
      <w:pPr>
        <w:ind w:left="5839" w:hanging="360"/>
      </w:pPr>
    </w:lvl>
    <w:lvl w:ilvl="5" w:tplc="0419001B" w:tentative="1">
      <w:start w:val="1"/>
      <w:numFmt w:val="lowerRoman"/>
      <w:lvlText w:val="%6."/>
      <w:lvlJc w:val="right"/>
      <w:pPr>
        <w:ind w:left="6559" w:hanging="180"/>
      </w:pPr>
    </w:lvl>
    <w:lvl w:ilvl="6" w:tplc="0419000F" w:tentative="1">
      <w:start w:val="1"/>
      <w:numFmt w:val="decimal"/>
      <w:lvlText w:val="%7."/>
      <w:lvlJc w:val="left"/>
      <w:pPr>
        <w:ind w:left="7279" w:hanging="360"/>
      </w:pPr>
    </w:lvl>
    <w:lvl w:ilvl="7" w:tplc="04190019" w:tentative="1">
      <w:start w:val="1"/>
      <w:numFmt w:val="lowerLetter"/>
      <w:lvlText w:val="%8."/>
      <w:lvlJc w:val="left"/>
      <w:pPr>
        <w:ind w:left="7999" w:hanging="360"/>
      </w:pPr>
    </w:lvl>
    <w:lvl w:ilvl="8" w:tplc="0419001B" w:tentative="1">
      <w:start w:val="1"/>
      <w:numFmt w:val="lowerRoman"/>
      <w:lvlText w:val="%9."/>
      <w:lvlJc w:val="right"/>
      <w:pPr>
        <w:ind w:left="8719" w:hanging="180"/>
      </w:pPr>
    </w:lvl>
  </w:abstractNum>
  <w:abstractNum w:abstractNumId="42" w15:restartNumberingAfterBreak="0">
    <w:nsid w:val="78C628C2"/>
    <w:multiLevelType w:val="hybridMultilevel"/>
    <w:tmpl w:val="E1949E7A"/>
    <w:lvl w:ilvl="0" w:tplc="3522D5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9126D02"/>
    <w:multiLevelType w:val="multilevel"/>
    <w:tmpl w:val="46581F7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4" w15:restartNumberingAfterBreak="0">
    <w:nsid w:val="7AFB4354"/>
    <w:multiLevelType w:val="hybridMultilevel"/>
    <w:tmpl w:val="6D609CA6"/>
    <w:lvl w:ilvl="0" w:tplc="04190017">
      <w:start w:val="1"/>
      <w:numFmt w:val="lowerLetter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5" w15:restartNumberingAfterBreak="0">
    <w:nsid w:val="7D4F12AE"/>
    <w:multiLevelType w:val="multilevel"/>
    <w:tmpl w:val="8F146B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807817592">
    <w:abstractNumId w:val="37"/>
  </w:num>
  <w:num w:numId="2" w16cid:durableId="70351444">
    <w:abstractNumId w:val="28"/>
  </w:num>
  <w:num w:numId="3" w16cid:durableId="1740859069">
    <w:abstractNumId w:val="43"/>
  </w:num>
  <w:num w:numId="4" w16cid:durableId="899946960">
    <w:abstractNumId w:val="5"/>
  </w:num>
  <w:num w:numId="5" w16cid:durableId="304774740">
    <w:abstractNumId w:val="16"/>
  </w:num>
  <w:num w:numId="6" w16cid:durableId="258635373">
    <w:abstractNumId w:val="26"/>
  </w:num>
  <w:num w:numId="7" w16cid:durableId="1440680617">
    <w:abstractNumId w:val="22"/>
  </w:num>
  <w:num w:numId="8" w16cid:durableId="1620382288">
    <w:abstractNumId w:val="40"/>
  </w:num>
  <w:num w:numId="9" w16cid:durableId="1383793194">
    <w:abstractNumId w:val="8"/>
  </w:num>
  <w:num w:numId="10" w16cid:durableId="1621498587">
    <w:abstractNumId w:val="32"/>
  </w:num>
  <w:num w:numId="11" w16cid:durableId="732048126">
    <w:abstractNumId w:val="39"/>
  </w:num>
  <w:num w:numId="12" w16cid:durableId="99759388">
    <w:abstractNumId w:val="14"/>
  </w:num>
  <w:num w:numId="13" w16cid:durableId="1629966997">
    <w:abstractNumId w:val="31"/>
  </w:num>
  <w:num w:numId="14" w16cid:durableId="595330104">
    <w:abstractNumId w:val="17"/>
  </w:num>
  <w:num w:numId="15" w16cid:durableId="1562445504">
    <w:abstractNumId w:val="19"/>
  </w:num>
  <w:num w:numId="16" w16cid:durableId="1455715291">
    <w:abstractNumId w:val="34"/>
  </w:num>
  <w:num w:numId="17" w16cid:durableId="2002000218">
    <w:abstractNumId w:val="41"/>
  </w:num>
  <w:num w:numId="18" w16cid:durableId="1077437358">
    <w:abstractNumId w:val="3"/>
  </w:num>
  <w:num w:numId="19" w16cid:durableId="1693996565">
    <w:abstractNumId w:val="6"/>
  </w:num>
  <w:num w:numId="20" w16cid:durableId="473451940">
    <w:abstractNumId w:val="7"/>
  </w:num>
  <w:num w:numId="21" w16cid:durableId="1516840038">
    <w:abstractNumId w:val="12"/>
  </w:num>
  <w:num w:numId="22" w16cid:durableId="515659618">
    <w:abstractNumId w:val="42"/>
  </w:num>
  <w:num w:numId="23" w16cid:durableId="761995429">
    <w:abstractNumId w:val="10"/>
  </w:num>
  <w:num w:numId="24" w16cid:durableId="1486891417">
    <w:abstractNumId w:val="35"/>
  </w:num>
  <w:num w:numId="25" w16cid:durableId="420100608">
    <w:abstractNumId w:val="33"/>
  </w:num>
  <w:num w:numId="26" w16cid:durableId="7099527">
    <w:abstractNumId w:val="11"/>
  </w:num>
  <w:num w:numId="27" w16cid:durableId="483132579">
    <w:abstractNumId w:val="44"/>
  </w:num>
  <w:num w:numId="28" w16cid:durableId="426076182">
    <w:abstractNumId w:val="0"/>
  </w:num>
  <w:num w:numId="29" w16cid:durableId="643704430">
    <w:abstractNumId w:val="18"/>
  </w:num>
  <w:num w:numId="30" w16cid:durableId="117375832">
    <w:abstractNumId w:val="27"/>
  </w:num>
  <w:num w:numId="31" w16cid:durableId="1760371019">
    <w:abstractNumId w:val="13"/>
  </w:num>
  <w:num w:numId="32" w16cid:durableId="1146700077">
    <w:abstractNumId w:val="15"/>
  </w:num>
  <w:num w:numId="33" w16cid:durableId="38171702">
    <w:abstractNumId w:val="38"/>
  </w:num>
  <w:num w:numId="34" w16cid:durableId="19211542">
    <w:abstractNumId w:val="23"/>
  </w:num>
  <w:num w:numId="35" w16cid:durableId="501161212">
    <w:abstractNumId w:val="4"/>
  </w:num>
  <w:num w:numId="36" w16cid:durableId="1411535828">
    <w:abstractNumId w:val="9"/>
  </w:num>
  <w:num w:numId="37" w16cid:durableId="267390178">
    <w:abstractNumId w:val="1"/>
  </w:num>
  <w:num w:numId="38" w16cid:durableId="419252975">
    <w:abstractNumId w:val="36"/>
  </w:num>
  <w:num w:numId="39" w16cid:durableId="2012439804">
    <w:abstractNumId w:val="29"/>
  </w:num>
  <w:num w:numId="40" w16cid:durableId="505248500">
    <w:abstractNumId w:val="21"/>
  </w:num>
  <w:num w:numId="41" w16cid:durableId="659818037">
    <w:abstractNumId w:val="2"/>
  </w:num>
  <w:num w:numId="42" w16cid:durableId="852574439">
    <w:abstractNumId w:val="25"/>
  </w:num>
  <w:num w:numId="43" w16cid:durableId="330331181">
    <w:abstractNumId w:val="20"/>
  </w:num>
  <w:num w:numId="44" w16cid:durableId="645086791">
    <w:abstractNumId w:val="24"/>
  </w:num>
  <w:num w:numId="45" w16cid:durableId="2036299165">
    <w:abstractNumId w:val="45"/>
  </w:num>
  <w:num w:numId="46" w16cid:durableId="1155874701">
    <w:abstractNumId w:val="30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CD7"/>
    <w:rsid w:val="000000BF"/>
    <w:rsid w:val="00007B40"/>
    <w:rsid w:val="00036B60"/>
    <w:rsid w:val="00043758"/>
    <w:rsid w:val="000511B1"/>
    <w:rsid w:val="00052401"/>
    <w:rsid w:val="000578B6"/>
    <w:rsid w:val="000640D8"/>
    <w:rsid w:val="0008097B"/>
    <w:rsid w:val="000854CD"/>
    <w:rsid w:val="00090D60"/>
    <w:rsid w:val="000930F7"/>
    <w:rsid w:val="00094B0D"/>
    <w:rsid w:val="000A6FC5"/>
    <w:rsid w:val="000B2954"/>
    <w:rsid w:val="000B2D52"/>
    <w:rsid w:val="000C7D38"/>
    <w:rsid w:val="000F089C"/>
    <w:rsid w:val="000F534D"/>
    <w:rsid w:val="00105C35"/>
    <w:rsid w:val="00107177"/>
    <w:rsid w:val="00140779"/>
    <w:rsid w:val="00163EE4"/>
    <w:rsid w:val="00182DBF"/>
    <w:rsid w:val="00192A39"/>
    <w:rsid w:val="0019506D"/>
    <w:rsid w:val="001957DA"/>
    <w:rsid w:val="001A0C34"/>
    <w:rsid w:val="001A1A2A"/>
    <w:rsid w:val="001D1DB5"/>
    <w:rsid w:val="001F2C8F"/>
    <w:rsid w:val="001F3B96"/>
    <w:rsid w:val="0020042D"/>
    <w:rsid w:val="0020172D"/>
    <w:rsid w:val="0021003F"/>
    <w:rsid w:val="00220366"/>
    <w:rsid w:val="00221830"/>
    <w:rsid w:val="002240DE"/>
    <w:rsid w:val="00227D15"/>
    <w:rsid w:val="0024361C"/>
    <w:rsid w:val="00243CAE"/>
    <w:rsid w:val="00254F99"/>
    <w:rsid w:val="00260BD9"/>
    <w:rsid w:val="00261C03"/>
    <w:rsid w:val="00270D57"/>
    <w:rsid w:val="00286DCF"/>
    <w:rsid w:val="002935C4"/>
    <w:rsid w:val="0029489D"/>
    <w:rsid w:val="002A732A"/>
    <w:rsid w:val="002D12E5"/>
    <w:rsid w:val="002D38CC"/>
    <w:rsid w:val="002D4BA0"/>
    <w:rsid w:val="002D6122"/>
    <w:rsid w:val="002E074A"/>
    <w:rsid w:val="002F0996"/>
    <w:rsid w:val="002F59A1"/>
    <w:rsid w:val="00316E2C"/>
    <w:rsid w:val="00340B10"/>
    <w:rsid w:val="00342581"/>
    <w:rsid w:val="003529EB"/>
    <w:rsid w:val="0035489F"/>
    <w:rsid w:val="00355728"/>
    <w:rsid w:val="00357DCC"/>
    <w:rsid w:val="0036203D"/>
    <w:rsid w:val="00392849"/>
    <w:rsid w:val="003A3669"/>
    <w:rsid w:val="003C10AA"/>
    <w:rsid w:val="003C1447"/>
    <w:rsid w:val="003D075E"/>
    <w:rsid w:val="003D291F"/>
    <w:rsid w:val="003D41DD"/>
    <w:rsid w:val="003D7CD6"/>
    <w:rsid w:val="003E385C"/>
    <w:rsid w:val="003E3B9D"/>
    <w:rsid w:val="00410A99"/>
    <w:rsid w:val="00420BD2"/>
    <w:rsid w:val="0043307B"/>
    <w:rsid w:val="004352AF"/>
    <w:rsid w:val="00441C6D"/>
    <w:rsid w:val="004424B7"/>
    <w:rsid w:val="00457251"/>
    <w:rsid w:val="0047399F"/>
    <w:rsid w:val="00473CAE"/>
    <w:rsid w:val="004749FC"/>
    <w:rsid w:val="00491F5F"/>
    <w:rsid w:val="00492120"/>
    <w:rsid w:val="004A447E"/>
    <w:rsid w:val="004C1965"/>
    <w:rsid w:val="004D18E4"/>
    <w:rsid w:val="004F3DA0"/>
    <w:rsid w:val="005028D1"/>
    <w:rsid w:val="00507C1C"/>
    <w:rsid w:val="00513333"/>
    <w:rsid w:val="005268F8"/>
    <w:rsid w:val="0053494E"/>
    <w:rsid w:val="00543590"/>
    <w:rsid w:val="00553DA9"/>
    <w:rsid w:val="0055498E"/>
    <w:rsid w:val="005559F4"/>
    <w:rsid w:val="005566EE"/>
    <w:rsid w:val="005642C5"/>
    <w:rsid w:val="00564BBA"/>
    <w:rsid w:val="00570EF4"/>
    <w:rsid w:val="00571655"/>
    <w:rsid w:val="0057368B"/>
    <w:rsid w:val="005A19DB"/>
    <w:rsid w:val="005A1BDE"/>
    <w:rsid w:val="005A3E35"/>
    <w:rsid w:val="005C7976"/>
    <w:rsid w:val="005D4727"/>
    <w:rsid w:val="005E290A"/>
    <w:rsid w:val="005E5D2C"/>
    <w:rsid w:val="00604AAE"/>
    <w:rsid w:val="00626AC4"/>
    <w:rsid w:val="00631552"/>
    <w:rsid w:val="00632134"/>
    <w:rsid w:val="006424CA"/>
    <w:rsid w:val="006530E8"/>
    <w:rsid w:val="00657E68"/>
    <w:rsid w:val="00666B16"/>
    <w:rsid w:val="00681D4B"/>
    <w:rsid w:val="00684A69"/>
    <w:rsid w:val="006906A5"/>
    <w:rsid w:val="006A020E"/>
    <w:rsid w:val="006A0F82"/>
    <w:rsid w:val="006A5877"/>
    <w:rsid w:val="006B3815"/>
    <w:rsid w:val="006B71AF"/>
    <w:rsid w:val="006C0E12"/>
    <w:rsid w:val="006C2009"/>
    <w:rsid w:val="006C760C"/>
    <w:rsid w:val="006F1B15"/>
    <w:rsid w:val="006F3530"/>
    <w:rsid w:val="006F47EA"/>
    <w:rsid w:val="00754C6C"/>
    <w:rsid w:val="00755E4C"/>
    <w:rsid w:val="00766E25"/>
    <w:rsid w:val="0078120B"/>
    <w:rsid w:val="00785940"/>
    <w:rsid w:val="00792005"/>
    <w:rsid w:val="007944B5"/>
    <w:rsid w:val="007A486B"/>
    <w:rsid w:val="007A7797"/>
    <w:rsid w:val="007C0FC3"/>
    <w:rsid w:val="007C170E"/>
    <w:rsid w:val="007C350B"/>
    <w:rsid w:val="007C467F"/>
    <w:rsid w:val="007D7003"/>
    <w:rsid w:val="007F25BB"/>
    <w:rsid w:val="007F5482"/>
    <w:rsid w:val="0081163E"/>
    <w:rsid w:val="008132EE"/>
    <w:rsid w:val="008217E4"/>
    <w:rsid w:val="00827227"/>
    <w:rsid w:val="008400A2"/>
    <w:rsid w:val="00842D6B"/>
    <w:rsid w:val="00851C6F"/>
    <w:rsid w:val="00854DC9"/>
    <w:rsid w:val="00855BC4"/>
    <w:rsid w:val="008772B7"/>
    <w:rsid w:val="00893549"/>
    <w:rsid w:val="008B5058"/>
    <w:rsid w:val="008C15C4"/>
    <w:rsid w:val="008E4786"/>
    <w:rsid w:val="008F021E"/>
    <w:rsid w:val="00910847"/>
    <w:rsid w:val="009348C5"/>
    <w:rsid w:val="00940753"/>
    <w:rsid w:val="00950F27"/>
    <w:rsid w:val="009548BD"/>
    <w:rsid w:val="00956585"/>
    <w:rsid w:val="0096161E"/>
    <w:rsid w:val="009631FA"/>
    <w:rsid w:val="00975FD0"/>
    <w:rsid w:val="00977441"/>
    <w:rsid w:val="009865F9"/>
    <w:rsid w:val="009A278E"/>
    <w:rsid w:val="009B3CD0"/>
    <w:rsid w:val="009B4678"/>
    <w:rsid w:val="009B6AFE"/>
    <w:rsid w:val="009C4995"/>
    <w:rsid w:val="009E1F30"/>
    <w:rsid w:val="009E68E1"/>
    <w:rsid w:val="009F6711"/>
    <w:rsid w:val="00A01691"/>
    <w:rsid w:val="00A059AF"/>
    <w:rsid w:val="00A17F2C"/>
    <w:rsid w:val="00A22FD4"/>
    <w:rsid w:val="00A319AA"/>
    <w:rsid w:val="00A33CD7"/>
    <w:rsid w:val="00A3782E"/>
    <w:rsid w:val="00A4186C"/>
    <w:rsid w:val="00A44D20"/>
    <w:rsid w:val="00A51660"/>
    <w:rsid w:val="00A51782"/>
    <w:rsid w:val="00A60F9B"/>
    <w:rsid w:val="00A67ACA"/>
    <w:rsid w:val="00A72E01"/>
    <w:rsid w:val="00A767EA"/>
    <w:rsid w:val="00A802B8"/>
    <w:rsid w:val="00A81830"/>
    <w:rsid w:val="00A91FA9"/>
    <w:rsid w:val="00A92B9F"/>
    <w:rsid w:val="00AC24B6"/>
    <w:rsid w:val="00AC5692"/>
    <w:rsid w:val="00AC5989"/>
    <w:rsid w:val="00AD798D"/>
    <w:rsid w:val="00AE5F3E"/>
    <w:rsid w:val="00AE7E95"/>
    <w:rsid w:val="00AF3B16"/>
    <w:rsid w:val="00B07954"/>
    <w:rsid w:val="00B27324"/>
    <w:rsid w:val="00B27A5B"/>
    <w:rsid w:val="00B309A5"/>
    <w:rsid w:val="00B40947"/>
    <w:rsid w:val="00B456B8"/>
    <w:rsid w:val="00B50213"/>
    <w:rsid w:val="00B51D20"/>
    <w:rsid w:val="00B739B2"/>
    <w:rsid w:val="00B82D36"/>
    <w:rsid w:val="00B91E31"/>
    <w:rsid w:val="00B93397"/>
    <w:rsid w:val="00BA5A5B"/>
    <w:rsid w:val="00BC2EC4"/>
    <w:rsid w:val="00BC63BD"/>
    <w:rsid w:val="00BE5D35"/>
    <w:rsid w:val="00BE6DA7"/>
    <w:rsid w:val="00BF5CB2"/>
    <w:rsid w:val="00C042EC"/>
    <w:rsid w:val="00C1141F"/>
    <w:rsid w:val="00C248BF"/>
    <w:rsid w:val="00C30081"/>
    <w:rsid w:val="00C42C78"/>
    <w:rsid w:val="00C43BE1"/>
    <w:rsid w:val="00C46B8F"/>
    <w:rsid w:val="00C5264F"/>
    <w:rsid w:val="00C5477C"/>
    <w:rsid w:val="00C54E7E"/>
    <w:rsid w:val="00C72C31"/>
    <w:rsid w:val="00C8468B"/>
    <w:rsid w:val="00CA5752"/>
    <w:rsid w:val="00CB3707"/>
    <w:rsid w:val="00CC0F84"/>
    <w:rsid w:val="00CC39B0"/>
    <w:rsid w:val="00CD062E"/>
    <w:rsid w:val="00CF19EC"/>
    <w:rsid w:val="00CF39CD"/>
    <w:rsid w:val="00D004B0"/>
    <w:rsid w:val="00D02575"/>
    <w:rsid w:val="00D10D87"/>
    <w:rsid w:val="00D11F43"/>
    <w:rsid w:val="00D340A9"/>
    <w:rsid w:val="00D40FAF"/>
    <w:rsid w:val="00D4633C"/>
    <w:rsid w:val="00D631FE"/>
    <w:rsid w:val="00D7200F"/>
    <w:rsid w:val="00D80A57"/>
    <w:rsid w:val="00D855E6"/>
    <w:rsid w:val="00D94988"/>
    <w:rsid w:val="00DB0FEF"/>
    <w:rsid w:val="00DB4927"/>
    <w:rsid w:val="00DC6F50"/>
    <w:rsid w:val="00DD31AF"/>
    <w:rsid w:val="00DE1D8E"/>
    <w:rsid w:val="00DE2D30"/>
    <w:rsid w:val="00DE3DB4"/>
    <w:rsid w:val="00DE3DDF"/>
    <w:rsid w:val="00DE5361"/>
    <w:rsid w:val="00DE55D5"/>
    <w:rsid w:val="00DE7200"/>
    <w:rsid w:val="00DF390A"/>
    <w:rsid w:val="00DF754B"/>
    <w:rsid w:val="00E16FB7"/>
    <w:rsid w:val="00E2522E"/>
    <w:rsid w:val="00E329A8"/>
    <w:rsid w:val="00E475B9"/>
    <w:rsid w:val="00E61F87"/>
    <w:rsid w:val="00E75295"/>
    <w:rsid w:val="00EB1E64"/>
    <w:rsid w:val="00EB1FDA"/>
    <w:rsid w:val="00EB5912"/>
    <w:rsid w:val="00EB67B3"/>
    <w:rsid w:val="00ED631F"/>
    <w:rsid w:val="00ED7EED"/>
    <w:rsid w:val="00EE4DFC"/>
    <w:rsid w:val="00F03668"/>
    <w:rsid w:val="00F27A82"/>
    <w:rsid w:val="00F27FD5"/>
    <w:rsid w:val="00F504C4"/>
    <w:rsid w:val="00F97869"/>
    <w:rsid w:val="00FE7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EB152"/>
  <w15:docId w15:val="{D04B6C95-D87C-413D-B916-E0F5695C8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3EE4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163EE4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63E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63E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163E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63EE4"/>
    <w:rPr>
      <w:rFonts w:ascii="Calibri" w:hAnsi="Calibri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63E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163EE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50">
    <w:name w:val="Заголовок 5 Знак"/>
    <w:basedOn w:val="a0"/>
    <w:link w:val="5"/>
    <w:uiPriority w:val="99"/>
    <w:rsid w:val="00163EE4"/>
    <w:rPr>
      <w:rFonts w:ascii="Calibri" w:hAnsi="Calibri"/>
      <w:b/>
      <w:bCs/>
      <w:i/>
      <w:iCs/>
      <w:sz w:val="26"/>
      <w:szCs w:val="26"/>
    </w:rPr>
  </w:style>
  <w:style w:type="character" w:customStyle="1" w:styleId="Heading1Char">
    <w:name w:val="Heading 1 Char"/>
    <w:basedOn w:val="a0"/>
    <w:uiPriority w:val="99"/>
    <w:locked/>
    <w:rsid w:val="00163EE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163EE4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"/>
    <w:link w:val="a3"/>
    <w:uiPriority w:val="99"/>
    <w:qFormat/>
    <w:locked/>
    <w:rsid w:val="00163EE4"/>
    <w:rPr>
      <w:rFonts w:ascii="Calibri" w:hAnsi="Calibri"/>
      <w:sz w:val="22"/>
      <w:szCs w:val="22"/>
    </w:rPr>
  </w:style>
  <w:style w:type="table" w:styleId="a5">
    <w:name w:val="Table Grid"/>
    <w:basedOn w:val="a1"/>
    <w:uiPriority w:val="59"/>
    <w:rsid w:val="00163EE4"/>
    <w:pPr>
      <w:spacing w:after="0" w:line="240" w:lineRule="auto"/>
    </w:pPr>
    <w:rPr>
      <w:rFonts w:ascii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rsid w:val="00163E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63EE4"/>
    <w:rPr>
      <w:rFonts w:ascii="Calibri" w:hAnsi="Calibri"/>
      <w:sz w:val="20"/>
      <w:szCs w:val="20"/>
    </w:rPr>
  </w:style>
  <w:style w:type="paragraph" w:styleId="a8">
    <w:name w:val="Normal (Web)"/>
    <w:basedOn w:val="a"/>
    <w:uiPriority w:val="99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163E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163EE4"/>
    <w:rPr>
      <w:rFonts w:eastAsia="Times New Roman"/>
      <w:sz w:val="24"/>
      <w:szCs w:val="24"/>
      <w:lang w:eastAsia="ru-RU"/>
    </w:rPr>
  </w:style>
  <w:style w:type="character" w:styleId="ab">
    <w:name w:val="page number"/>
    <w:basedOn w:val="a0"/>
    <w:rsid w:val="00163EE4"/>
    <w:rPr>
      <w:rFonts w:cs="Times New Roman"/>
    </w:rPr>
  </w:style>
  <w:style w:type="paragraph" w:styleId="ac">
    <w:name w:val="endnote text"/>
    <w:basedOn w:val="a"/>
    <w:link w:val="ad"/>
    <w:uiPriority w:val="99"/>
    <w:rsid w:val="00163EE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rsid w:val="00163EE4"/>
    <w:rPr>
      <w:rFonts w:eastAsia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163EE4"/>
    <w:rPr>
      <w:rFonts w:cs="Times New Roman"/>
      <w:vertAlign w:val="superscript"/>
    </w:rPr>
  </w:style>
  <w:style w:type="paragraph" w:styleId="af">
    <w:name w:val="Balloon Text"/>
    <w:basedOn w:val="a"/>
    <w:link w:val="af0"/>
    <w:uiPriority w:val="99"/>
    <w:rsid w:val="00163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163EE4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163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163EE4"/>
    <w:rPr>
      <w:rFonts w:ascii="Calibri" w:hAnsi="Calibri"/>
      <w:sz w:val="22"/>
      <w:szCs w:val="22"/>
    </w:rPr>
  </w:style>
  <w:style w:type="character" w:customStyle="1" w:styleId="FontStyle44">
    <w:name w:val="Font Style44"/>
    <w:rsid w:val="00163EE4"/>
    <w:rPr>
      <w:rFonts w:ascii="Times New Roman" w:hAnsi="Times New Roman"/>
      <w:sz w:val="26"/>
    </w:rPr>
  </w:style>
  <w:style w:type="paragraph" w:styleId="af3">
    <w:name w:val="No Spacing"/>
    <w:uiPriority w:val="1"/>
    <w:qFormat/>
    <w:rsid w:val="00163EE4"/>
    <w:pPr>
      <w:spacing w:after="0" w:line="240" w:lineRule="auto"/>
    </w:pPr>
    <w:rPr>
      <w:rFonts w:ascii="Calibri" w:hAnsi="Calibri"/>
      <w:sz w:val="22"/>
      <w:szCs w:val="22"/>
      <w:lang w:val="az-Cyrl-AZ"/>
    </w:rPr>
  </w:style>
  <w:style w:type="character" w:customStyle="1" w:styleId="11">
    <w:name w:val="Знак Знак1"/>
    <w:uiPriority w:val="99"/>
    <w:rsid w:val="00163EE4"/>
    <w:rPr>
      <w:rFonts w:ascii="Times New Roman" w:hAnsi="Times New Roman"/>
      <w:sz w:val="24"/>
      <w:lang w:eastAsia="ru-RU"/>
    </w:rPr>
  </w:style>
  <w:style w:type="paragraph" w:customStyle="1" w:styleId="book">
    <w:name w:val="book"/>
    <w:basedOn w:val="a"/>
    <w:uiPriority w:val="99"/>
    <w:rsid w:val="00163EE4"/>
    <w:pPr>
      <w:spacing w:after="0" w:line="240" w:lineRule="auto"/>
      <w:ind w:firstLine="450"/>
      <w:jc w:val="both"/>
    </w:pPr>
    <w:rPr>
      <w:rFonts w:ascii="Times New Roman" w:hAnsi="Times New Roman"/>
      <w:sz w:val="24"/>
      <w:szCs w:val="24"/>
      <w:lang w:eastAsia="ru-RU"/>
    </w:rPr>
  </w:style>
  <w:style w:type="character" w:styleId="af4">
    <w:name w:val="Strong"/>
    <w:qFormat/>
    <w:rsid w:val="00163EE4"/>
    <w:rPr>
      <w:b/>
      <w:bCs/>
    </w:rPr>
  </w:style>
  <w:style w:type="character" w:styleId="af5">
    <w:name w:val="Emphasis"/>
    <w:qFormat/>
    <w:rsid w:val="00163EE4"/>
    <w:rPr>
      <w:i/>
      <w:iCs/>
    </w:rPr>
  </w:style>
  <w:style w:type="character" w:customStyle="1" w:styleId="af6">
    <w:name w:val="Схема документа Знак"/>
    <w:basedOn w:val="a0"/>
    <w:link w:val="af7"/>
    <w:uiPriority w:val="99"/>
    <w:semiHidden/>
    <w:rsid w:val="00163EE4"/>
    <w:rPr>
      <w:rFonts w:ascii="Tahoma" w:hAnsi="Tahoma" w:cs="Tahoma"/>
      <w:sz w:val="16"/>
      <w:szCs w:val="16"/>
    </w:rPr>
  </w:style>
  <w:style w:type="paragraph" w:styleId="af7">
    <w:name w:val="Document Map"/>
    <w:basedOn w:val="a"/>
    <w:link w:val="af6"/>
    <w:uiPriority w:val="99"/>
    <w:semiHidden/>
    <w:unhideWhenUsed/>
    <w:rsid w:val="00163EE4"/>
    <w:rPr>
      <w:rFonts w:ascii="Tahoma" w:hAnsi="Tahoma" w:cs="Tahoma"/>
      <w:sz w:val="16"/>
      <w:szCs w:val="16"/>
    </w:rPr>
  </w:style>
  <w:style w:type="paragraph" w:styleId="af8">
    <w:name w:val="List"/>
    <w:basedOn w:val="a"/>
    <w:rsid w:val="00163EE4"/>
    <w:pPr>
      <w:suppressAutoHyphens/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toc 2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paragraph" w:customStyle="1" w:styleId="af9">
    <w:name w:val="........ ....."/>
    <w:basedOn w:val="a"/>
    <w:next w:val="a"/>
    <w:uiPriority w:val="99"/>
    <w:rsid w:val="00163EE4"/>
    <w:pPr>
      <w:autoSpaceDE w:val="0"/>
      <w:autoSpaceDN w:val="0"/>
      <w:adjustRightInd w:val="0"/>
      <w:spacing w:after="0" w:line="240" w:lineRule="auto"/>
    </w:pPr>
    <w:rPr>
      <w:rFonts w:ascii="DLIGAF+TimesNewRoman" w:hAnsi="DLIGAF+TimesNew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163EE4"/>
    <w:pPr>
      <w:spacing w:after="0" w:line="240" w:lineRule="auto"/>
      <w:ind w:firstLine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163EE4"/>
    <w:rPr>
      <w:rFonts w:eastAsia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163EE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163EE4"/>
    <w:rPr>
      <w:rFonts w:eastAsia="Times New Roman"/>
      <w:sz w:val="24"/>
      <w:szCs w:val="24"/>
      <w:lang w:eastAsia="ru-RU"/>
    </w:rPr>
  </w:style>
  <w:style w:type="paragraph" w:styleId="afa">
    <w:name w:val="Title"/>
    <w:basedOn w:val="a"/>
    <w:link w:val="afb"/>
    <w:qFormat/>
    <w:rsid w:val="00163EE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b">
    <w:name w:val="Заголовок Знак"/>
    <w:basedOn w:val="a0"/>
    <w:link w:val="afa"/>
    <w:rsid w:val="00163EE4"/>
    <w:rPr>
      <w:rFonts w:eastAsia="Times New Roman"/>
      <w:b/>
      <w:szCs w:val="20"/>
      <w:lang w:eastAsia="ru-RU"/>
    </w:rPr>
  </w:style>
  <w:style w:type="paragraph" w:customStyle="1" w:styleId="Style7">
    <w:name w:val="Style7"/>
    <w:basedOn w:val="a"/>
    <w:rsid w:val="00163EE4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character" w:styleId="afc">
    <w:name w:val="Hyperlink"/>
    <w:rsid w:val="00163EE4"/>
    <w:rPr>
      <w:color w:val="0000FF"/>
      <w:u w:val="single"/>
    </w:rPr>
  </w:style>
  <w:style w:type="paragraph" w:customStyle="1" w:styleId="Default">
    <w:name w:val="Default"/>
    <w:rsid w:val="00163EE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ru-RU"/>
    </w:rPr>
  </w:style>
  <w:style w:type="paragraph" w:customStyle="1" w:styleId="afd">
    <w:name w:val="......."/>
    <w:basedOn w:val="Default"/>
    <w:next w:val="Default"/>
    <w:uiPriority w:val="99"/>
    <w:rsid w:val="00163EE4"/>
    <w:rPr>
      <w:color w:val="auto"/>
    </w:rPr>
  </w:style>
  <w:style w:type="paragraph" w:customStyle="1" w:styleId="26">
    <w:name w:val="........ ..... . ........ 2"/>
    <w:basedOn w:val="Default"/>
    <w:next w:val="Default"/>
    <w:uiPriority w:val="99"/>
    <w:rsid w:val="00163EE4"/>
    <w:rPr>
      <w:color w:val="auto"/>
    </w:rPr>
  </w:style>
  <w:style w:type="paragraph" w:customStyle="1" w:styleId="31">
    <w:name w:val="........ ..... . ........ 3"/>
    <w:basedOn w:val="Default"/>
    <w:next w:val="Default"/>
    <w:uiPriority w:val="99"/>
    <w:rsid w:val="00163EE4"/>
    <w:rPr>
      <w:color w:val="auto"/>
    </w:rPr>
  </w:style>
  <w:style w:type="paragraph" w:customStyle="1" w:styleId="afe">
    <w:name w:val="......"/>
    <w:basedOn w:val="Default"/>
    <w:next w:val="Default"/>
    <w:uiPriority w:val="99"/>
    <w:rsid w:val="00163EE4"/>
    <w:rPr>
      <w:rFonts w:ascii="DLIGAF+TimesNewRoman" w:hAnsi="DLIGAF+TimesNewRoman"/>
      <w:color w:val="auto"/>
    </w:rPr>
  </w:style>
  <w:style w:type="paragraph" w:customStyle="1" w:styleId="FR1">
    <w:name w:val="FR1"/>
    <w:rsid w:val="00163EE4"/>
    <w:pPr>
      <w:widowControl w:val="0"/>
      <w:suppressAutoHyphens/>
      <w:spacing w:after="0" w:line="240" w:lineRule="auto"/>
      <w:ind w:left="3320"/>
    </w:pPr>
    <w:rPr>
      <w:rFonts w:eastAsia="Arial"/>
      <w:sz w:val="32"/>
      <w:szCs w:val="20"/>
      <w:lang w:eastAsia="ar-SA"/>
    </w:rPr>
  </w:style>
  <w:style w:type="paragraph" w:customStyle="1" w:styleId="210">
    <w:name w:val="Список 21"/>
    <w:basedOn w:val="a"/>
    <w:rsid w:val="00163EE4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character" w:customStyle="1" w:styleId="FontStyle50">
    <w:name w:val="Font Style50"/>
    <w:basedOn w:val="a0"/>
    <w:uiPriority w:val="99"/>
    <w:rsid w:val="00163EE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51">
    <w:name w:val="Font Style51"/>
    <w:basedOn w:val="a0"/>
    <w:uiPriority w:val="99"/>
    <w:rsid w:val="00163EE4"/>
    <w:rPr>
      <w:rFonts w:ascii="Times New Roman" w:hAnsi="Times New Roman" w:cs="Times New Roman"/>
      <w:sz w:val="16"/>
      <w:szCs w:val="16"/>
    </w:rPr>
  </w:style>
  <w:style w:type="paragraph" w:customStyle="1" w:styleId="Style19">
    <w:name w:val="Style19"/>
    <w:basedOn w:val="a"/>
    <w:uiPriority w:val="99"/>
    <w:rsid w:val="00163E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163EE4"/>
    <w:pPr>
      <w:ind w:left="720"/>
      <w:contextualSpacing/>
    </w:pPr>
  </w:style>
  <w:style w:type="paragraph" w:styleId="aff">
    <w:name w:val="Plain Text"/>
    <w:basedOn w:val="a"/>
    <w:link w:val="aff0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0">
    <w:name w:val="Текст Знак"/>
    <w:basedOn w:val="a0"/>
    <w:link w:val="aff"/>
    <w:rsid w:val="00163EE4"/>
    <w:rPr>
      <w:rFonts w:eastAsia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163EE4"/>
    <w:rPr>
      <w:rFonts w:ascii="Times New Roman" w:hAnsi="Times New Roman" w:cs="Times New Roman"/>
      <w:sz w:val="18"/>
      <w:szCs w:val="18"/>
    </w:rPr>
  </w:style>
  <w:style w:type="character" w:customStyle="1" w:styleId="FontStyle40">
    <w:name w:val="Font Style40"/>
    <w:basedOn w:val="a0"/>
    <w:uiPriority w:val="99"/>
    <w:rsid w:val="00163EE4"/>
    <w:rPr>
      <w:rFonts w:ascii="Times New Roman" w:hAnsi="Times New Roman" w:cs="Times New Roman"/>
      <w:b/>
      <w:bCs/>
      <w:sz w:val="18"/>
      <w:szCs w:val="18"/>
    </w:rPr>
  </w:style>
  <w:style w:type="paragraph" w:styleId="aff1">
    <w:name w:val="Body Text"/>
    <w:basedOn w:val="a"/>
    <w:link w:val="aff2"/>
    <w:uiPriority w:val="99"/>
    <w:semiHidden/>
    <w:unhideWhenUsed/>
    <w:rsid w:val="00163EE4"/>
    <w:pPr>
      <w:spacing w:after="120"/>
    </w:pPr>
  </w:style>
  <w:style w:type="character" w:customStyle="1" w:styleId="aff2">
    <w:name w:val="Основной текст Знак"/>
    <w:basedOn w:val="a0"/>
    <w:link w:val="aff1"/>
    <w:uiPriority w:val="99"/>
    <w:semiHidden/>
    <w:rsid w:val="00163EE4"/>
    <w:rPr>
      <w:rFonts w:ascii="Calibri" w:hAnsi="Calibri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163EE4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63EE4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  <w:lang w:eastAsia="ru-RU" w:bidi="ru-RU"/>
    </w:rPr>
  </w:style>
  <w:style w:type="character" w:customStyle="1" w:styleId="c0">
    <w:name w:val="c0"/>
    <w:basedOn w:val="a0"/>
    <w:rsid w:val="00163EE4"/>
  </w:style>
  <w:style w:type="character" w:styleId="aff3">
    <w:name w:val="Placeholder Text"/>
    <w:basedOn w:val="a0"/>
    <w:uiPriority w:val="99"/>
    <w:semiHidden/>
    <w:rsid w:val="006C760C"/>
    <w:rPr>
      <w:color w:val="808080"/>
    </w:rPr>
  </w:style>
  <w:style w:type="paragraph" w:customStyle="1" w:styleId="aff4">
    <w:name w:val="СВЕЛ таб/спис"/>
    <w:basedOn w:val="a"/>
    <w:link w:val="aff5"/>
    <w:rsid w:val="00420BD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5">
    <w:name w:val="СВЕЛ таб/спис Знак"/>
    <w:link w:val="aff4"/>
    <w:locked/>
    <w:rsid w:val="00420BD2"/>
    <w:rPr>
      <w:rFonts w:eastAsia="Times New Roman"/>
      <w:sz w:val="24"/>
      <w:szCs w:val="24"/>
      <w:lang w:eastAsia="ru-RU"/>
    </w:rPr>
  </w:style>
  <w:style w:type="character" w:customStyle="1" w:styleId="aff6">
    <w:name w:val="Гипертекстовая ссылка"/>
    <w:uiPriority w:val="99"/>
    <w:rsid w:val="006F47EA"/>
    <w:rPr>
      <w:b/>
      <w:color w:val="106BBE"/>
    </w:rPr>
  </w:style>
  <w:style w:type="character" w:customStyle="1" w:styleId="aff7">
    <w:name w:val="Основной текст_"/>
    <w:basedOn w:val="a0"/>
    <w:link w:val="14"/>
    <w:qFormat/>
    <w:rsid w:val="00DE55D5"/>
    <w:rPr>
      <w:rFonts w:eastAsia="Times New Roman"/>
    </w:rPr>
  </w:style>
  <w:style w:type="paragraph" w:customStyle="1" w:styleId="14">
    <w:name w:val="Основной текст1"/>
    <w:basedOn w:val="a"/>
    <w:link w:val="aff7"/>
    <w:qFormat/>
    <w:rsid w:val="00DE55D5"/>
    <w:pPr>
      <w:widowControl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27">
    <w:name w:val="Основной текст (2)_"/>
    <w:basedOn w:val="a0"/>
    <w:link w:val="28"/>
    <w:qFormat/>
    <w:rsid w:val="00DE55D5"/>
    <w:rPr>
      <w:rFonts w:eastAsia="Times New Roman"/>
    </w:rPr>
  </w:style>
  <w:style w:type="paragraph" w:customStyle="1" w:styleId="28">
    <w:name w:val="Основной текст (2)"/>
    <w:basedOn w:val="a"/>
    <w:link w:val="27"/>
    <w:qFormat/>
    <w:rsid w:val="00DE55D5"/>
    <w:pPr>
      <w:widowControl w:val="0"/>
      <w:spacing w:after="0" w:line="240" w:lineRule="auto"/>
      <w:ind w:left="2690"/>
      <w:jc w:val="center"/>
    </w:pPr>
    <w:rPr>
      <w:rFonts w:ascii="Times New Roman" w:eastAsia="Times New Roman" w:hAnsi="Times New Roman"/>
      <w:sz w:val="28"/>
      <w:szCs w:val="28"/>
    </w:rPr>
  </w:style>
  <w:style w:type="table" w:customStyle="1" w:styleId="29">
    <w:name w:val="Сетка таблицы2"/>
    <w:basedOn w:val="a1"/>
    <w:next w:val="a5"/>
    <w:uiPriority w:val="59"/>
    <w:rsid w:val="0021003F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eftmargin">
    <w:name w:val="left_margin"/>
    <w:basedOn w:val="a"/>
    <w:rsid w:val="003C10A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10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74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6D4D4-1C68-42F2-BFE8-D330349B9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1658</TotalTime>
  <Pages>20</Pages>
  <Words>3108</Words>
  <Characters>17720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Максутова Эльза Раисовна</cp:lastModifiedBy>
  <cp:revision>124</cp:revision>
  <cp:lastPrinted>2025-03-18T10:06:00Z</cp:lastPrinted>
  <dcterms:created xsi:type="dcterms:W3CDTF">2020-04-15T04:05:00Z</dcterms:created>
  <dcterms:modified xsi:type="dcterms:W3CDTF">2025-10-21T11:42:00Z</dcterms:modified>
</cp:coreProperties>
</file>